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3C" w:rsidRDefault="0079183C" w:rsidP="0079183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79183C" w:rsidRDefault="0079183C" w:rsidP="0079183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школы</w:t>
      </w:r>
    </w:p>
    <w:p w:rsidR="0079183C" w:rsidRPr="00E65FDB" w:rsidRDefault="0079183C" w:rsidP="0079183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________И.Н. </w:t>
      </w:r>
      <w:proofErr w:type="spellStart"/>
      <w:r>
        <w:rPr>
          <w:rFonts w:ascii="Times New Roman" w:hAnsi="Times New Roman"/>
          <w:b/>
          <w:sz w:val="24"/>
          <w:szCs w:val="24"/>
        </w:rPr>
        <w:t>Цехош</w:t>
      </w:r>
      <w:proofErr w:type="spellEnd"/>
    </w:p>
    <w:p w:rsidR="0079183C" w:rsidRDefault="0079183C" w:rsidP="0079183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DD5807">
        <w:rPr>
          <w:rFonts w:ascii="Times New Roman" w:hAnsi="Times New Roman"/>
          <w:b/>
          <w:sz w:val="24"/>
          <w:szCs w:val="24"/>
          <w:lang w:val="en-US"/>
        </w:rPr>
        <w:t>5</w:t>
      </w:r>
      <w:r w:rsidR="00DD5807">
        <w:rPr>
          <w:rFonts w:ascii="Times New Roman" w:hAnsi="Times New Roman"/>
          <w:b/>
          <w:sz w:val="24"/>
          <w:szCs w:val="24"/>
        </w:rPr>
        <w:t>» ноября</w:t>
      </w:r>
      <w:r>
        <w:rPr>
          <w:rFonts w:ascii="Times New Roman" w:hAnsi="Times New Roman"/>
          <w:b/>
          <w:sz w:val="24"/>
          <w:szCs w:val="24"/>
        </w:rPr>
        <w:t xml:space="preserve">  2017 г.</w:t>
      </w:r>
    </w:p>
    <w:p w:rsidR="0079183C" w:rsidRDefault="0079183C" w:rsidP="007918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План работы</w:t>
      </w:r>
    </w:p>
    <w:p w:rsidR="00DD5807" w:rsidRDefault="00DD5807" w:rsidP="00DD58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Всемирного дня памяти жертв ДТП</w:t>
      </w:r>
    </w:p>
    <w:p w:rsidR="0079183C" w:rsidRDefault="0079183C" w:rsidP="007918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МКОУ «Антроповская ООШ » </w:t>
      </w:r>
    </w:p>
    <w:tbl>
      <w:tblPr>
        <w:tblStyle w:val="a3"/>
        <w:tblW w:w="0" w:type="auto"/>
        <w:tblLook w:val="04A0"/>
      </w:tblPr>
      <w:tblGrid>
        <w:gridCol w:w="770"/>
        <w:gridCol w:w="4596"/>
        <w:gridCol w:w="2017"/>
        <w:gridCol w:w="2188"/>
      </w:tblGrid>
      <w:tr w:rsidR="00DD5807" w:rsidRPr="00A71330" w:rsidTr="001C2699">
        <w:tc>
          <w:tcPr>
            <w:tcW w:w="0" w:type="auto"/>
          </w:tcPr>
          <w:p w:rsidR="0079183C" w:rsidRPr="00A71330" w:rsidRDefault="0079183C" w:rsidP="001C2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33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133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7133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7133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79183C" w:rsidRPr="00A71330" w:rsidRDefault="0079183C" w:rsidP="001C2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33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79183C" w:rsidRPr="00A71330" w:rsidRDefault="0079183C" w:rsidP="001C2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330">
              <w:rPr>
                <w:rFonts w:ascii="Times New Roman" w:hAnsi="Times New Roman"/>
                <w:b/>
                <w:sz w:val="28"/>
                <w:szCs w:val="28"/>
              </w:rPr>
              <w:t>Дата  проведения</w:t>
            </w:r>
          </w:p>
        </w:tc>
        <w:tc>
          <w:tcPr>
            <w:tcW w:w="0" w:type="auto"/>
          </w:tcPr>
          <w:p w:rsidR="0079183C" w:rsidRPr="00A71330" w:rsidRDefault="0079183C" w:rsidP="001C2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33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D5807" w:rsidRPr="00A71330" w:rsidTr="001C2699">
        <w:tc>
          <w:tcPr>
            <w:tcW w:w="0" w:type="auto"/>
          </w:tcPr>
          <w:p w:rsidR="0079183C" w:rsidRPr="00A71330" w:rsidRDefault="0079183C" w:rsidP="001C26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13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183C" w:rsidRPr="000040DE" w:rsidRDefault="00DD5807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«Судьбы оборванная нить» классный час, 8-9 класс</w:t>
            </w:r>
          </w:p>
        </w:tc>
        <w:tc>
          <w:tcPr>
            <w:tcW w:w="0" w:type="auto"/>
          </w:tcPr>
          <w:p w:rsidR="0079183C" w:rsidRPr="000449B7" w:rsidRDefault="00DD5807" w:rsidP="0004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0" w:type="auto"/>
          </w:tcPr>
          <w:p w:rsidR="0079183C" w:rsidRPr="000449B7" w:rsidRDefault="00DD5807" w:rsidP="00044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Терентьева Т.К.</w:t>
            </w:r>
          </w:p>
        </w:tc>
      </w:tr>
      <w:tr w:rsidR="00DD5807" w:rsidRPr="00A71330" w:rsidTr="001C2699">
        <w:tc>
          <w:tcPr>
            <w:tcW w:w="0" w:type="auto"/>
          </w:tcPr>
          <w:p w:rsidR="0079183C" w:rsidRPr="00A71330" w:rsidRDefault="0079183C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9183C" w:rsidRPr="000040DE" w:rsidRDefault="00DD5807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«Нет! Жертвам ДТП» 5 класс</w:t>
            </w:r>
          </w:p>
        </w:tc>
        <w:tc>
          <w:tcPr>
            <w:tcW w:w="0" w:type="auto"/>
          </w:tcPr>
          <w:p w:rsidR="0079183C" w:rsidRPr="000040DE" w:rsidRDefault="00DD5807" w:rsidP="001C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0" w:type="auto"/>
          </w:tcPr>
          <w:p w:rsidR="0079183C" w:rsidRDefault="00DD5807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Г.В.</w:t>
            </w:r>
          </w:p>
        </w:tc>
      </w:tr>
      <w:tr w:rsidR="00DD5807" w:rsidRPr="00A71330" w:rsidTr="001C2699">
        <w:tc>
          <w:tcPr>
            <w:tcW w:w="0" w:type="auto"/>
          </w:tcPr>
          <w:p w:rsidR="00DD5807" w:rsidRDefault="00DD5807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D5807" w:rsidRDefault="00DD5807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 имя жизни и безопасности» беседа + презентация, 1, 4 класс</w:t>
            </w:r>
          </w:p>
        </w:tc>
        <w:tc>
          <w:tcPr>
            <w:tcW w:w="0" w:type="auto"/>
          </w:tcPr>
          <w:p w:rsidR="00DD5807" w:rsidRDefault="00DD5807" w:rsidP="001C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0" w:type="auto"/>
          </w:tcPr>
          <w:p w:rsidR="00DD5807" w:rsidRDefault="00DD5807" w:rsidP="001C2699">
            <w:pPr>
              <w:rPr>
                <w:rFonts w:ascii="Times New Roman" w:hAnsi="Times New Roman"/>
                <w:sz w:val="28"/>
                <w:szCs w:val="28"/>
              </w:rPr>
            </w:pPr>
            <w:r w:rsidRPr="000449B7">
              <w:rPr>
                <w:rFonts w:ascii="Times New Roman" w:hAnsi="Times New Roman"/>
                <w:sz w:val="28"/>
                <w:szCs w:val="28"/>
              </w:rPr>
              <w:t>Кухарчук Г.М.</w:t>
            </w:r>
          </w:p>
        </w:tc>
      </w:tr>
      <w:tr w:rsidR="00DD5807" w:rsidRPr="00A71330" w:rsidTr="001C2699">
        <w:tc>
          <w:tcPr>
            <w:tcW w:w="0" w:type="auto"/>
          </w:tcPr>
          <w:p w:rsidR="0079183C" w:rsidRDefault="00DD5807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9183C" w:rsidRDefault="00DD5807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«Памяти жертв ДТП» 6-7 класс</w:t>
            </w:r>
          </w:p>
        </w:tc>
        <w:tc>
          <w:tcPr>
            <w:tcW w:w="0" w:type="auto"/>
          </w:tcPr>
          <w:p w:rsidR="0079183C" w:rsidRDefault="00DD5807" w:rsidP="001C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0" w:type="auto"/>
          </w:tcPr>
          <w:p w:rsidR="0079183C" w:rsidRDefault="00DD5807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Воронкова Е.А.</w:t>
            </w:r>
          </w:p>
        </w:tc>
      </w:tr>
      <w:tr w:rsidR="00DD5807" w:rsidRPr="00A71330" w:rsidTr="001C2699">
        <w:tc>
          <w:tcPr>
            <w:tcW w:w="0" w:type="auto"/>
          </w:tcPr>
          <w:p w:rsidR="0079183C" w:rsidRPr="00A71330" w:rsidRDefault="00DD5807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9183C" w:rsidRPr="00A71330" w:rsidRDefault="00DD5807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не стать жертвой ДТП» беседа, 2-3 класс</w:t>
            </w:r>
          </w:p>
        </w:tc>
        <w:tc>
          <w:tcPr>
            <w:tcW w:w="0" w:type="auto"/>
          </w:tcPr>
          <w:p w:rsidR="0079183C" w:rsidRPr="00A71330" w:rsidRDefault="00DD5807" w:rsidP="001C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0" w:type="auto"/>
          </w:tcPr>
          <w:p w:rsidR="0079183C" w:rsidRPr="00A71330" w:rsidRDefault="00DD5807" w:rsidP="00DD58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Безруких В.В.</w:t>
            </w:r>
          </w:p>
        </w:tc>
      </w:tr>
    </w:tbl>
    <w:p w:rsidR="0079183C" w:rsidRDefault="0079183C" w:rsidP="0079183C"/>
    <w:p w:rsidR="00DF2064" w:rsidRDefault="00DF2064"/>
    <w:sectPr w:rsidR="00DF2064" w:rsidSect="00F9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83C"/>
    <w:rsid w:val="000449B7"/>
    <w:rsid w:val="004128DA"/>
    <w:rsid w:val="0079183C"/>
    <w:rsid w:val="00B8033B"/>
    <w:rsid w:val="00DD5807"/>
    <w:rsid w:val="00DF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2017-10-16T04:28:00Z</dcterms:created>
  <dcterms:modified xsi:type="dcterms:W3CDTF">2017-11-16T03:08:00Z</dcterms:modified>
</cp:coreProperties>
</file>