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F1" w:rsidRPr="009B6E70" w:rsidRDefault="00F31AF4" w:rsidP="00F31AF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6E70">
        <w:rPr>
          <w:rFonts w:ascii="Times New Roman" w:hAnsi="Times New Roman" w:cs="Times New Roman"/>
          <w:b/>
          <w:sz w:val="20"/>
          <w:szCs w:val="20"/>
        </w:rPr>
        <w:t>Таблица для мониторинга читательской грамотности 5 класс</w:t>
      </w:r>
      <w:r w:rsidR="00C80F90" w:rsidRPr="009B6E70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gramStart"/>
      <w:r w:rsidR="00C80F90" w:rsidRPr="009B6E70">
        <w:rPr>
          <w:rFonts w:ascii="Times New Roman" w:hAnsi="Times New Roman" w:cs="Times New Roman"/>
          <w:b/>
          <w:sz w:val="20"/>
          <w:szCs w:val="20"/>
        </w:rPr>
        <w:t>на конец</w:t>
      </w:r>
      <w:proofErr w:type="gramEnd"/>
      <w:r w:rsidR="00C80F90" w:rsidRPr="009B6E70">
        <w:rPr>
          <w:rFonts w:ascii="Times New Roman" w:hAnsi="Times New Roman" w:cs="Times New Roman"/>
          <w:b/>
          <w:sz w:val="20"/>
          <w:szCs w:val="20"/>
        </w:rPr>
        <w:t xml:space="preserve"> учебного)</w:t>
      </w:r>
    </w:p>
    <w:tbl>
      <w:tblPr>
        <w:tblStyle w:val="a3"/>
        <w:tblW w:w="16553" w:type="dxa"/>
        <w:tblLayout w:type="fixed"/>
        <w:tblLook w:val="04A0"/>
      </w:tblPr>
      <w:tblGrid>
        <w:gridCol w:w="1391"/>
        <w:gridCol w:w="844"/>
        <w:gridCol w:w="992"/>
        <w:gridCol w:w="850"/>
        <w:gridCol w:w="1134"/>
        <w:gridCol w:w="1276"/>
        <w:gridCol w:w="992"/>
        <w:gridCol w:w="1276"/>
        <w:gridCol w:w="992"/>
        <w:gridCol w:w="1134"/>
        <w:gridCol w:w="709"/>
        <w:gridCol w:w="709"/>
        <w:gridCol w:w="709"/>
        <w:gridCol w:w="709"/>
        <w:gridCol w:w="1418"/>
        <w:gridCol w:w="1418"/>
      </w:tblGrid>
      <w:tr w:rsidR="00C80F90" w:rsidRPr="009B6E70" w:rsidTr="00C80F90">
        <w:trPr>
          <w:trHeight w:val="450"/>
        </w:trPr>
        <w:tc>
          <w:tcPr>
            <w:tcW w:w="1391" w:type="dxa"/>
            <w:vMerge w:val="restart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E70">
              <w:rPr>
                <w:rFonts w:ascii="Times New Roman" w:hAnsi="Times New Roman" w:cs="Times New Roman"/>
                <w:sz w:val="20"/>
                <w:szCs w:val="20"/>
              </w:rPr>
              <w:t>Ф.И.ученика</w:t>
            </w:r>
          </w:p>
        </w:tc>
        <w:tc>
          <w:tcPr>
            <w:tcW w:w="1836" w:type="dxa"/>
            <w:gridSpan w:val="2"/>
          </w:tcPr>
          <w:p w:rsidR="00C80F90" w:rsidRPr="009B6E70" w:rsidRDefault="00C80F90" w:rsidP="00F3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Ориентируется  в содержании текста</w:t>
            </w:r>
          </w:p>
        </w:tc>
        <w:tc>
          <w:tcPr>
            <w:tcW w:w="9072" w:type="dxa"/>
            <w:gridSpan w:val="9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Понимает  целостный смысл</w:t>
            </w:r>
          </w:p>
        </w:tc>
        <w:tc>
          <w:tcPr>
            <w:tcW w:w="1418" w:type="dxa"/>
            <w:gridSpan w:val="2"/>
          </w:tcPr>
          <w:p w:rsidR="00C80F90" w:rsidRPr="009B6E70" w:rsidRDefault="00C80F90" w:rsidP="00C80F9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преобразование информации</w:t>
            </w:r>
          </w:p>
          <w:p w:rsidR="00C80F90" w:rsidRPr="009B6E70" w:rsidRDefault="00C80F90" w:rsidP="00F31A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</w:tcPr>
          <w:p w:rsidR="00C80F90" w:rsidRPr="009B6E70" w:rsidRDefault="00C80F90" w:rsidP="00C80F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Интерпретация информации</w:t>
            </w:r>
          </w:p>
        </w:tc>
      </w:tr>
      <w:tr w:rsidR="00C80F90" w:rsidRPr="009B6E70" w:rsidTr="00C80F90">
        <w:trPr>
          <w:trHeight w:val="255"/>
        </w:trPr>
        <w:tc>
          <w:tcPr>
            <w:tcW w:w="1391" w:type="dxa"/>
            <w:vMerge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C80F90" w:rsidRPr="009B6E70" w:rsidRDefault="00C80F90" w:rsidP="00F31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объясняет порядок частей/инструкций, содержащихся в тексте; </w:t>
            </w:r>
          </w:p>
          <w:p w:rsidR="00C80F90" w:rsidRPr="009B6E70" w:rsidRDefault="00C80F90" w:rsidP="00F31AF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80F90" w:rsidRPr="009B6E70" w:rsidRDefault="00C80F90" w:rsidP="00F31A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  необходимую единицу информации в тексте.</w:t>
            </w:r>
          </w:p>
          <w:p w:rsidR="00C80F90" w:rsidRPr="009B6E70" w:rsidRDefault="00C80F90" w:rsidP="00F31A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80F90" w:rsidRPr="009B6E70" w:rsidRDefault="00C80F90" w:rsidP="00F3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определяет  главную тему</w:t>
            </w:r>
          </w:p>
        </w:tc>
        <w:tc>
          <w:tcPr>
            <w:tcW w:w="1134" w:type="dxa"/>
          </w:tcPr>
          <w:p w:rsidR="00C80F90" w:rsidRPr="009B6E70" w:rsidRDefault="00C80F90" w:rsidP="00F3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определяет общую цель или назначение текста</w:t>
            </w:r>
          </w:p>
        </w:tc>
        <w:tc>
          <w:tcPr>
            <w:tcW w:w="1276" w:type="dxa"/>
          </w:tcPr>
          <w:p w:rsidR="00C80F90" w:rsidRPr="009B6E70" w:rsidRDefault="00C80F90" w:rsidP="00F3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выбирает  из текста заголовок</w:t>
            </w:r>
          </w:p>
        </w:tc>
        <w:tc>
          <w:tcPr>
            <w:tcW w:w="992" w:type="dxa"/>
          </w:tcPr>
          <w:p w:rsidR="00C80F90" w:rsidRPr="009B6E70" w:rsidRDefault="00C80F90" w:rsidP="00F3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придумывает  заголовок, соответствующий содержанию и общему смыслу текста</w:t>
            </w:r>
          </w:p>
        </w:tc>
        <w:tc>
          <w:tcPr>
            <w:tcW w:w="1276" w:type="dxa"/>
          </w:tcPr>
          <w:p w:rsidR="00C80F90" w:rsidRPr="009B6E70" w:rsidRDefault="00C80F90" w:rsidP="00F3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умеет сопоставлять основные текстовые и </w:t>
            </w:r>
            <w:proofErr w:type="spellStart"/>
            <w:r w:rsidRPr="009B6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внетекстовые</w:t>
            </w:r>
            <w:proofErr w:type="spellEnd"/>
            <w:r w:rsidRPr="009B6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компоненты</w:t>
            </w:r>
          </w:p>
        </w:tc>
        <w:tc>
          <w:tcPr>
            <w:tcW w:w="992" w:type="dxa"/>
          </w:tcPr>
          <w:p w:rsidR="00C80F90" w:rsidRPr="009B6E70" w:rsidRDefault="00C80F90" w:rsidP="00F3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обнаруживает соответствие между частью текста и его общей идеей, сформулированной вопросом</w:t>
            </w:r>
          </w:p>
        </w:tc>
        <w:tc>
          <w:tcPr>
            <w:tcW w:w="1134" w:type="dxa"/>
          </w:tcPr>
          <w:p w:rsidR="00C80F90" w:rsidRPr="009B6E70" w:rsidRDefault="00C80F90" w:rsidP="00F3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объясняет назначение карты</w:t>
            </w:r>
          </w:p>
        </w:tc>
        <w:tc>
          <w:tcPr>
            <w:tcW w:w="709" w:type="dxa"/>
          </w:tcPr>
          <w:p w:rsidR="00C80F90" w:rsidRPr="009B6E70" w:rsidRDefault="00C80F90" w:rsidP="00F3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объясняет назначение рисунка</w:t>
            </w:r>
          </w:p>
        </w:tc>
        <w:tc>
          <w:tcPr>
            <w:tcW w:w="709" w:type="dxa"/>
          </w:tcPr>
          <w:p w:rsidR="00C80F90" w:rsidRPr="009B6E70" w:rsidRDefault="00C80F90" w:rsidP="00F3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поясняет части графика или таблицы</w:t>
            </w:r>
          </w:p>
        </w:tc>
        <w:tc>
          <w:tcPr>
            <w:tcW w:w="709" w:type="dxa"/>
          </w:tcPr>
          <w:p w:rsidR="00C80F90" w:rsidRPr="009B6E70" w:rsidRDefault="00C80F90" w:rsidP="00C80F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структурирует текст</w:t>
            </w:r>
          </w:p>
        </w:tc>
        <w:tc>
          <w:tcPr>
            <w:tcW w:w="709" w:type="dxa"/>
          </w:tcPr>
          <w:p w:rsidR="00C80F90" w:rsidRPr="009B6E70" w:rsidRDefault="00C80F90" w:rsidP="00F31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  проверку правописания</w:t>
            </w:r>
          </w:p>
        </w:tc>
        <w:tc>
          <w:tcPr>
            <w:tcW w:w="1418" w:type="dxa"/>
          </w:tcPr>
          <w:p w:rsidR="00C80F90" w:rsidRPr="009B6E70" w:rsidRDefault="00C80F90" w:rsidP="00C80F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делает  выводы из сформулированных посылок</w:t>
            </w:r>
          </w:p>
          <w:p w:rsidR="00C80F90" w:rsidRPr="009B6E70" w:rsidRDefault="00C80F90" w:rsidP="00C80F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80F90" w:rsidRPr="009B6E70" w:rsidRDefault="00C80F90" w:rsidP="00F31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выводит заключение о намерении автора или главной мысли текста.</w:t>
            </w:r>
          </w:p>
        </w:tc>
      </w:tr>
      <w:tr w:rsidR="00C80F90" w:rsidRPr="009B6E70" w:rsidTr="00C80F90">
        <w:tc>
          <w:tcPr>
            <w:tcW w:w="1391" w:type="dxa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F90" w:rsidRPr="009B6E70" w:rsidTr="00C80F90">
        <w:tc>
          <w:tcPr>
            <w:tcW w:w="1391" w:type="dxa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F90" w:rsidRPr="009B6E70" w:rsidTr="00C80F90">
        <w:tc>
          <w:tcPr>
            <w:tcW w:w="1391" w:type="dxa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F90" w:rsidRPr="009B6E70" w:rsidTr="00C80F90">
        <w:tc>
          <w:tcPr>
            <w:tcW w:w="1391" w:type="dxa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0F90" w:rsidRPr="009B6E70" w:rsidRDefault="00C80F90" w:rsidP="00F3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1AF4" w:rsidRPr="009B6E70" w:rsidRDefault="00F31AF4" w:rsidP="00F31AF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80F90" w:rsidRPr="009B6E70" w:rsidRDefault="00C80F90" w:rsidP="00F31AF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80F90" w:rsidRPr="009B6E70" w:rsidRDefault="00C80F90" w:rsidP="00F31AF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80F90" w:rsidRPr="009B6E70" w:rsidRDefault="00C80F90" w:rsidP="00F31AF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80F90" w:rsidRPr="009B6E70" w:rsidRDefault="00C80F90" w:rsidP="00F31AF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80F90" w:rsidRPr="009B6E70" w:rsidRDefault="00C80F90" w:rsidP="00F31AF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80F90" w:rsidRDefault="00C80F90" w:rsidP="00F31AF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B6E70" w:rsidRPr="009B6E70" w:rsidRDefault="009B6E70" w:rsidP="00F31AF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80F90" w:rsidRPr="009B6E70" w:rsidRDefault="00C80F90" w:rsidP="00F31AF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80F90" w:rsidRPr="009B6E70" w:rsidRDefault="00C80F90" w:rsidP="00F31AF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80F90" w:rsidRPr="009B6E70" w:rsidRDefault="00C80F90" w:rsidP="00F31AF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80F90" w:rsidRPr="009B6E70" w:rsidRDefault="00C80F90" w:rsidP="00C80F9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6E70">
        <w:rPr>
          <w:rFonts w:ascii="Times New Roman" w:hAnsi="Times New Roman" w:cs="Times New Roman"/>
          <w:b/>
          <w:sz w:val="20"/>
          <w:szCs w:val="20"/>
        </w:rPr>
        <w:lastRenderedPageBreak/>
        <w:t>Таблица для мониторинга читательской грамотности 6 класс (на конец учебного года)</w:t>
      </w:r>
    </w:p>
    <w:tbl>
      <w:tblPr>
        <w:tblStyle w:val="a3"/>
        <w:tblW w:w="15276" w:type="dxa"/>
        <w:tblLayout w:type="fixed"/>
        <w:tblLook w:val="04A0"/>
      </w:tblPr>
      <w:tblGrid>
        <w:gridCol w:w="1391"/>
        <w:gridCol w:w="2119"/>
        <w:gridCol w:w="1560"/>
        <w:gridCol w:w="2693"/>
        <w:gridCol w:w="3969"/>
        <w:gridCol w:w="3544"/>
      </w:tblGrid>
      <w:tr w:rsidR="00C80F90" w:rsidRPr="009B6E70" w:rsidTr="00C80F90">
        <w:trPr>
          <w:trHeight w:val="450"/>
        </w:trPr>
        <w:tc>
          <w:tcPr>
            <w:tcW w:w="1391" w:type="dxa"/>
            <w:vMerge w:val="restart"/>
          </w:tcPr>
          <w:p w:rsidR="00C80F90" w:rsidRPr="009B6E70" w:rsidRDefault="00C80F9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E70">
              <w:rPr>
                <w:rFonts w:ascii="Times New Roman" w:hAnsi="Times New Roman" w:cs="Times New Roman"/>
                <w:sz w:val="20"/>
                <w:szCs w:val="20"/>
              </w:rPr>
              <w:t>Ф.И.ученика</w:t>
            </w:r>
          </w:p>
        </w:tc>
        <w:tc>
          <w:tcPr>
            <w:tcW w:w="6372" w:type="dxa"/>
            <w:gridSpan w:val="3"/>
          </w:tcPr>
          <w:p w:rsidR="00C80F90" w:rsidRPr="009B6E70" w:rsidRDefault="00C80F90" w:rsidP="00B572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Ориентируется  в содержании </w:t>
            </w:r>
            <w:proofErr w:type="gramStart"/>
            <w:r w:rsidRPr="009B6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текста</w:t>
            </w:r>
            <w:proofErr w:type="gramEnd"/>
            <w:r w:rsidRPr="009B6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 понимать его целостный смысл</w:t>
            </w:r>
          </w:p>
        </w:tc>
        <w:tc>
          <w:tcPr>
            <w:tcW w:w="7513" w:type="dxa"/>
            <w:gridSpan w:val="2"/>
          </w:tcPr>
          <w:p w:rsidR="00C80F90" w:rsidRPr="009B6E70" w:rsidRDefault="00C80F90" w:rsidP="00B5726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преобразование информации</w:t>
            </w:r>
          </w:p>
          <w:p w:rsidR="00C80F90" w:rsidRPr="009B6E70" w:rsidRDefault="00C80F90" w:rsidP="00B572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Интерпретация информации</w:t>
            </w:r>
          </w:p>
        </w:tc>
      </w:tr>
      <w:tr w:rsidR="00C80F90" w:rsidRPr="009B6E70" w:rsidTr="00C80F90">
        <w:trPr>
          <w:trHeight w:val="255"/>
        </w:trPr>
        <w:tc>
          <w:tcPr>
            <w:tcW w:w="1391" w:type="dxa"/>
            <w:vMerge/>
          </w:tcPr>
          <w:p w:rsidR="00C80F90" w:rsidRPr="009B6E70" w:rsidRDefault="00C80F9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:rsidR="00C80F90" w:rsidRPr="009B6E70" w:rsidRDefault="00C80F90" w:rsidP="00C80F9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формулирует тезис, выражающий общий смысл текста</w:t>
            </w:r>
          </w:p>
        </w:tc>
        <w:tc>
          <w:tcPr>
            <w:tcW w:w="1560" w:type="dxa"/>
          </w:tcPr>
          <w:p w:rsidR="00C80F90" w:rsidRPr="009B6E70" w:rsidRDefault="00C80F90" w:rsidP="00C80F9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определяет  основные элементы текста</w:t>
            </w:r>
          </w:p>
        </w:tc>
        <w:tc>
          <w:tcPr>
            <w:tcW w:w="2693" w:type="dxa"/>
          </w:tcPr>
          <w:p w:rsidR="00C80F90" w:rsidRPr="009B6E70" w:rsidRDefault="00C80F90" w:rsidP="00B572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сопоставляет формы выражения информации в запросе  и в самом тексте</w:t>
            </w:r>
          </w:p>
        </w:tc>
        <w:tc>
          <w:tcPr>
            <w:tcW w:w="3969" w:type="dxa"/>
          </w:tcPr>
          <w:p w:rsidR="00C80F90" w:rsidRPr="009B6E70" w:rsidRDefault="00C80F90" w:rsidP="00B572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выводить заключение о намерении автора или главной мысли текста</w:t>
            </w:r>
          </w:p>
        </w:tc>
        <w:tc>
          <w:tcPr>
            <w:tcW w:w="3544" w:type="dxa"/>
          </w:tcPr>
          <w:p w:rsidR="00C80F90" w:rsidRPr="009B6E70" w:rsidRDefault="00C80F90" w:rsidP="00B572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обнаруживать в тексте доводы в подтверждение выдвинутых тезисов</w:t>
            </w:r>
          </w:p>
        </w:tc>
      </w:tr>
      <w:tr w:rsidR="00C80F90" w:rsidRPr="009B6E70" w:rsidTr="00C80F90">
        <w:tc>
          <w:tcPr>
            <w:tcW w:w="1391" w:type="dxa"/>
          </w:tcPr>
          <w:p w:rsidR="00C80F90" w:rsidRPr="009B6E70" w:rsidRDefault="00C80F9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:rsidR="00C80F90" w:rsidRPr="009B6E70" w:rsidRDefault="00C80F9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80F90" w:rsidRPr="009B6E70" w:rsidRDefault="00C80F9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80F90" w:rsidRPr="009B6E70" w:rsidRDefault="00C80F9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80F90" w:rsidRPr="009B6E70" w:rsidRDefault="00C80F9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80F90" w:rsidRPr="009B6E70" w:rsidRDefault="00C80F9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F90" w:rsidRPr="009B6E70" w:rsidTr="00C80F90">
        <w:tc>
          <w:tcPr>
            <w:tcW w:w="1391" w:type="dxa"/>
          </w:tcPr>
          <w:p w:rsidR="00C80F90" w:rsidRPr="009B6E70" w:rsidRDefault="00C80F9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:rsidR="00C80F90" w:rsidRPr="009B6E70" w:rsidRDefault="00C80F9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80F90" w:rsidRPr="009B6E70" w:rsidRDefault="00C80F9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80F90" w:rsidRPr="009B6E70" w:rsidRDefault="00C80F9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80F90" w:rsidRPr="009B6E70" w:rsidRDefault="00C80F9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80F90" w:rsidRPr="009B6E70" w:rsidRDefault="00C80F9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F90" w:rsidRPr="009B6E70" w:rsidTr="00C80F90">
        <w:tc>
          <w:tcPr>
            <w:tcW w:w="1391" w:type="dxa"/>
          </w:tcPr>
          <w:p w:rsidR="00C80F90" w:rsidRPr="009B6E70" w:rsidRDefault="00C80F9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:rsidR="00C80F90" w:rsidRPr="009B6E70" w:rsidRDefault="00C80F9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80F90" w:rsidRPr="009B6E70" w:rsidRDefault="00C80F9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80F90" w:rsidRPr="009B6E70" w:rsidRDefault="00C80F9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80F90" w:rsidRPr="009B6E70" w:rsidRDefault="00C80F9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80F90" w:rsidRPr="009B6E70" w:rsidRDefault="00C80F9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F90" w:rsidRPr="009B6E70" w:rsidTr="00C80F90">
        <w:tc>
          <w:tcPr>
            <w:tcW w:w="1391" w:type="dxa"/>
          </w:tcPr>
          <w:p w:rsidR="00C80F90" w:rsidRPr="009B6E70" w:rsidRDefault="00C80F9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:rsidR="00C80F90" w:rsidRPr="009B6E70" w:rsidRDefault="00C80F9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80F90" w:rsidRPr="009B6E70" w:rsidRDefault="00C80F9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80F90" w:rsidRPr="009B6E70" w:rsidRDefault="00C80F9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80F90" w:rsidRPr="009B6E70" w:rsidRDefault="00C80F9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80F90" w:rsidRPr="009B6E70" w:rsidRDefault="00C80F9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0F90" w:rsidRPr="009B6E70" w:rsidRDefault="00C80F90" w:rsidP="00C80F90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80F90" w:rsidRPr="009B6E70" w:rsidRDefault="00C80F90" w:rsidP="00C80F90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80F90" w:rsidRPr="009B6E70" w:rsidRDefault="00C80F90" w:rsidP="00C80F90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80F90" w:rsidRPr="009B6E70" w:rsidRDefault="00C80F90" w:rsidP="00C80F90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80F90" w:rsidRPr="009B6E70" w:rsidRDefault="00C80F90" w:rsidP="00C80F90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80F90" w:rsidRPr="009B6E70" w:rsidRDefault="00C80F90" w:rsidP="00C80F90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80F90" w:rsidRPr="009B6E70" w:rsidRDefault="00C80F90" w:rsidP="00C80F90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80F90" w:rsidRPr="009B6E70" w:rsidRDefault="00C80F90" w:rsidP="00C80F90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80F90" w:rsidRPr="009B6E70" w:rsidRDefault="00C80F90" w:rsidP="00C80F90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80F90" w:rsidRPr="009B6E70" w:rsidRDefault="00C80F90" w:rsidP="00C80F90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80F90" w:rsidRPr="009B6E70" w:rsidRDefault="00C80F90" w:rsidP="00C80F90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80F90" w:rsidRPr="009B6E70" w:rsidRDefault="00C80F90" w:rsidP="00C80F90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80F90" w:rsidRPr="009B6E70" w:rsidRDefault="00C80F90" w:rsidP="00C80F90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80F90" w:rsidRDefault="00C80F90" w:rsidP="00C80F90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B6E70" w:rsidRDefault="009B6E70" w:rsidP="00C80F90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B6E70" w:rsidRDefault="009B6E70" w:rsidP="00C80F90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B6E70" w:rsidRDefault="009B6E70" w:rsidP="00C80F90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B6E70" w:rsidRPr="009B6E70" w:rsidRDefault="009B6E70" w:rsidP="00C80F90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80F90" w:rsidRPr="009B6E70" w:rsidRDefault="00C80F90" w:rsidP="00C80F90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80F90" w:rsidRPr="009B6E70" w:rsidRDefault="00C80F90" w:rsidP="00C80F9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6E70">
        <w:rPr>
          <w:rFonts w:ascii="Times New Roman" w:hAnsi="Times New Roman" w:cs="Times New Roman"/>
          <w:b/>
          <w:sz w:val="20"/>
          <w:szCs w:val="20"/>
        </w:rPr>
        <w:t>Таблица для мониторинга читательской грамотности 7 класс (</w:t>
      </w:r>
      <w:proofErr w:type="gramStart"/>
      <w:r w:rsidRPr="009B6E70">
        <w:rPr>
          <w:rFonts w:ascii="Times New Roman" w:hAnsi="Times New Roman" w:cs="Times New Roman"/>
          <w:b/>
          <w:sz w:val="20"/>
          <w:szCs w:val="20"/>
        </w:rPr>
        <w:t>на конец</w:t>
      </w:r>
      <w:proofErr w:type="gramEnd"/>
      <w:r w:rsidRPr="009B6E70">
        <w:rPr>
          <w:rFonts w:ascii="Times New Roman" w:hAnsi="Times New Roman" w:cs="Times New Roman"/>
          <w:b/>
          <w:sz w:val="20"/>
          <w:szCs w:val="20"/>
        </w:rPr>
        <w:t xml:space="preserve"> учебного)</w:t>
      </w:r>
    </w:p>
    <w:tbl>
      <w:tblPr>
        <w:tblStyle w:val="a3"/>
        <w:tblW w:w="16440" w:type="dxa"/>
        <w:tblLayout w:type="fixed"/>
        <w:tblLook w:val="04A0"/>
      </w:tblPr>
      <w:tblGrid>
        <w:gridCol w:w="1314"/>
        <w:gridCol w:w="797"/>
        <w:gridCol w:w="937"/>
        <w:gridCol w:w="803"/>
        <w:gridCol w:w="1071"/>
        <w:gridCol w:w="1206"/>
        <w:gridCol w:w="937"/>
        <w:gridCol w:w="1206"/>
        <w:gridCol w:w="938"/>
        <w:gridCol w:w="804"/>
        <w:gridCol w:w="1071"/>
        <w:gridCol w:w="1071"/>
        <w:gridCol w:w="1072"/>
        <w:gridCol w:w="1071"/>
        <w:gridCol w:w="1071"/>
        <w:gridCol w:w="1071"/>
      </w:tblGrid>
      <w:tr w:rsidR="009B6E70" w:rsidRPr="009B6E70" w:rsidTr="00EE31FB">
        <w:trPr>
          <w:trHeight w:val="426"/>
        </w:trPr>
        <w:tc>
          <w:tcPr>
            <w:tcW w:w="1314" w:type="dxa"/>
            <w:vMerge w:val="restart"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E70">
              <w:rPr>
                <w:rFonts w:ascii="Times New Roman" w:hAnsi="Times New Roman" w:cs="Times New Roman"/>
                <w:sz w:val="20"/>
                <w:szCs w:val="20"/>
              </w:rPr>
              <w:t>Ф.И.ученика</w:t>
            </w:r>
          </w:p>
        </w:tc>
        <w:tc>
          <w:tcPr>
            <w:tcW w:w="7895" w:type="dxa"/>
            <w:gridSpan w:val="8"/>
          </w:tcPr>
          <w:p w:rsidR="009B6E70" w:rsidRPr="009B6E70" w:rsidRDefault="009B6E70" w:rsidP="00B5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Ориентируется  в содержании </w:t>
            </w:r>
            <w:proofErr w:type="gramStart"/>
            <w:r w:rsidRPr="009B6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текста</w:t>
            </w:r>
            <w:proofErr w:type="gramEnd"/>
            <w:r w:rsidRPr="009B6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 понимать его целостный смысл</w:t>
            </w:r>
          </w:p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8" w:type="dxa"/>
            <w:gridSpan w:val="4"/>
          </w:tcPr>
          <w:p w:rsidR="009B6E70" w:rsidRPr="009B6E70" w:rsidRDefault="009B6E70" w:rsidP="00B5726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преобразование информации и интерпретация информации</w:t>
            </w:r>
          </w:p>
          <w:p w:rsidR="009B6E70" w:rsidRPr="009B6E70" w:rsidRDefault="009B6E70" w:rsidP="00B572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gridSpan w:val="3"/>
          </w:tcPr>
          <w:p w:rsidR="009B6E70" w:rsidRPr="009B6E70" w:rsidRDefault="009B6E70" w:rsidP="00B572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информации</w:t>
            </w:r>
          </w:p>
        </w:tc>
      </w:tr>
      <w:tr w:rsidR="009B6E70" w:rsidRPr="009B6E70" w:rsidTr="009B6E70">
        <w:trPr>
          <w:trHeight w:val="242"/>
        </w:trPr>
        <w:tc>
          <w:tcPr>
            <w:tcW w:w="1314" w:type="dxa"/>
            <w:vMerge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9B6E70" w:rsidRPr="009B6E70" w:rsidRDefault="009B6E70" w:rsidP="009B6E7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предполагает содержание предметного плана текста по заголовку и с опорой на предыдущий опыт</w:t>
            </w:r>
          </w:p>
        </w:tc>
        <w:tc>
          <w:tcPr>
            <w:tcW w:w="937" w:type="dxa"/>
          </w:tcPr>
          <w:p w:rsidR="009B6E70" w:rsidRPr="009B6E70" w:rsidRDefault="009B6E70" w:rsidP="009B6E7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  в тексте требуемую информацию</w:t>
            </w:r>
          </w:p>
        </w:tc>
        <w:tc>
          <w:tcPr>
            <w:tcW w:w="803" w:type="dxa"/>
          </w:tcPr>
          <w:p w:rsidR="009B6E70" w:rsidRPr="009B6E70" w:rsidRDefault="009B6E70" w:rsidP="00B5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решает учебно-познавательные и учебно-практические задачи</w:t>
            </w:r>
          </w:p>
        </w:tc>
        <w:tc>
          <w:tcPr>
            <w:tcW w:w="1071" w:type="dxa"/>
          </w:tcPr>
          <w:p w:rsidR="009B6E70" w:rsidRPr="009B6E70" w:rsidRDefault="009B6E70" w:rsidP="00B5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определяет назначение разных видов текстов</w:t>
            </w:r>
          </w:p>
        </w:tc>
        <w:tc>
          <w:tcPr>
            <w:tcW w:w="1206" w:type="dxa"/>
          </w:tcPr>
          <w:p w:rsidR="009B6E70" w:rsidRPr="009B6E70" w:rsidRDefault="009B6E70" w:rsidP="00B5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понимает душевное состояние персонажей текста, сопереживать им</w:t>
            </w:r>
          </w:p>
        </w:tc>
        <w:tc>
          <w:tcPr>
            <w:tcW w:w="937" w:type="dxa"/>
          </w:tcPr>
          <w:p w:rsidR="009B6E70" w:rsidRPr="009B6E70" w:rsidRDefault="009B6E70" w:rsidP="00B5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ставит  перед собой цель чтения, направляя внимание на полезную в данный момент информацию</w:t>
            </w:r>
          </w:p>
        </w:tc>
        <w:tc>
          <w:tcPr>
            <w:tcW w:w="1206" w:type="dxa"/>
          </w:tcPr>
          <w:p w:rsidR="009B6E70" w:rsidRPr="009B6E70" w:rsidRDefault="009B6E70" w:rsidP="00B5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E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анализирует  изменения своего эмоционального состояния в процессе чтения</w:t>
            </w:r>
          </w:p>
        </w:tc>
        <w:tc>
          <w:tcPr>
            <w:tcW w:w="938" w:type="dxa"/>
          </w:tcPr>
          <w:p w:rsidR="009B6E70" w:rsidRPr="009B6E70" w:rsidRDefault="009B6E70" w:rsidP="00B5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E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получения и переработки полученной информац</w:t>
            </w:r>
            <w:proofErr w:type="gramStart"/>
            <w:r w:rsidRPr="009B6E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ии и её</w:t>
            </w:r>
            <w:proofErr w:type="gramEnd"/>
            <w:r w:rsidRPr="009B6E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осмысления</w:t>
            </w:r>
          </w:p>
        </w:tc>
        <w:tc>
          <w:tcPr>
            <w:tcW w:w="804" w:type="dxa"/>
          </w:tcPr>
          <w:p w:rsidR="009B6E70" w:rsidRPr="009B6E70" w:rsidRDefault="009B6E70" w:rsidP="009B6E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структурирует текст</w:t>
            </w:r>
          </w:p>
          <w:p w:rsidR="009B6E70" w:rsidRPr="009B6E70" w:rsidRDefault="009B6E70" w:rsidP="00B572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</w:tcPr>
          <w:p w:rsidR="009B6E70" w:rsidRPr="009B6E70" w:rsidRDefault="009B6E70" w:rsidP="00B572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составляет оглавление</w:t>
            </w:r>
          </w:p>
        </w:tc>
        <w:tc>
          <w:tcPr>
            <w:tcW w:w="1071" w:type="dxa"/>
          </w:tcPr>
          <w:p w:rsidR="009B6E70" w:rsidRPr="009B6E70" w:rsidRDefault="009B6E70" w:rsidP="00B572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использует в тексте таблицы, изображения</w:t>
            </w:r>
          </w:p>
        </w:tc>
        <w:tc>
          <w:tcPr>
            <w:tcW w:w="1072" w:type="dxa"/>
          </w:tcPr>
          <w:p w:rsidR="009B6E70" w:rsidRPr="009B6E70" w:rsidRDefault="009B6E70" w:rsidP="00B572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обнаруживает  в тексте доводы в подтверждение выдвинутых тезисов</w:t>
            </w:r>
          </w:p>
        </w:tc>
        <w:tc>
          <w:tcPr>
            <w:tcW w:w="1071" w:type="dxa"/>
          </w:tcPr>
          <w:p w:rsidR="009B6E70" w:rsidRPr="009B6E70" w:rsidRDefault="009B6E70" w:rsidP="00B572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связывает информацию, обнаруженную в тексте, со знаниями из других источников</w:t>
            </w:r>
          </w:p>
        </w:tc>
        <w:tc>
          <w:tcPr>
            <w:tcW w:w="1071" w:type="dxa"/>
          </w:tcPr>
          <w:p w:rsidR="009B6E70" w:rsidRPr="009B6E70" w:rsidRDefault="009B6E70" w:rsidP="00B572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откликается на форму текста: оценивать не только содержание текста, но и его форму, а в целом — мастерство его исполнения</w:t>
            </w:r>
          </w:p>
        </w:tc>
        <w:tc>
          <w:tcPr>
            <w:tcW w:w="1071" w:type="dxa"/>
          </w:tcPr>
          <w:p w:rsidR="009B6E70" w:rsidRPr="009B6E70" w:rsidRDefault="009B6E70" w:rsidP="00B572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основе имеющихся знаний, жизненного опыта подвергает  сомнению достоверность имеющейся информации</w:t>
            </w:r>
          </w:p>
        </w:tc>
      </w:tr>
      <w:tr w:rsidR="009B6E70" w:rsidRPr="009B6E70" w:rsidTr="009B6E70">
        <w:trPr>
          <w:trHeight w:val="227"/>
        </w:trPr>
        <w:tc>
          <w:tcPr>
            <w:tcW w:w="1314" w:type="dxa"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E70" w:rsidRPr="009B6E70" w:rsidTr="009B6E70">
        <w:trPr>
          <w:trHeight w:val="242"/>
        </w:trPr>
        <w:tc>
          <w:tcPr>
            <w:tcW w:w="1314" w:type="dxa"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E70" w:rsidRPr="009B6E70" w:rsidTr="009B6E70">
        <w:trPr>
          <w:trHeight w:val="227"/>
        </w:trPr>
        <w:tc>
          <w:tcPr>
            <w:tcW w:w="1314" w:type="dxa"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E70" w:rsidRPr="009B6E70" w:rsidTr="009B6E70">
        <w:trPr>
          <w:trHeight w:val="256"/>
        </w:trPr>
        <w:tc>
          <w:tcPr>
            <w:tcW w:w="1314" w:type="dxa"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9B6E70" w:rsidRPr="009B6E70" w:rsidRDefault="009B6E70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6E70" w:rsidRPr="009B6E70" w:rsidRDefault="009B6E70" w:rsidP="009B6E70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C80F90" w:rsidRDefault="00C80F90" w:rsidP="009B6E7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B6E70" w:rsidRDefault="009B6E70" w:rsidP="009B6E7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B6E70" w:rsidRDefault="009B6E70" w:rsidP="009B6E7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B6E70" w:rsidRDefault="009B6E70" w:rsidP="009B6E7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B6E70" w:rsidRDefault="009B6E70" w:rsidP="009B6E7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B6E70" w:rsidRDefault="009B6E70" w:rsidP="009B6E7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B6E70" w:rsidRDefault="009B6E70" w:rsidP="009B6E7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B6E70" w:rsidRDefault="009B6E70" w:rsidP="009B6E7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B6E70" w:rsidRDefault="009B6E70" w:rsidP="009B6E7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B6E70" w:rsidRPr="009B6E70" w:rsidRDefault="009B6E70" w:rsidP="009B6E7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6E7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Таблица для мониторинга читательской грамотности 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9B6E70">
        <w:rPr>
          <w:rFonts w:ascii="Times New Roman" w:hAnsi="Times New Roman" w:cs="Times New Roman"/>
          <w:b/>
          <w:sz w:val="20"/>
          <w:szCs w:val="20"/>
        </w:rPr>
        <w:t xml:space="preserve"> класс (</w:t>
      </w:r>
      <w:proofErr w:type="gramStart"/>
      <w:r w:rsidRPr="009B6E70">
        <w:rPr>
          <w:rFonts w:ascii="Times New Roman" w:hAnsi="Times New Roman" w:cs="Times New Roman"/>
          <w:b/>
          <w:sz w:val="20"/>
          <w:szCs w:val="20"/>
        </w:rPr>
        <w:t>на конец</w:t>
      </w:r>
      <w:proofErr w:type="gramEnd"/>
      <w:r w:rsidRPr="009B6E70">
        <w:rPr>
          <w:rFonts w:ascii="Times New Roman" w:hAnsi="Times New Roman" w:cs="Times New Roman"/>
          <w:b/>
          <w:sz w:val="20"/>
          <w:szCs w:val="20"/>
        </w:rPr>
        <w:t xml:space="preserve"> учебного)</w:t>
      </w:r>
    </w:p>
    <w:tbl>
      <w:tblPr>
        <w:tblStyle w:val="a3"/>
        <w:tblW w:w="16159" w:type="dxa"/>
        <w:tblLayout w:type="fixed"/>
        <w:tblLook w:val="04A0"/>
      </w:tblPr>
      <w:tblGrid>
        <w:gridCol w:w="1212"/>
        <w:gridCol w:w="734"/>
        <w:gridCol w:w="864"/>
        <w:gridCol w:w="1347"/>
        <w:gridCol w:w="915"/>
        <w:gridCol w:w="1178"/>
        <w:gridCol w:w="653"/>
        <w:gridCol w:w="1595"/>
        <w:gridCol w:w="742"/>
        <w:gridCol w:w="988"/>
        <w:gridCol w:w="988"/>
        <w:gridCol w:w="989"/>
        <w:gridCol w:w="988"/>
        <w:gridCol w:w="988"/>
        <w:gridCol w:w="990"/>
        <w:gridCol w:w="988"/>
      </w:tblGrid>
      <w:tr w:rsidR="006503C9" w:rsidRPr="009B6E70" w:rsidTr="006503C9">
        <w:trPr>
          <w:trHeight w:val="417"/>
        </w:trPr>
        <w:tc>
          <w:tcPr>
            <w:tcW w:w="1213" w:type="dxa"/>
            <w:vMerge w:val="restart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E70">
              <w:rPr>
                <w:rFonts w:ascii="Times New Roman" w:hAnsi="Times New Roman" w:cs="Times New Roman"/>
                <w:sz w:val="20"/>
                <w:szCs w:val="20"/>
              </w:rPr>
              <w:t>Ф.И.ученика</w:t>
            </w:r>
          </w:p>
        </w:tc>
        <w:tc>
          <w:tcPr>
            <w:tcW w:w="2948" w:type="dxa"/>
            <w:gridSpan w:val="3"/>
          </w:tcPr>
          <w:p w:rsidR="006503C9" w:rsidRPr="009B6E70" w:rsidRDefault="006503C9" w:rsidP="009B6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поиск информации и понимание </w:t>
            </w:r>
            <w:proofErr w:type="gramStart"/>
            <w:r w:rsidRPr="009A3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</w:p>
        </w:tc>
        <w:tc>
          <w:tcPr>
            <w:tcW w:w="4337" w:type="dxa"/>
            <w:gridSpan w:val="4"/>
          </w:tcPr>
          <w:p w:rsidR="006503C9" w:rsidRPr="009B6E70" w:rsidRDefault="006503C9" w:rsidP="006503C9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преобразование информации и интерпретация информации</w:t>
            </w:r>
          </w:p>
          <w:p w:rsidR="006503C9" w:rsidRPr="009B6E70" w:rsidRDefault="006503C9" w:rsidP="009B6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3" w:type="dxa"/>
            <w:gridSpan w:val="7"/>
          </w:tcPr>
          <w:p w:rsidR="006503C9" w:rsidRPr="009B6E70" w:rsidRDefault="006503C9" w:rsidP="00B572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информации</w:t>
            </w:r>
          </w:p>
        </w:tc>
        <w:tc>
          <w:tcPr>
            <w:tcW w:w="988" w:type="dxa"/>
          </w:tcPr>
          <w:p w:rsidR="006503C9" w:rsidRPr="009B6E70" w:rsidRDefault="006503C9" w:rsidP="00B572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503C9" w:rsidRPr="009B6E70" w:rsidTr="006503C9">
        <w:trPr>
          <w:trHeight w:val="237"/>
        </w:trPr>
        <w:tc>
          <w:tcPr>
            <w:tcW w:w="1213" w:type="dxa"/>
            <w:vMerge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6503C9" w:rsidRPr="006503C9" w:rsidRDefault="006503C9" w:rsidP="00B5726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0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различает темы и </w:t>
            </w:r>
            <w:proofErr w:type="spellStart"/>
            <w:r w:rsidRPr="00650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подтемы</w:t>
            </w:r>
            <w:proofErr w:type="spellEnd"/>
            <w:r w:rsidRPr="00650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специального текста</w:t>
            </w:r>
          </w:p>
        </w:tc>
        <w:tc>
          <w:tcPr>
            <w:tcW w:w="865" w:type="dxa"/>
          </w:tcPr>
          <w:p w:rsidR="006503C9" w:rsidRPr="006503C9" w:rsidRDefault="006503C9" w:rsidP="00B5726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0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выделяет  не только главную, но и избыточную информацию</w:t>
            </w:r>
          </w:p>
        </w:tc>
        <w:tc>
          <w:tcPr>
            <w:tcW w:w="1343" w:type="dxa"/>
          </w:tcPr>
          <w:p w:rsidR="006503C9" w:rsidRPr="006503C9" w:rsidRDefault="006503C9" w:rsidP="00B5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анализирует изменения своего эмоционального состояния в процессе чтения, получения и переработки полученной информац</w:t>
            </w:r>
            <w:proofErr w:type="gramStart"/>
            <w:r w:rsidRPr="0065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ии и её</w:t>
            </w:r>
            <w:proofErr w:type="gramEnd"/>
            <w:r w:rsidRPr="0065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осмысления</w:t>
            </w:r>
          </w:p>
        </w:tc>
        <w:tc>
          <w:tcPr>
            <w:tcW w:w="915" w:type="dxa"/>
          </w:tcPr>
          <w:p w:rsidR="006503C9" w:rsidRPr="009B6E70" w:rsidRDefault="006503C9" w:rsidP="00B5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ует </w:t>
            </w:r>
            <w:r w:rsidRPr="009A3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178" w:type="dxa"/>
          </w:tcPr>
          <w:p w:rsidR="006503C9" w:rsidRPr="006503C9" w:rsidRDefault="006503C9" w:rsidP="00B5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0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преобразовывает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</w:t>
            </w:r>
            <w:proofErr w:type="gramEnd"/>
          </w:p>
        </w:tc>
        <w:tc>
          <w:tcPr>
            <w:tcW w:w="653" w:type="dxa"/>
          </w:tcPr>
          <w:p w:rsidR="006503C9" w:rsidRPr="006503C9" w:rsidRDefault="006503C9" w:rsidP="00B5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умеет переходить от одного представления данных к другому</w:t>
            </w:r>
          </w:p>
        </w:tc>
        <w:tc>
          <w:tcPr>
            <w:tcW w:w="1596" w:type="dxa"/>
          </w:tcPr>
          <w:p w:rsidR="006503C9" w:rsidRPr="009B6E70" w:rsidRDefault="006503C9" w:rsidP="00B5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сравнивает и противопоставляет  заключённую в тексте информацию разного характера</w:t>
            </w:r>
          </w:p>
        </w:tc>
        <w:tc>
          <w:tcPr>
            <w:tcW w:w="742" w:type="dxa"/>
          </w:tcPr>
          <w:p w:rsidR="006503C9" w:rsidRPr="006503C9" w:rsidRDefault="006503C9" w:rsidP="009B6E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Откликается  на содержание текста</w:t>
            </w:r>
          </w:p>
        </w:tc>
        <w:tc>
          <w:tcPr>
            <w:tcW w:w="988" w:type="dxa"/>
          </w:tcPr>
          <w:p w:rsidR="006503C9" w:rsidRPr="006503C9" w:rsidRDefault="006503C9" w:rsidP="00B572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650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 доводы в защиту своей точки зрения</w:t>
            </w:r>
          </w:p>
        </w:tc>
        <w:tc>
          <w:tcPr>
            <w:tcW w:w="988" w:type="dxa"/>
          </w:tcPr>
          <w:p w:rsidR="006503C9" w:rsidRPr="006503C9" w:rsidRDefault="006503C9" w:rsidP="00B572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Откликается на форму текста</w:t>
            </w:r>
          </w:p>
        </w:tc>
        <w:tc>
          <w:tcPr>
            <w:tcW w:w="989" w:type="dxa"/>
          </w:tcPr>
          <w:p w:rsidR="006503C9" w:rsidRPr="006503C9" w:rsidRDefault="006503C9" w:rsidP="00B572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Оценивает  не только содержание текста, но и его форму, а в целом — мастерство его исполнения</w:t>
            </w:r>
          </w:p>
        </w:tc>
        <w:tc>
          <w:tcPr>
            <w:tcW w:w="988" w:type="dxa"/>
          </w:tcPr>
          <w:p w:rsidR="006503C9" w:rsidRPr="006503C9" w:rsidRDefault="006503C9" w:rsidP="00B572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основе имеющихся знаний, жизненного опыта подвергает сомнению достоверность имеющейся информации</w:t>
            </w:r>
          </w:p>
        </w:tc>
        <w:tc>
          <w:tcPr>
            <w:tcW w:w="988" w:type="dxa"/>
          </w:tcPr>
          <w:p w:rsidR="006503C9" w:rsidRPr="006503C9" w:rsidRDefault="006503C9" w:rsidP="00B572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использует  полученный опыт восприятия информационных объектов для обогащения чувственного опыта</w:t>
            </w:r>
          </w:p>
        </w:tc>
        <w:tc>
          <w:tcPr>
            <w:tcW w:w="988" w:type="dxa"/>
          </w:tcPr>
          <w:p w:rsidR="006503C9" w:rsidRPr="006503C9" w:rsidRDefault="006503C9" w:rsidP="006503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0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высказывает оценочные суждения, свою точку зрения о полученном сообщении (прочитанном тексте).</w:t>
            </w:r>
          </w:p>
          <w:p w:rsidR="006503C9" w:rsidRPr="006503C9" w:rsidRDefault="006503C9" w:rsidP="00650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6503C9" w:rsidRPr="006503C9" w:rsidRDefault="006503C9" w:rsidP="00650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критически относиться к рекламной информации</w:t>
            </w:r>
          </w:p>
        </w:tc>
      </w:tr>
      <w:tr w:rsidR="006503C9" w:rsidRPr="009B6E70" w:rsidTr="006503C9">
        <w:trPr>
          <w:trHeight w:val="222"/>
        </w:trPr>
        <w:tc>
          <w:tcPr>
            <w:tcW w:w="1213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3C9" w:rsidRPr="009B6E70" w:rsidTr="006503C9">
        <w:trPr>
          <w:trHeight w:val="237"/>
        </w:trPr>
        <w:tc>
          <w:tcPr>
            <w:tcW w:w="1213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3C9" w:rsidRPr="009B6E70" w:rsidTr="006503C9">
        <w:trPr>
          <w:trHeight w:val="222"/>
        </w:trPr>
        <w:tc>
          <w:tcPr>
            <w:tcW w:w="1213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3C9" w:rsidRPr="009B6E70" w:rsidTr="006503C9">
        <w:trPr>
          <w:trHeight w:val="251"/>
        </w:trPr>
        <w:tc>
          <w:tcPr>
            <w:tcW w:w="1213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6E70" w:rsidRDefault="009B6E70" w:rsidP="009B6E7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503C9" w:rsidRDefault="006503C9" w:rsidP="009B6E7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503C9" w:rsidRDefault="006503C9" w:rsidP="009B6E7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503C9" w:rsidRDefault="006503C9" w:rsidP="009B6E7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503C9" w:rsidRDefault="006503C9" w:rsidP="009B6E7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503C9" w:rsidRDefault="006503C9" w:rsidP="009B6E7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503C9" w:rsidRPr="009B6E70" w:rsidRDefault="006503C9" w:rsidP="006503C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6E7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Таблица для мониторинга читательской грамотности 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9B6E70">
        <w:rPr>
          <w:rFonts w:ascii="Times New Roman" w:hAnsi="Times New Roman" w:cs="Times New Roman"/>
          <w:b/>
          <w:sz w:val="20"/>
          <w:szCs w:val="20"/>
        </w:rPr>
        <w:t xml:space="preserve"> класс (</w:t>
      </w:r>
      <w:proofErr w:type="gramStart"/>
      <w:r w:rsidRPr="009B6E70">
        <w:rPr>
          <w:rFonts w:ascii="Times New Roman" w:hAnsi="Times New Roman" w:cs="Times New Roman"/>
          <w:b/>
          <w:sz w:val="20"/>
          <w:szCs w:val="20"/>
        </w:rPr>
        <w:t>на конец</w:t>
      </w:r>
      <w:proofErr w:type="gramEnd"/>
      <w:r w:rsidRPr="009B6E70">
        <w:rPr>
          <w:rFonts w:ascii="Times New Roman" w:hAnsi="Times New Roman" w:cs="Times New Roman"/>
          <w:b/>
          <w:sz w:val="20"/>
          <w:szCs w:val="20"/>
        </w:rPr>
        <w:t xml:space="preserve"> учебного)</w:t>
      </w:r>
    </w:p>
    <w:tbl>
      <w:tblPr>
        <w:tblStyle w:val="a3"/>
        <w:tblW w:w="15919" w:type="dxa"/>
        <w:tblLayout w:type="fixed"/>
        <w:tblLook w:val="04A0"/>
      </w:tblPr>
      <w:tblGrid>
        <w:gridCol w:w="990"/>
        <w:gridCol w:w="600"/>
        <w:gridCol w:w="706"/>
        <w:gridCol w:w="1102"/>
        <w:gridCol w:w="748"/>
        <w:gridCol w:w="748"/>
        <w:gridCol w:w="748"/>
        <w:gridCol w:w="963"/>
        <w:gridCol w:w="534"/>
        <w:gridCol w:w="1304"/>
        <w:gridCol w:w="606"/>
        <w:gridCol w:w="607"/>
        <w:gridCol w:w="606"/>
        <w:gridCol w:w="807"/>
        <w:gridCol w:w="807"/>
        <w:gridCol w:w="808"/>
        <w:gridCol w:w="807"/>
        <w:gridCol w:w="807"/>
        <w:gridCol w:w="812"/>
        <w:gridCol w:w="809"/>
      </w:tblGrid>
      <w:tr w:rsidR="00675484" w:rsidRPr="009B6E70" w:rsidTr="00675484">
        <w:trPr>
          <w:trHeight w:val="394"/>
        </w:trPr>
        <w:tc>
          <w:tcPr>
            <w:tcW w:w="990" w:type="dxa"/>
            <w:vMerge w:val="restart"/>
          </w:tcPr>
          <w:p w:rsidR="00675484" w:rsidRPr="009B6E70" w:rsidRDefault="00675484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E70">
              <w:rPr>
                <w:rFonts w:ascii="Times New Roman" w:hAnsi="Times New Roman" w:cs="Times New Roman"/>
                <w:sz w:val="20"/>
                <w:szCs w:val="20"/>
              </w:rPr>
              <w:t>Ф.И.ученика</w:t>
            </w:r>
          </w:p>
        </w:tc>
        <w:tc>
          <w:tcPr>
            <w:tcW w:w="3904" w:type="dxa"/>
            <w:gridSpan w:val="5"/>
          </w:tcPr>
          <w:p w:rsidR="00675484" w:rsidRPr="009B6E70" w:rsidRDefault="00675484" w:rsidP="00B572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поиск информации и понимание </w:t>
            </w:r>
            <w:proofErr w:type="gramStart"/>
            <w:r w:rsidRPr="00650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прочитанного</w:t>
            </w:r>
            <w:proofErr w:type="gramEnd"/>
          </w:p>
        </w:tc>
        <w:tc>
          <w:tcPr>
            <w:tcW w:w="4762" w:type="dxa"/>
            <w:gridSpan w:val="6"/>
          </w:tcPr>
          <w:p w:rsidR="00675484" w:rsidRPr="009B6E70" w:rsidRDefault="00675484" w:rsidP="00B5726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преобразование информации и интерпретация информации</w:t>
            </w:r>
          </w:p>
          <w:p w:rsidR="00675484" w:rsidRPr="009B6E70" w:rsidRDefault="00675484" w:rsidP="00B572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3" w:type="dxa"/>
            <w:gridSpan w:val="8"/>
          </w:tcPr>
          <w:p w:rsidR="00675484" w:rsidRPr="009B6E70" w:rsidRDefault="00675484" w:rsidP="00B572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информации</w:t>
            </w:r>
          </w:p>
        </w:tc>
      </w:tr>
      <w:tr w:rsidR="006503C9" w:rsidRPr="009B6E70" w:rsidTr="00675484">
        <w:trPr>
          <w:trHeight w:val="224"/>
        </w:trPr>
        <w:tc>
          <w:tcPr>
            <w:tcW w:w="990" w:type="dxa"/>
            <w:vMerge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6503C9" w:rsidRPr="006503C9" w:rsidRDefault="006503C9" w:rsidP="00B5726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0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прогнозирует последовательность изложения идей текста</w:t>
            </w:r>
          </w:p>
        </w:tc>
        <w:tc>
          <w:tcPr>
            <w:tcW w:w="706" w:type="dxa"/>
          </w:tcPr>
          <w:p w:rsidR="006503C9" w:rsidRPr="006503C9" w:rsidRDefault="006503C9" w:rsidP="00B5726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0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сопоставляет разные точки зрения и разные источники информации по заданной теме</w:t>
            </w:r>
          </w:p>
        </w:tc>
        <w:tc>
          <w:tcPr>
            <w:tcW w:w="1102" w:type="dxa"/>
          </w:tcPr>
          <w:p w:rsidR="006503C9" w:rsidRPr="006503C9" w:rsidRDefault="006503C9" w:rsidP="00B5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  обобщение  выделенных фактов и мыслей</w:t>
            </w:r>
          </w:p>
        </w:tc>
        <w:tc>
          <w:tcPr>
            <w:tcW w:w="748" w:type="dxa"/>
          </w:tcPr>
          <w:p w:rsidR="006503C9" w:rsidRPr="006503C9" w:rsidRDefault="006503C9" w:rsidP="00B5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формирует  на основе текста систему аргументов (доводов) для обоснования определённой позиции</w:t>
            </w:r>
          </w:p>
        </w:tc>
        <w:tc>
          <w:tcPr>
            <w:tcW w:w="748" w:type="dxa"/>
          </w:tcPr>
          <w:p w:rsidR="006503C9" w:rsidRPr="006503C9" w:rsidRDefault="006503C9" w:rsidP="00B5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анализировать изменения своего эмоционального состояния в процессе чтения, получения и переработки полученной информац</w:t>
            </w:r>
            <w:proofErr w:type="gramStart"/>
            <w:r w:rsidRPr="0065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ии и её</w:t>
            </w:r>
            <w:proofErr w:type="gramEnd"/>
            <w:r w:rsidRPr="0065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осмысления</w:t>
            </w:r>
          </w:p>
        </w:tc>
        <w:tc>
          <w:tcPr>
            <w:tcW w:w="748" w:type="dxa"/>
          </w:tcPr>
          <w:p w:rsidR="006503C9" w:rsidRPr="006503C9" w:rsidRDefault="006503C9" w:rsidP="00B5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структурирует текст</w:t>
            </w:r>
          </w:p>
        </w:tc>
        <w:tc>
          <w:tcPr>
            <w:tcW w:w="963" w:type="dxa"/>
          </w:tcPr>
          <w:p w:rsidR="006503C9" w:rsidRPr="006503C9" w:rsidRDefault="006503C9" w:rsidP="00B5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составляет списки</w:t>
            </w:r>
          </w:p>
        </w:tc>
        <w:tc>
          <w:tcPr>
            <w:tcW w:w="534" w:type="dxa"/>
          </w:tcPr>
          <w:p w:rsidR="006503C9" w:rsidRPr="006503C9" w:rsidRDefault="006503C9" w:rsidP="00B5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делает ссылки</w:t>
            </w:r>
          </w:p>
        </w:tc>
        <w:tc>
          <w:tcPr>
            <w:tcW w:w="1304" w:type="dxa"/>
          </w:tcPr>
          <w:p w:rsidR="006503C9" w:rsidRPr="006503C9" w:rsidRDefault="006503C9" w:rsidP="00B5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преобразовывает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</w:t>
            </w:r>
          </w:p>
        </w:tc>
        <w:tc>
          <w:tcPr>
            <w:tcW w:w="606" w:type="dxa"/>
          </w:tcPr>
          <w:p w:rsidR="006503C9" w:rsidRPr="006503C9" w:rsidRDefault="006503C9" w:rsidP="00B572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умеет переходить от одного представления данных к другому</w:t>
            </w:r>
          </w:p>
        </w:tc>
        <w:tc>
          <w:tcPr>
            <w:tcW w:w="607" w:type="dxa"/>
          </w:tcPr>
          <w:p w:rsidR="006503C9" w:rsidRPr="006503C9" w:rsidRDefault="006503C9" w:rsidP="00B572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сравнивает  и противопоставляет  заключённую в тексте информацию разного характера</w:t>
            </w:r>
          </w:p>
        </w:tc>
        <w:tc>
          <w:tcPr>
            <w:tcW w:w="606" w:type="dxa"/>
          </w:tcPr>
          <w:p w:rsidR="006503C9" w:rsidRPr="00675484" w:rsidRDefault="006503C9" w:rsidP="00B572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оценивает  утверждения, сделанные в тексте, исходя из своих представлений о мире</w:t>
            </w:r>
          </w:p>
        </w:tc>
        <w:tc>
          <w:tcPr>
            <w:tcW w:w="807" w:type="dxa"/>
          </w:tcPr>
          <w:p w:rsidR="006503C9" w:rsidRPr="00675484" w:rsidRDefault="006503C9" w:rsidP="00650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675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 доводы в защиту своей точки зрения</w:t>
            </w:r>
          </w:p>
        </w:tc>
        <w:tc>
          <w:tcPr>
            <w:tcW w:w="807" w:type="dxa"/>
          </w:tcPr>
          <w:p w:rsidR="006503C9" w:rsidRPr="00675484" w:rsidRDefault="00675484" w:rsidP="00B572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Оценивает  не только содержание текста, но и его форму, а в целом — мастерство его исполнения</w:t>
            </w:r>
          </w:p>
        </w:tc>
        <w:tc>
          <w:tcPr>
            <w:tcW w:w="808" w:type="dxa"/>
          </w:tcPr>
          <w:p w:rsidR="006503C9" w:rsidRPr="00675484" w:rsidRDefault="00675484" w:rsidP="00B572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Обнаруживает недостоверность получаемой информации</w:t>
            </w:r>
          </w:p>
        </w:tc>
        <w:tc>
          <w:tcPr>
            <w:tcW w:w="807" w:type="dxa"/>
          </w:tcPr>
          <w:p w:rsidR="006503C9" w:rsidRPr="00675484" w:rsidRDefault="00675484" w:rsidP="00B572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Обнаруживает пробелы в </w:t>
            </w:r>
            <w:proofErr w:type="gramStart"/>
            <w:r w:rsidRPr="00675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информации</w:t>
            </w:r>
            <w:proofErr w:type="gramEnd"/>
            <w:r w:rsidRPr="00675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находить пути восполнения этих пробелов</w:t>
            </w:r>
          </w:p>
        </w:tc>
        <w:tc>
          <w:tcPr>
            <w:tcW w:w="807" w:type="dxa"/>
          </w:tcPr>
          <w:p w:rsidR="006503C9" w:rsidRPr="00675484" w:rsidRDefault="00675484" w:rsidP="00B572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процессе работы с одним или несколькими источниками выявляет содержащуюся в них противоречивую, конфликтную информацию</w:t>
            </w:r>
          </w:p>
        </w:tc>
        <w:tc>
          <w:tcPr>
            <w:tcW w:w="812" w:type="dxa"/>
          </w:tcPr>
          <w:p w:rsidR="006503C9" w:rsidRPr="00675484" w:rsidRDefault="00675484" w:rsidP="00650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Находит способы проверки противоречивой информации</w:t>
            </w:r>
          </w:p>
        </w:tc>
        <w:tc>
          <w:tcPr>
            <w:tcW w:w="809" w:type="dxa"/>
          </w:tcPr>
          <w:p w:rsidR="006503C9" w:rsidRPr="00675484" w:rsidRDefault="00675484" w:rsidP="00B572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Определяет  достоверную информацию в случае наличия противоречивой или конфликтной ситуации</w:t>
            </w:r>
          </w:p>
        </w:tc>
      </w:tr>
      <w:tr w:rsidR="006503C9" w:rsidRPr="009B6E70" w:rsidTr="00675484">
        <w:trPr>
          <w:trHeight w:val="210"/>
        </w:trPr>
        <w:tc>
          <w:tcPr>
            <w:tcW w:w="990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3C9" w:rsidRPr="009B6E70" w:rsidTr="00675484">
        <w:trPr>
          <w:trHeight w:val="224"/>
        </w:trPr>
        <w:tc>
          <w:tcPr>
            <w:tcW w:w="990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3C9" w:rsidRPr="009B6E70" w:rsidTr="00675484">
        <w:trPr>
          <w:trHeight w:val="210"/>
        </w:trPr>
        <w:tc>
          <w:tcPr>
            <w:tcW w:w="990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3C9" w:rsidRPr="009B6E70" w:rsidTr="00675484">
        <w:trPr>
          <w:trHeight w:val="237"/>
        </w:trPr>
        <w:tc>
          <w:tcPr>
            <w:tcW w:w="990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6503C9" w:rsidRPr="009B6E70" w:rsidRDefault="006503C9" w:rsidP="00B5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03C9" w:rsidRPr="00675484" w:rsidRDefault="006503C9" w:rsidP="0067548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94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sectPr w:rsidR="006503C9" w:rsidRPr="00675484" w:rsidSect="00F31AF4">
      <w:pgSz w:w="16838" w:h="11906" w:orient="landscape"/>
      <w:pgMar w:top="567" w:right="567" w:bottom="284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1AF4"/>
    <w:rsid w:val="00000FB3"/>
    <w:rsid w:val="00001121"/>
    <w:rsid w:val="000012C3"/>
    <w:rsid w:val="00003344"/>
    <w:rsid w:val="00003759"/>
    <w:rsid w:val="000038E5"/>
    <w:rsid w:val="00003DD1"/>
    <w:rsid w:val="00003E69"/>
    <w:rsid w:val="00004090"/>
    <w:rsid w:val="0000410A"/>
    <w:rsid w:val="00004187"/>
    <w:rsid w:val="00004575"/>
    <w:rsid w:val="000055B3"/>
    <w:rsid w:val="000060C1"/>
    <w:rsid w:val="00006135"/>
    <w:rsid w:val="00006235"/>
    <w:rsid w:val="0000656C"/>
    <w:rsid w:val="00010E46"/>
    <w:rsid w:val="00011260"/>
    <w:rsid w:val="000115C1"/>
    <w:rsid w:val="000118FD"/>
    <w:rsid w:val="00012168"/>
    <w:rsid w:val="00012CDD"/>
    <w:rsid w:val="0001311B"/>
    <w:rsid w:val="00013326"/>
    <w:rsid w:val="00013E0E"/>
    <w:rsid w:val="00013F50"/>
    <w:rsid w:val="00014389"/>
    <w:rsid w:val="00015B1C"/>
    <w:rsid w:val="000172BF"/>
    <w:rsid w:val="000175C4"/>
    <w:rsid w:val="000203D0"/>
    <w:rsid w:val="00020CD1"/>
    <w:rsid w:val="0002152F"/>
    <w:rsid w:val="0002217E"/>
    <w:rsid w:val="0002219F"/>
    <w:rsid w:val="00023B8C"/>
    <w:rsid w:val="00024088"/>
    <w:rsid w:val="0002425F"/>
    <w:rsid w:val="00024448"/>
    <w:rsid w:val="00024832"/>
    <w:rsid w:val="00024986"/>
    <w:rsid w:val="00024992"/>
    <w:rsid w:val="000252A6"/>
    <w:rsid w:val="0002565C"/>
    <w:rsid w:val="000257A5"/>
    <w:rsid w:val="000259AD"/>
    <w:rsid w:val="00025CFA"/>
    <w:rsid w:val="000261EE"/>
    <w:rsid w:val="000265D1"/>
    <w:rsid w:val="000266B7"/>
    <w:rsid w:val="000267C2"/>
    <w:rsid w:val="0002757C"/>
    <w:rsid w:val="00027BC3"/>
    <w:rsid w:val="00031266"/>
    <w:rsid w:val="0003159B"/>
    <w:rsid w:val="00033BF9"/>
    <w:rsid w:val="00034580"/>
    <w:rsid w:val="00034702"/>
    <w:rsid w:val="00035630"/>
    <w:rsid w:val="00035F3B"/>
    <w:rsid w:val="0003610E"/>
    <w:rsid w:val="00036733"/>
    <w:rsid w:val="00036991"/>
    <w:rsid w:val="00036A69"/>
    <w:rsid w:val="000375AF"/>
    <w:rsid w:val="00037C79"/>
    <w:rsid w:val="000401C4"/>
    <w:rsid w:val="000404D4"/>
    <w:rsid w:val="00040DFF"/>
    <w:rsid w:val="0004109E"/>
    <w:rsid w:val="000414AD"/>
    <w:rsid w:val="00043402"/>
    <w:rsid w:val="000445F1"/>
    <w:rsid w:val="0004581A"/>
    <w:rsid w:val="00045C01"/>
    <w:rsid w:val="00046174"/>
    <w:rsid w:val="000465FC"/>
    <w:rsid w:val="00046A02"/>
    <w:rsid w:val="00046B2F"/>
    <w:rsid w:val="00046C91"/>
    <w:rsid w:val="000471D1"/>
    <w:rsid w:val="00047324"/>
    <w:rsid w:val="000477FC"/>
    <w:rsid w:val="00047A42"/>
    <w:rsid w:val="00050199"/>
    <w:rsid w:val="00050312"/>
    <w:rsid w:val="00050AD1"/>
    <w:rsid w:val="00052116"/>
    <w:rsid w:val="00054281"/>
    <w:rsid w:val="0005439B"/>
    <w:rsid w:val="000547E7"/>
    <w:rsid w:val="00055759"/>
    <w:rsid w:val="000557E8"/>
    <w:rsid w:val="00055CC1"/>
    <w:rsid w:val="00055F41"/>
    <w:rsid w:val="000565A9"/>
    <w:rsid w:val="00056655"/>
    <w:rsid w:val="00057742"/>
    <w:rsid w:val="0005781A"/>
    <w:rsid w:val="000602FC"/>
    <w:rsid w:val="0006067C"/>
    <w:rsid w:val="0006089A"/>
    <w:rsid w:val="0006093A"/>
    <w:rsid w:val="00060C01"/>
    <w:rsid w:val="0006129F"/>
    <w:rsid w:val="000614F4"/>
    <w:rsid w:val="0006191E"/>
    <w:rsid w:val="000629F7"/>
    <w:rsid w:val="000645DB"/>
    <w:rsid w:val="00065274"/>
    <w:rsid w:val="00065C6A"/>
    <w:rsid w:val="000662CF"/>
    <w:rsid w:val="00067237"/>
    <w:rsid w:val="00067336"/>
    <w:rsid w:val="00067CCE"/>
    <w:rsid w:val="00071AF5"/>
    <w:rsid w:val="000727F8"/>
    <w:rsid w:val="00073283"/>
    <w:rsid w:val="000732BD"/>
    <w:rsid w:val="000736D8"/>
    <w:rsid w:val="00074ABF"/>
    <w:rsid w:val="000751E9"/>
    <w:rsid w:val="000753DE"/>
    <w:rsid w:val="000762C6"/>
    <w:rsid w:val="0007640F"/>
    <w:rsid w:val="00076CAF"/>
    <w:rsid w:val="00077D5B"/>
    <w:rsid w:val="00082327"/>
    <w:rsid w:val="00082364"/>
    <w:rsid w:val="0008260E"/>
    <w:rsid w:val="00082D30"/>
    <w:rsid w:val="0008335E"/>
    <w:rsid w:val="000833C0"/>
    <w:rsid w:val="0008386B"/>
    <w:rsid w:val="000849DC"/>
    <w:rsid w:val="000855C1"/>
    <w:rsid w:val="00085D7A"/>
    <w:rsid w:val="0008637A"/>
    <w:rsid w:val="000864A4"/>
    <w:rsid w:val="00086742"/>
    <w:rsid w:val="00087881"/>
    <w:rsid w:val="0009016F"/>
    <w:rsid w:val="000907D2"/>
    <w:rsid w:val="00090942"/>
    <w:rsid w:val="00090A21"/>
    <w:rsid w:val="0009125D"/>
    <w:rsid w:val="00092457"/>
    <w:rsid w:val="000926CD"/>
    <w:rsid w:val="000927BB"/>
    <w:rsid w:val="00093281"/>
    <w:rsid w:val="00093C8B"/>
    <w:rsid w:val="00093CBA"/>
    <w:rsid w:val="000941EF"/>
    <w:rsid w:val="00094A8D"/>
    <w:rsid w:val="00094E24"/>
    <w:rsid w:val="00095069"/>
    <w:rsid w:val="000952B4"/>
    <w:rsid w:val="00095ED0"/>
    <w:rsid w:val="00095FF0"/>
    <w:rsid w:val="000961B9"/>
    <w:rsid w:val="000964C6"/>
    <w:rsid w:val="00096D49"/>
    <w:rsid w:val="00097290"/>
    <w:rsid w:val="0009740A"/>
    <w:rsid w:val="000A08AB"/>
    <w:rsid w:val="000A1202"/>
    <w:rsid w:val="000A1871"/>
    <w:rsid w:val="000A25C5"/>
    <w:rsid w:val="000A2AD1"/>
    <w:rsid w:val="000A39E8"/>
    <w:rsid w:val="000A40E1"/>
    <w:rsid w:val="000A482C"/>
    <w:rsid w:val="000A48DB"/>
    <w:rsid w:val="000A522E"/>
    <w:rsid w:val="000A5882"/>
    <w:rsid w:val="000A6753"/>
    <w:rsid w:val="000A6865"/>
    <w:rsid w:val="000A724A"/>
    <w:rsid w:val="000A739B"/>
    <w:rsid w:val="000A7685"/>
    <w:rsid w:val="000A7993"/>
    <w:rsid w:val="000B08C2"/>
    <w:rsid w:val="000B0AFF"/>
    <w:rsid w:val="000B3084"/>
    <w:rsid w:val="000B32E4"/>
    <w:rsid w:val="000B3465"/>
    <w:rsid w:val="000B3804"/>
    <w:rsid w:val="000B39B0"/>
    <w:rsid w:val="000B3CF7"/>
    <w:rsid w:val="000B4FCD"/>
    <w:rsid w:val="000B6B1F"/>
    <w:rsid w:val="000B6FE7"/>
    <w:rsid w:val="000B702D"/>
    <w:rsid w:val="000B7218"/>
    <w:rsid w:val="000B7F9A"/>
    <w:rsid w:val="000C03D5"/>
    <w:rsid w:val="000C0D0B"/>
    <w:rsid w:val="000C0D76"/>
    <w:rsid w:val="000C1011"/>
    <w:rsid w:val="000C1D38"/>
    <w:rsid w:val="000C3023"/>
    <w:rsid w:val="000C3C67"/>
    <w:rsid w:val="000C4BAC"/>
    <w:rsid w:val="000C5888"/>
    <w:rsid w:val="000C6247"/>
    <w:rsid w:val="000C6DB9"/>
    <w:rsid w:val="000D0B50"/>
    <w:rsid w:val="000D1515"/>
    <w:rsid w:val="000D2013"/>
    <w:rsid w:val="000D2182"/>
    <w:rsid w:val="000D2390"/>
    <w:rsid w:val="000D3A75"/>
    <w:rsid w:val="000D3AA3"/>
    <w:rsid w:val="000D4C7D"/>
    <w:rsid w:val="000D4CDB"/>
    <w:rsid w:val="000D5B31"/>
    <w:rsid w:val="000D65A7"/>
    <w:rsid w:val="000D7E83"/>
    <w:rsid w:val="000E04B4"/>
    <w:rsid w:val="000E0AD5"/>
    <w:rsid w:val="000E10D7"/>
    <w:rsid w:val="000E1F2F"/>
    <w:rsid w:val="000E2DB7"/>
    <w:rsid w:val="000E33C5"/>
    <w:rsid w:val="000E360B"/>
    <w:rsid w:val="000E37D2"/>
    <w:rsid w:val="000E55B2"/>
    <w:rsid w:val="000E5B63"/>
    <w:rsid w:val="000E5F6A"/>
    <w:rsid w:val="000E72C9"/>
    <w:rsid w:val="000E73F4"/>
    <w:rsid w:val="000F0D56"/>
    <w:rsid w:val="000F3064"/>
    <w:rsid w:val="000F3BC5"/>
    <w:rsid w:val="000F4A9F"/>
    <w:rsid w:val="000F52AF"/>
    <w:rsid w:val="000F6D99"/>
    <w:rsid w:val="000F79DE"/>
    <w:rsid w:val="00100124"/>
    <w:rsid w:val="00100231"/>
    <w:rsid w:val="00100B55"/>
    <w:rsid w:val="00101BB8"/>
    <w:rsid w:val="00102154"/>
    <w:rsid w:val="00102158"/>
    <w:rsid w:val="00102216"/>
    <w:rsid w:val="00102250"/>
    <w:rsid w:val="00102E96"/>
    <w:rsid w:val="00102ED8"/>
    <w:rsid w:val="00103998"/>
    <w:rsid w:val="0010408A"/>
    <w:rsid w:val="00104153"/>
    <w:rsid w:val="00104806"/>
    <w:rsid w:val="0010488A"/>
    <w:rsid w:val="00105347"/>
    <w:rsid w:val="0010559F"/>
    <w:rsid w:val="00107B07"/>
    <w:rsid w:val="001104C4"/>
    <w:rsid w:val="00110E51"/>
    <w:rsid w:val="00112339"/>
    <w:rsid w:val="0011350C"/>
    <w:rsid w:val="00113839"/>
    <w:rsid w:val="00113F95"/>
    <w:rsid w:val="00114113"/>
    <w:rsid w:val="001143A9"/>
    <w:rsid w:val="0011609D"/>
    <w:rsid w:val="00116B4C"/>
    <w:rsid w:val="00117273"/>
    <w:rsid w:val="00117488"/>
    <w:rsid w:val="0011750E"/>
    <w:rsid w:val="00117C18"/>
    <w:rsid w:val="001200B0"/>
    <w:rsid w:val="00120AB4"/>
    <w:rsid w:val="00121709"/>
    <w:rsid w:val="00121718"/>
    <w:rsid w:val="00121754"/>
    <w:rsid w:val="00121CC1"/>
    <w:rsid w:val="001227E9"/>
    <w:rsid w:val="0012441A"/>
    <w:rsid w:val="0012666E"/>
    <w:rsid w:val="00127155"/>
    <w:rsid w:val="00130204"/>
    <w:rsid w:val="00130B45"/>
    <w:rsid w:val="001310D8"/>
    <w:rsid w:val="00131D80"/>
    <w:rsid w:val="00132566"/>
    <w:rsid w:val="001327AB"/>
    <w:rsid w:val="001337DE"/>
    <w:rsid w:val="0013488D"/>
    <w:rsid w:val="00134EFB"/>
    <w:rsid w:val="001355CD"/>
    <w:rsid w:val="001358F4"/>
    <w:rsid w:val="00135C6D"/>
    <w:rsid w:val="0013625D"/>
    <w:rsid w:val="0013690E"/>
    <w:rsid w:val="001375DD"/>
    <w:rsid w:val="0013780D"/>
    <w:rsid w:val="00137C18"/>
    <w:rsid w:val="00137E05"/>
    <w:rsid w:val="00140569"/>
    <w:rsid w:val="00141914"/>
    <w:rsid w:val="00141D77"/>
    <w:rsid w:val="00141E37"/>
    <w:rsid w:val="001449E2"/>
    <w:rsid w:val="001454BE"/>
    <w:rsid w:val="00146145"/>
    <w:rsid w:val="0014627B"/>
    <w:rsid w:val="001462CB"/>
    <w:rsid w:val="0014651C"/>
    <w:rsid w:val="00146AAE"/>
    <w:rsid w:val="00147F29"/>
    <w:rsid w:val="00150247"/>
    <w:rsid w:val="00150420"/>
    <w:rsid w:val="00151382"/>
    <w:rsid w:val="00151D96"/>
    <w:rsid w:val="0015277F"/>
    <w:rsid w:val="0015363A"/>
    <w:rsid w:val="00153DDD"/>
    <w:rsid w:val="001545FB"/>
    <w:rsid w:val="00155CCE"/>
    <w:rsid w:val="00155F29"/>
    <w:rsid w:val="001561D0"/>
    <w:rsid w:val="00160D81"/>
    <w:rsid w:val="0016134B"/>
    <w:rsid w:val="0016192E"/>
    <w:rsid w:val="00161A75"/>
    <w:rsid w:val="00161B92"/>
    <w:rsid w:val="00161D62"/>
    <w:rsid w:val="001622AB"/>
    <w:rsid w:val="001628B3"/>
    <w:rsid w:val="00162B4C"/>
    <w:rsid w:val="00162E2B"/>
    <w:rsid w:val="0016321D"/>
    <w:rsid w:val="00163EFF"/>
    <w:rsid w:val="00164D0E"/>
    <w:rsid w:val="00164EFD"/>
    <w:rsid w:val="00165014"/>
    <w:rsid w:val="001656B7"/>
    <w:rsid w:val="00165B0E"/>
    <w:rsid w:val="0016633B"/>
    <w:rsid w:val="00166471"/>
    <w:rsid w:val="00166749"/>
    <w:rsid w:val="00166B32"/>
    <w:rsid w:val="00166E7B"/>
    <w:rsid w:val="001671A2"/>
    <w:rsid w:val="0016763C"/>
    <w:rsid w:val="00167AA2"/>
    <w:rsid w:val="00167EAA"/>
    <w:rsid w:val="00167EAD"/>
    <w:rsid w:val="00170189"/>
    <w:rsid w:val="00170518"/>
    <w:rsid w:val="00171547"/>
    <w:rsid w:val="00171615"/>
    <w:rsid w:val="00171C18"/>
    <w:rsid w:val="00171F79"/>
    <w:rsid w:val="00171F8F"/>
    <w:rsid w:val="00173E34"/>
    <w:rsid w:val="00174CCE"/>
    <w:rsid w:val="00175201"/>
    <w:rsid w:val="00175AB9"/>
    <w:rsid w:val="00176064"/>
    <w:rsid w:val="00176BF2"/>
    <w:rsid w:val="00176DE6"/>
    <w:rsid w:val="00177041"/>
    <w:rsid w:val="00177300"/>
    <w:rsid w:val="001776A3"/>
    <w:rsid w:val="00180371"/>
    <w:rsid w:val="00180FA3"/>
    <w:rsid w:val="001810E6"/>
    <w:rsid w:val="00181794"/>
    <w:rsid w:val="00183560"/>
    <w:rsid w:val="00183CE9"/>
    <w:rsid w:val="0018413B"/>
    <w:rsid w:val="00184AB3"/>
    <w:rsid w:val="00184B1A"/>
    <w:rsid w:val="00185BC4"/>
    <w:rsid w:val="00187E1A"/>
    <w:rsid w:val="00190110"/>
    <w:rsid w:val="00190CFD"/>
    <w:rsid w:val="001912E1"/>
    <w:rsid w:val="0019198C"/>
    <w:rsid w:val="00191E3D"/>
    <w:rsid w:val="00192058"/>
    <w:rsid w:val="00192644"/>
    <w:rsid w:val="00192A01"/>
    <w:rsid w:val="00192A29"/>
    <w:rsid w:val="0019383A"/>
    <w:rsid w:val="00195BE5"/>
    <w:rsid w:val="0019727E"/>
    <w:rsid w:val="001974D1"/>
    <w:rsid w:val="00197BF6"/>
    <w:rsid w:val="001A0CE8"/>
    <w:rsid w:val="001A1213"/>
    <w:rsid w:val="001A201D"/>
    <w:rsid w:val="001A2E13"/>
    <w:rsid w:val="001A3CD2"/>
    <w:rsid w:val="001A4E1D"/>
    <w:rsid w:val="001A5AA2"/>
    <w:rsid w:val="001A6253"/>
    <w:rsid w:val="001A6BAA"/>
    <w:rsid w:val="001A778B"/>
    <w:rsid w:val="001A7A2E"/>
    <w:rsid w:val="001A7D93"/>
    <w:rsid w:val="001B0D2D"/>
    <w:rsid w:val="001B1178"/>
    <w:rsid w:val="001B1DD2"/>
    <w:rsid w:val="001B21E6"/>
    <w:rsid w:val="001B2656"/>
    <w:rsid w:val="001B286D"/>
    <w:rsid w:val="001B35FB"/>
    <w:rsid w:val="001B35FE"/>
    <w:rsid w:val="001B3B61"/>
    <w:rsid w:val="001B53E5"/>
    <w:rsid w:val="001B5C00"/>
    <w:rsid w:val="001B5C7C"/>
    <w:rsid w:val="001B62EE"/>
    <w:rsid w:val="001B6377"/>
    <w:rsid w:val="001B7283"/>
    <w:rsid w:val="001B749C"/>
    <w:rsid w:val="001B7C5F"/>
    <w:rsid w:val="001C0512"/>
    <w:rsid w:val="001C0CA7"/>
    <w:rsid w:val="001C0CD0"/>
    <w:rsid w:val="001C0EE6"/>
    <w:rsid w:val="001C1064"/>
    <w:rsid w:val="001C1204"/>
    <w:rsid w:val="001C2497"/>
    <w:rsid w:val="001C2AE6"/>
    <w:rsid w:val="001C3F01"/>
    <w:rsid w:val="001C40AC"/>
    <w:rsid w:val="001C4AA0"/>
    <w:rsid w:val="001C50DA"/>
    <w:rsid w:val="001C5983"/>
    <w:rsid w:val="001C5AB2"/>
    <w:rsid w:val="001C5D0E"/>
    <w:rsid w:val="001C6300"/>
    <w:rsid w:val="001C690F"/>
    <w:rsid w:val="001C7687"/>
    <w:rsid w:val="001D0304"/>
    <w:rsid w:val="001D07B8"/>
    <w:rsid w:val="001D0CEA"/>
    <w:rsid w:val="001D0DDE"/>
    <w:rsid w:val="001D123C"/>
    <w:rsid w:val="001D154D"/>
    <w:rsid w:val="001D1753"/>
    <w:rsid w:val="001D195C"/>
    <w:rsid w:val="001D2529"/>
    <w:rsid w:val="001D3749"/>
    <w:rsid w:val="001D456C"/>
    <w:rsid w:val="001D4D43"/>
    <w:rsid w:val="001D6840"/>
    <w:rsid w:val="001D7B70"/>
    <w:rsid w:val="001D7D34"/>
    <w:rsid w:val="001D7ED4"/>
    <w:rsid w:val="001E033D"/>
    <w:rsid w:val="001E07C5"/>
    <w:rsid w:val="001E0A18"/>
    <w:rsid w:val="001E0C91"/>
    <w:rsid w:val="001E1F31"/>
    <w:rsid w:val="001E3F94"/>
    <w:rsid w:val="001E47D9"/>
    <w:rsid w:val="001E4C02"/>
    <w:rsid w:val="001E58CD"/>
    <w:rsid w:val="001E6415"/>
    <w:rsid w:val="001E78EE"/>
    <w:rsid w:val="001F2E90"/>
    <w:rsid w:val="001F3DFF"/>
    <w:rsid w:val="001F40F1"/>
    <w:rsid w:val="001F4E6B"/>
    <w:rsid w:val="001F510B"/>
    <w:rsid w:val="001F5164"/>
    <w:rsid w:val="001F6215"/>
    <w:rsid w:val="001F6300"/>
    <w:rsid w:val="001F6821"/>
    <w:rsid w:val="001F7592"/>
    <w:rsid w:val="0020007A"/>
    <w:rsid w:val="002008A2"/>
    <w:rsid w:val="00200905"/>
    <w:rsid w:val="00200AA3"/>
    <w:rsid w:val="00201062"/>
    <w:rsid w:val="002018B5"/>
    <w:rsid w:val="00201DD5"/>
    <w:rsid w:val="00202561"/>
    <w:rsid w:val="002040E6"/>
    <w:rsid w:val="00204B87"/>
    <w:rsid w:val="00204D8E"/>
    <w:rsid w:val="0020568A"/>
    <w:rsid w:val="00205EDE"/>
    <w:rsid w:val="00205F57"/>
    <w:rsid w:val="0020656C"/>
    <w:rsid w:val="002067FB"/>
    <w:rsid w:val="002070B9"/>
    <w:rsid w:val="0020725A"/>
    <w:rsid w:val="00207AD1"/>
    <w:rsid w:val="00207D88"/>
    <w:rsid w:val="00210496"/>
    <w:rsid w:val="0021136A"/>
    <w:rsid w:val="00211AC9"/>
    <w:rsid w:val="00211D3C"/>
    <w:rsid w:val="0021295A"/>
    <w:rsid w:val="002133EE"/>
    <w:rsid w:val="002139EE"/>
    <w:rsid w:val="002145E1"/>
    <w:rsid w:val="0021470D"/>
    <w:rsid w:val="0021471D"/>
    <w:rsid w:val="0021619C"/>
    <w:rsid w:val="002163A8"/>
    <w:rsid w:val="00217001"/>
    <w:rsid w:val="0021771B"/>
    <w:rsid w:val="00217D57"/>
    <w:rsid w:val="002205EA"/>
    <w:rsid w:val="0022114A"/>
    <w:rsid w:val="00221234"/>
    <w:rsid w:val="002213DA"/>
    <w:rsid w:val="002219A9"/>
    <w:rsid w:val="002220B8"/>
    <w:rsid w:val="002227AE"/>
    <w:rsid w:val="002231CA"/>
    <w:rsid w:val="00224112"/>
    <w:rsid w:val="00224712"/>
    <w:rsid w:val="00224946"/>
    <w:rsid w:val="00224D11"/>
    <w:rsid w:val="0022598B"/>
    <w:rsid w:val="00225EF3"/>
    <w:rsid w:val="00226000"/>
    <w:rsid w:val="00226F47"/>
    <w:rsid w:val="0022727B"/>
    <w:rsid w:val="002301E1"/>
    <w:rsid w:val="00230257"/>
    <w:rsid w:val="00231276"/>
    <w:rsid w:val="002316A9"/>
    <w:rsid w:val="00231BD5"/>
    <w:rsid w:val="002326DD"/>
    <w:rsid w:val="002335A0"/>
    <w:rsid w:val="002342C3"/>
    <w:rsid w:val="002344B5"/>
    <w:rsid w:val="00234F3B"/>
    <w:rsid w:val="00235263"/>
    <w:rsid w:val="00235627"/>
    <w:rsid w:val="00236186"/>
    <w:rsid w:val="002365D0"/>
    <w:rsid w:val="00236968"/>
    <w:rsid w:val="0024039D"/>
    <w:rsid w:val="00241A65"/>
    <w:rsid w:val="00242801"/>
    <w:rsid w:val="0024280A"/>
    <w:rsid w:val="0024325F"/>
    <w:rsid w:val="00243B1F"/>
    <w:rsid w:val="002451ED"/>
    <w:rsid w:val="0024539B"/>
    <w:rsid w:val="0024543D"/>
    <w:rsid w:val="0024555F"/>
    <w:rsid w:val="00245DFC"/>
    <w:rsid w:val="00247763"/>
    <w:rsid w:val="00247A1F"/>
    <w:rsid w:val="00247FD5"/>
    <w:rsid w:val="002512BD"/>
    <w:rsid w:val="00251760"/>
    <w:rsid w:val="0025178D"/>
    <w:rsid w:val="002518F9"/>
    <w:rsid w:val="002519DA"/>
    <w:rsid w:val="002522E3"/>
    <w:rsid w:val="002526F6"/>
    <w:rsid w:val="00252BDC"/>
    <w:rsid w:val="00252FA3"/>
    <w:rsid w:val="00253262"/>
    <w:rsid w:val="00253BF3"/>
    <w:rsid w:val="00254EE8"/>
    <w:rsid w:val="00255CB6"/>
    <w:rsid w:val="002567D0"/>
    <w:rsid w:val="00256B7D"/>
    <w:rsid w:val="0025705F"/>
    <w:rsid w:val="0026047C"/>
    <w:rsid w:val="00260FED"/>
    <w:rsid w:val="00261393"/>
    <w:rsid w:val="00261A0D"/>
    <w:rsid w:val="00261D5F"/>
    <w:rsid w:val="00261E55"/>
    <w:rsid w:val="002625CC"/>
    <w:rsid w:val="00262916"/>
    <w:rsid w:val="00262C0D"/>
    <w:rsid w:val="00263AEE"/>
    <w:rsid w:val="00264D1E"/>
    <w:rsid w:val="00265E7B"/>
    <w:rsid w:val="00266193"/>
    <w:rsid w:val="002674C3"/>
    <w:rsid w:val="00267670"/>
    <w:rsid w:val="002676FD"/>
    <w:rsid w:val="00267D50"/>
    <w:rsid w:val="0027041D"/>
    <w:rsid w:val="0027090D"/>
    <w:rsid w:val="00270940"/>
    <w:rsid w:val="00271BAD"/>
    <w:rsid w:val="002721EF"/>
    <w:rsid w:val="00272331"/>
    <w:rsid w:val="00272C73"/>
    <w:rsid w:val="002738DA"/>
    <w:rsid w:val="00273A73"/>
    <w:rsid w:val="00274490"/>
    <w:rsid w:val="00274D19"/>
    <w:rsid w:val="00274DE5"/>
    <w:rsid w:val="00274F83"/>
    <w:rsid w:val="00275205"/>
    <w:rsid w:val="0027618F"/>
    <w:rsid w:val="002805FD"/>
    <w:rsid w:val="002807D2"/>
    <w:rsid w:val="00280B8A"/>
    <w:rsid w:val="00281482"/>
    <w:rsid w:val="002830D9"/>
    <w:rsid w:val="002836A8"/>
    <w:rsid w:val="00283D3F"/>
    <w:rsid w:val="00284284"/>
    <w:rsid w:val="00285365"/>
    <w:rsid w:val="0028653C"/>
    <w:rsid w:val="00286EC9"/>
    <w:rsid w:val="00286F20"/>
    <w:rsid w:val="00286F7B"/>
    <w:rsid w:val="00290956"/>
    <w:rsid w:val="002909D3"/>
    <w:rsid w:val="0029129B"/>
    <w:rsid w:val="0029218C"/>
    <w:rsid w:val="002926CE"/>
    <w:rsid w:val="00292C73"/>
    <w:rsid w:val="00292E3C"/>
    <w:rsid w:val="00293471"/>
    <w:rsid w:val="00293F21"/>
    <w:rsid w:val="002952E2"/>
    <w:rsid w:val="00295359"/>
    <w:rsid w:val="0029570A"/>
    <w:rsid w:val="00295AC8"/>
    <w:rsid w:val="00295B29"/>
    <w:rsid w:val="00296974"/>
    <w:rsid w:val="00296EFD"/>
    <w:rsid w:val="00297E76"/>
    <w:rsid w:val="002A0C3B"/>
    <w:rsid w:val="002A1566"/>
    <w:rsid w:val="002A17FD"/>
    <w:rsid w:val="002A4333"/>
    <w:rsid w:val="002A45ED"/>
    <w:rsid w:val="002A481A"/>
    <w:rsid w:val="002A4AB0"/>
    <w:rsid w:val="002A5A1B"/>
    <w:rsid w:val="002A7772"/>
    <w:rsid w:val="002A7A02"/>
    <w:rsid w:val="002B0236"/>
    <w:rsid w:val="002B05AF"/>
    <w:rsid w:val="002B0D37"/>
    <w:rsid w:val="002B1AFA"/>
    <w:rsid w:val="002B357A"/>
    <w:rsid w:val="002B400D"/>
    <w:rsid w:val="002B490D"/>
    <w:rsid w:val="002B5ACB"/>
    <w:rsid w:val="002B6921"/>
    <w:rsid w:val="002B6C11"/>
    <w:rsid w:val="002B7883"/>
    <w:rsid w:val="002C0387"/>
    <w:rsid w:val="002C06C0"/>
    <w:rsid w:val="002C0896"/>
    <w:rsid w:val="002C0CFF"/>
    <w:rsid w:val="002C0F28"/>
    <w:rsid w:val="002C2421"/>
    <w:rsid w:val="002C2B14"/>
    <w:rsid w:val="002C3FF6"/>
    <w:rsid w:val="002C47D2"/>
    <w:rsid w:val="002C54BB"/>
    <w:rsid w:val="002C639F"/>
    <w:rsid w:val="002C6439"/>
    <w:rsid w:val="002C6CC5"/>
    <w:rsid w:val="002D0261"/>
    <w:rsid w:val="002D0935"/>
    <w:rsid w:val="002D17F3"/>
    <w:rsid w:val="002D2A91"/>
    <w:rsid w:val="002D3910"/>
    <w:rsid w:val="002D3D62"/>
    <w:rsid w:val="002D430F"/>
    <w:rsid w:val="002D4854"/>
    <w:rsid w:val="002D4DEB"/>
    <w:rsid w:val="002D5B73"/>
    <w:rsid w:val="002D5D4C"/>
    <w:rsid w:val="002D60DF"/>
    <w:rsid w:val="002D723C"/>
    <w:rsid w:val="002D74A5"/>
    <w:rsid w:val="002E0622"/>
    <w:rsid w:val="002E066B"/>
    <w:rsid w:val="002E3124"/>
    <w:rsid w:val="002E3A6C"/>
    <w:rsid w:val="002E40CF"/>
    <w:rsid w:val="002E522C"/>
    <w:rsid w:val="002E630D"/>
    <w:rsid w:val="002E6A34"/>
    <w:rsid w:val="002E703C"/>
    <w:rsid w:val="002E738F"/>
    <w:rsid w:val="002F0720"/>
    <w:rsid w:val="002F0F76"/>
    <w:rsid w:val="002F10CC"/>
    <w:rsid w:val="002F12E2"/>
    <w:rsid w:val="002F1305"/>
    <w:rsid w:val="002F19EC"/>
    <w:rsid w:val="002F20CA"/>
    <w:rsid w:val="002F26E6"/>
    <w:rsid w:val="002F2855"/>
    <w:rsid w:val="002F2ACC"/>
    <w:rsid w:val="002F2B45"/>
    <w:rsid w:val="002F3933"/>
    <w:rsid w:val="002F3958"/>
    <w:rsid w:val="002F405B"/>
    <w:rsid w:val="002F456A"/>
    <w:rsid w:val="002F4601"/>
    <w:rsid w:val="002F5091"/>
    <w:rsid w:val="002F5106"/>
    <w:rsid w:val="002F5D64"/>
    <w:rsid w:val="002F66CA"/>
    <w:rsid w:val="002F674B"/>
    <w:rsid w:val="00300FFE"/>
    <w:rsid w:val="00301484"/>
    <w:rsid w:val="0030255D"/>
    <w:rsid w:val="00302C6E"/>
    <w:rsid w:val="003037D8"/>
    <w:rsid w:val="003038AA"/>
    <w:rsid w:val="00303B58"/>
    <w:rsid w:val="00304031"/>
    <w:rsid w:val="00304661"/>
    <w:rsid w:val="0030581C"/>
    <w:rsid w:val="00305D0A"/>
    <w:rsid w:val="00305DBC"/>
    <w:rsid w:val="0030609E"/>
    <w:rsid w:val="00306C08"/>
    <w:rsid w:val="0030762B"/>
    <w:rsid w:val="00307815"/>
    <w:rsid w:val="00310284"/>
    <w:rsid w:val="00310355"/>
    <w:rsid w:val="003106CA"/>
    <w:rsid w:val="00310EB4"/>
    <w:rsid w:val="00311491"/>
    <w:rsid w:val="00312010"/>
    <w:rsid w:val="00312299"/>
    <w:rsid w:val="003127DB"/>
    <w:rsid w:val="00312D73"/>
    <w:rsid w:val="003136EC"/>
    <w:rsid w:val="00313BFB"/>
    <w:rsid w:val="00313DE2"/>
    <w:rsid w:val="0031408E"/>
    <w:rsid w:val="00314780"/>
    <w:rsid w:val="003149FE"/>
    <w:rsid w:val="00314DA5"/>
    <w:rsid w:val="00315946"/>
    <w:rsid w:val="00315C32"/>
    <w:rsid w:val="00315FA9"/>
    <w:rsid w:val="00315FBE"/>
    <w:rsid w:val="0031653C"/>
    <w:rsid w:val="00316D34"/>
    <w:rsid w:val="0031769F"/>
    <w:rsid w:val="003177C0"/>
    <w:rsid w:val="00321482"/>
    <w:rsid w:val="003216BF"/>
    <w:rsid w:val="00321B1D"/>
    <w:rsid w:val="00322B44"/>
    <w:rsid w:val="00324864"/>
    <w:rsid w:val="0032602B"/>
    <w:rsid w:val="003260A5"/>
    <w:rsid w:val="003264F8"/>
    <w:rsid w:val="00326FE4"/>
    <w:rsid w:val="0033030D"/>
    <w:rsid w:val="0033043A"/>
    <w:rsid w:val="003304BE"/>
    <w:rsid w:val="003307D5"/>
    <w:rsid w:val="00330CA9"/>
    <w:rsid w:val="003311EB"/>
    <w:rsid w:val="00333210"/>
    <w:rsid w:val="00333C52"/>
    <w:rsid w:val="00334469"/>
    <w:rsid w:val="00334A78"/>
    <w:rsid w:val="00335DAF"/>
    <w:rsid w:val="00336436"/>
    <w:rsid w:val="00336448"/>
    <w:rsid w:val="00336DDD"/>
    <w:rsid w:val="00336FCF"/>
    <w:rsid w:val="00337030"/>
    <w:rsid w:val="003377FC"/>
    <w:rsid w:val="003400BF"/>
    <w:rsid w:val="00340161"/>
    <w:rsid w:val="00340359"/>
    <w:rsid w:val="00340504"/>
    <w:rsid w:val="0034081F"/>
    <w:rsid w:val="003410D4"/>
    <w:rsid w:val="00342006"/>
    <w:rsid w:val="00342013"/>
    <w:rsid w:val="00343004"/>
    <w:rsid w:val="00343930"/>
    <w:rsid w:val="00343D5A"/>
    <w:rsid w:val="00344C11"/>
    <w:rsid w:val="00344C76"/>
    <w:rsid w:val="00346088"/>
    <w:rsid w:val="00346152"/>
    <w:rsid w:val="0034637C"/>
    <w:rsid w:val="00346738"/>
    <w:rsid w:val="003467B0"/>
    <w:rsid w:val="0034765E"/>
    <w:rsid w:val="00350768"/>
    <w:rsid w:val="00350CD2"/>
    <w:rsid w:val="00350EF1"/>
    <w:rsid w:val="003511C3"/>
    <w:rsid w:val="00351396"/>
    <w:rsid w:val="00353D10"/>
    <w:rsid w:val="00354243"/>
    <w:rsid w:val="00354B82"/>
    <w:rsid w:val="00354D85"/>
    <w:rsid w:val="00354F76"/>
    <w:rsid w:val="00356056"/>
    <w:rsid w:val="003565C0"/>
    <w:rsid w:val="0035662F"/>
    <w:rsid w:val="00356898"/>
    <w:rsid w:val="00357658"/>
    <w:rsid w:val="00357C10"/>
    <w:rsid w:val="003609AC"/>
    <w:rsid w:val="00360DDC"/>
    <w:rsid w:val="003616D1"/>
    <w:rsid w:val="003628E6"/>
    <w:rsid w:val="00364FB3"/>
    <w:rsid w:val="00365AAC"/>
    <w:rsid w:val="00365B11"/>
    <w:rsid w:val="00365C46"/>
    <w:rsid w:val="0036694B"/>
    <w:rsid w:val="00366F5B"/>
    <w:rsid w:val="00367242"/>
    <w:rsid w:val="003707F5"/>
    <w:rsid w:val="00370A87"/>
    <w:rsid w:val="00370BAA"/>
    <w:rsid w:val="0037116E"/>
    <w:rsid w:val="00371835"/>
    <w:rsid w:val="003724CE"/>
    <w:rsid w:val="00372503"/>
    <w:rsid w:val="003727A1"/>
    <w:rsid w:val="00373861"/>
    <w:rsid w:val="0037408E"/>
    <w:rsid w:val="00374D77"/>
    <w:rsid w:val="00375ACB"/>
    <w:rsid w:val="00375DBB"/>
    <w:rsid w:val="0037600C"/>
    <w:rsid w:val="00376DA3"/>
    <w:rsid w:val="0037700C"/>
    <w:rsid w:val="0037787E"/>
    <w:rsid w:val="0038084F"/>
    <w:rsid w:val="00381251"/>
    <w:rsid w:val="00381918"/>
    <w:rsid w:val="00381D20"/>
    <w:rsid w:val="00382426"/>
    <w:rsid w:val="00382570"/>
    <w:rsid w:val="00382EEB"/>
    <w:rsid w:val="003833B5"/>
    <w:rsid w:val="00385AB4"/>
    <w:rsid w:val="003871D1"/>
    <w:rsid w:val="00391A43"/>
    <w:rsid w:val="00391EAA"/>
    <w:rsid w:val="00392457"/>
    <w:rsid w:val="00392837"/>
    <w:rsid w:val="00392987"/>
    <w:rsid w:val="00392C6D"/>
    <w:rsid w:val="0039366A"/>
    <w:rsid w:val="00393F34"/>
    <w:rsid w:val="00394492"/>
    <w:rsid w:val="00394540"/>
    <w:rsid w:val="00394767"/>
    <w:rsid w:val="00394789"/>
    <w:rsid w:val="00394853"/>
    <w:rsid w:val="003954AB"/>
    <w:rsid w:val="00395BFF"/>
    <w:rsid w:val="0039676C"/>
    <w:rsid w:val="00396DF6"/>
    <w:rsid w:val="00396EDF"/>
    <w:rsid w:val="00397853"/>
    <w:rsid w:val="0039787C"/>
    <w:rsid w:val="003A07FF"/>
    <w:rsid w:val="003A0B58"/>
    <w:rsid w:val="003A0CB6"/>
    <w:rsid w:val="003A0F78"/>
    <w:rsid w:val="003A1B9E"/>
    <w:rsid w:val="003A223A"/>
    <w:rsid w:val="003A2703"/>
    <w:rsid w:val="003A282C"/>
    <w:rsid w:val="003A2EF6"/>
    <w:rsid w:val="003A381F"/>
    <w:rsid w:val="003A4DA9"/>
    <w:rsid w:val="003A4DFE"/>
    <w:rsid w:val="003A54F2"/>
    <w:rsid w:val="003A5B21"/>
    <w:rsid w:val="003A7165"/>
    <w:rsid w:val="003A7445"/>
    <w:rsid w:val="003A7A93"/>
    <w:rsid w:val="003B0A68"/>
    <w:rsid w:val="003B1966"/>
    <w:rsid w:val="003B246F"/>
    <w:rsid w:val="003B2B47"/>
    <w:rsid w:val="003B3EE9"/>
    <w:rsid w:val="003B484E"/>
    <w:rsid w:val="003B4994"/>
    <w:rsid w:val="003B51EB"/>
    <w:rsid w:val="003B5E27"/>
    <w:rsid w:val="003B69DD"/>
    <w:rsid w:val="003B78E6"/>
    <w:rsid w:val="003B79D1"/>
    <w:rsid w:val="003C0519"/>
    <w:rsid w:val="003C081D"/>
    <w:rsid w:val="003C096A"/>
    <w:rsid w:val="003C2261"/>
    <w:rsid w:val="003C360A"/>
    <w:rsid w:val="003C4CA5"/>
    <w:rsid w:val="003C4CDB"/>
    <w:rsid w:val="003C4D39"/>
    <w:rsid w:val="003C54AE"/>
    <w:rsid w:val="003C5821"/>
    <w:rsid w:val="003C6261"/>
    <w:rsid w:val="003C6B68"/>
    <w:rsid w:val="003C6BB1"/>
    <w:rsid w:val="003D03B6"/>
    <w:rsid w:val="003D073C"/>
    <w:rsid w:val="003D0983"/>
    <w:rsid w:val="003D14FD"/>
    <w:rsid w:val="003D15CC"/>
    <w:rsid w:val="003D18BD"/>
    <w:rsid w:val="003D2ADB"/>
    <w:rsid w:val="003D2BC7"/>
    <w:rsid w:val="003D2F76"/>
    <w:rsid w:val="003D319A"/>
    <w:rsid w:val="003D3C00"/>
    <w:rsid w:val="003D420C"/>
    <w:rsid w:val="003D43A2"/>
    <w:rsid w:val="003D4B61"/>
    <w:rsid w:val="003D5750"/>
    <w:rsid w:val="003D5D24"/>
    <w:rsid w:val="003D620B"/>
    <w:rsid w:val="003D64FA"/>
    <w:rsid w:val="003D6F61"/>
    <w:rsid w:val="003D7EF7"/>
    <w:rsid w:val="003E0547"/>
    <w:rsid w:val="003E0CCB"/>
    <w:rsid w:val="003E112F"/>
    <w:rsid w:val="003E14E6"/>
    <w:rsid w:val="003E207B"/>
    <w:rsid w:val="003E26A1"/>
    <w:rsid w:val="003E2D53"/>
    <w:rsid w:val="003E3111"/>
    <w:rsid w:val="003E3A5B"/>
    <w:rsid w:val="003E3C11"/>
    <w:rsid w:val="003E410C"/>
    <w:rsid w:val="003E48C8"/>
    <w:rsid w:val="003E492C"/>
    <w:rsid w:val="003E49D6"/>
    <w:rsid w:val="003E5158"/>
    <w:rsid w:val="003E5592"/>
    <w:rsid w:val="003E5D80"/>
    <w:rsid w:val="003E5E03"/>
    <w:rsid w:val="003E6006"/>
    <w:rsid w:val="003E61BF"/>
    <w:rsid w:val="003F02E1"/>
    <w:rsid w:val="003F0F97"/>
    <w:rsid w:val="003F20F8"/>
    <w:rsid w:val="003F3274"/>
    <w:rsid w:val="003F3F6C"/>
    <w:rsid w:val="003F413D"/>
    <w:rsid w:val="003F45CE"/>
    <w:rsid w:val="003F49BB"/>
    <w:rsid w:val="003F612F"/>
    <w:rsid w:val="003F655A"/>
    <w:rsid w:val="003F743F"/>
    <w:rsid w:val="003F76C0"/>
    <w:rsid w:val="00400E16"/>
    <w:rsid w:val="00402D12"/>
    <w:rsid w:val="00403481"/>
    <w:rsid w:val="00403656"/>
    <w:rsid w:val="0040723F"/>
    <w:rsid w:val="00410A0F"/>
    <w:rsid w:val="00410B65"/>
    <w:rsid w:val="00410DDC"/>
    <w:rsid w:val="00410E88"/>
    <w:rsid w:val="00411038"/>
    <w:rsid w:val="004114D7"/>
    <w:rsid w:val="00411C1A"/>
    <w:rsid w:val="00411F83"/>
    <w:rsid w:val="0041205A"/>
    <w:rsid w:val="00412247"/>
    <w:rsid w:val="0041281D"/>
    <w:rsid w:val="0041388E"/>
    <w:rsid w:val="00413FD2"/>
    <w:rsid w:val="00414363"/>
    <w:rsid w:val="00415713"/>
    <w:rsid w:val="004157C6"/>
    <w:rsid w:val="00416129"/>
    <w:rsid w:val="00416378"/>
    <w:rsid w:val="004168AF"/>
    <w:rsid w:val="00417488"/>
    <w:rsid w:val="004211B1"/>
    <w:rsid w:val="00421DF8"/>
    <w:rsid w:val="004225CF"/>
    <w:rsid w:val="004226F3"/>
    <w:rsid w:val="00422A19"/>
    <w:rsid w:val="00422E0F"/>
    <w:rsid w:val="004234DA"/>
    <w:rsid w:val="0042373F"/>
    <w:rsid w:val="0042397C"/>
    <w:rsid w:val="00424002"/>
    <w:rsid w:val="004248E2"/>
    <w:rsid w:val="00426BDE"/>
    <w:rsid w:val="00427FDC"/>
    <w:rsid w:val="00430EA8"/>
    <w:rsid w:val="00431563"/>
    <w:rsid w:val="0043297B"/>
    <w:rsid w:val="004339C3"/>
    <w:rsid w:val="00433CCF"/>
    <w:rsid w:val="00434F13"/>
    <w:rsid w:val="0043767C"/>
    <w:rsid w:val="0043789D"/>
    <w:rsid w:val="0044008D"/>
    <w:rsid w:val="00440932"/>
    <w:rsid w:val="00440E96"/>
    <w:rsid w:val="00440F57"/>
    <w:rsid w:val="00441C8F"/>
    <w:rsid w:val="004433D0"/>
    <w:rsid w:val="0044390A"/>
    <w:rsid w:val="00443924"/>
    <w:rsid w:val="0044392A"/>
    <w:rsid w:val="00443D81"/>
    <w:rsid w:val="0044436B"/>
    <w:rsid w:val="0044646F"/>
    <w:rsid w:val="00446736"/>
    <w:rsid w:val="00446E80"/>
    <w:rsid w:val="004470EC"/>
    <w:rsid w:val="00447520"/>
    <w:rsid w:val="00447744"/>
    <w:rsid w:val="00450A15"/>
    <w:rsid w:val="00450F78"/>
    <w:rsid w:val="00451644"/>
    <w:rsid w:val="00451A19"/>
    <w:rsid w:val="004534C6"/>
    <w:rsid w:val="004534FE"/>
    <w:rsid w:val="00453AF4"/>
    <w:rsid w:val="004542D2"/>
    <w:rsid w:val="004549CF"/>
    <w:rsid w:val="004549F1"/>
    <w:rsid w:val="00454F82"/>
    <w:rsid w:val="00455691"/>
    <w:rsid w:val="00457EEB"/>
    <w:rsid w:val="00461001"/>
    <w:rsid w:val="00462905"/>
    <w:rsid w:val="00463151"/>
    <w:rsid w:val="004632C8"/>
    <w:rsid w:val="00463316"/>
    <w:rsid w:val="004636EF"/>
    <w:rsid w:val="0046405D"/>
    <w:rsid w:val="00465496"/>
    <w:rsid w:val="00465E5C"/>
    <w:rsid w:val="00466F1D"/>
    <w:rsid w:val="00467807"/>
    <w:rsid w:val="00467F83"/>
    <w:rsid w:val="00470017"/>
    <w:rsid w:val="004704DA"/>
    <w:rsid w:val="0047064B"/>
    <w:rsid w:val="004709A1"/>
    <w:rsid w:val="00471A08"/>
    <w:rsid w:val="00472DA1"/>
    <w:rsid w:val="00473728"/>
    <w:rsid w:val="0047386E"/>
    <w:rsid w:val="00474D33"/>
    <w:rsid w:val="00474DB0"/>
    <w:rsid w:val="0047541E"/>
    <w:rsid w:val="00476229"/>
    <w:rsid w:val="0047635B"/>
    <w:rsid w:val="00476614"/>
    <w:rsid w:val="00476E51"/>
    <w:rsid w:val="004803DA"/>
    <w:rsid w:val="00480E1F"/>
    <w:rsid w:val="00481994"/>
    <w:rsid w:val="00482341"/>
    <w:rsid w:val="00483370"/>
    <w:rsid w:val="0048360B"/>
    <w:rsid w:val="00483CAC"/>
    <w:rsid w:val="004841B8"/>
    <w:rsid w:val="004844C0"/>
    <w:rsid w:val="00484C82"/>
    <w:rsid w:val="004854FD"/>
    <w:rsid w:val="004858B3"/>
    <w:rsid w:val="00485F4C"/>
    <w:rsid w:val="00486566"/>
    <w:rsid w:val="00486F27"/>
    <w:rsid w:val="00487B1D"/>
    <w:rsid w:val="0049056B"/>
    <w:rsid w:val="004908B9"/>
    <w:rsid w:val="00491AF9"/>
    <w:rsid w:val="0049216E"/>
    <w:rsid w:val="004924A1"/>
    <w:rsid w:val="00492530"/>
    <w:rsid w:val="00492A09"/>
    <w:rsid w:val="00492EC2"/>
    <w:rsid w:val="0049349C"/>
    <w:rsid w:val="004934A9"/>
    <w:rsid w:val="00493778"/>
    <w:rsid w:val="00493F1A"/>
    <w:rsid w:val="0049444C"/>
    <w:rsid w:val="004968DF"/>
    <w:rsid w:val="00497452"/>
    <w:rsid w:val="00497501"/>
    <w:rsid w:val="004A08B0"/>
    <w:rsid w:val="004A0B71"/>
    <w:rsid w:val="004A0D69"/>
    <w:rsid w:val="004A1260"/>
    <w:rsid w:val="004A14A0"/>
    <w:rsid w:val="004A18FE"/>
    <w:rsid w:val="004A2362"/>
    <w:rsid w:val="004A2577"/>
    <w:rsid w:val="004A267B"/>
    <w:rsid w:val="004A2B9E"/>
    <w:rsid w:val="004A328A"/>
    <w:rsid w:val="004A361C"/>
    <w:rsid w:val="004A37CD"/>
    <w:rsid w:val="004A5070"/>
    <w:rsid w:val="004A53DF"/>
    <w:rsid w:val="004A5FCB"/>
    <w:rsid w:val="004A7454"/>
    <w:rsid w:val="004A7850"/>
    <w:rsid w:val="004A798F"/>
    <w:rsid w:val="004A7C95"/>
    <w:rsid w:val="004B0E3C"/>
    <w:rsid w:val="004B111E"/>
    <w:rsid w:val="004B124E"/>
    <w:rsid w:val="004B2743"/>
    <w:rsid w:val="004B4983"/>
    <w:rsid w:val="004B4CE3"/>
    <w:rsid w:val="004B4FD4"/>
    <w:rsid w:val="004B53A9"/>
    <w:rsid w:val="004B5860"/>
    <w:rsid w:val="004B6B4C"/>
    <w:rsid w:val="004B769B"/>
    <w:rsid w:val="004B7DED"/>
    <w:rsid w:val="004C1847"/>
    <w:rsid w:val="004C2EB3"/>
    <w:rsid w:val="004C3312"/>
    <w:rsid w:val="004C35B3"/>
    <w:rsid w:val="004C3971"/>
    <w:rsid w:val="004C3D4D"/>
    <w:rsid w:val="004C3DA7"/>
    <w:rsid w:val="004C4302"/>
    <w:rsid w:val="004C55CE"/>
    <w:rsid w:val="004C6016"/>
    <w:rsid w:val="004C61A1"/>
    <w:rsid w:val="004C61D4"/>
    <w:rsid w:val="004C717A"/>
    <w:rsid w:val="004C72C7"/>
    <w:rsid w:val="004D281B"/>
    <w:rsid w:val="004D2897"/>
    <w:rsid w:val="004D343B"/>
    <w:rsid w:val="004D4CEE"/>
    <w:rsid w:val="004D4DE8"/>
    <w:rsid w:val="004D57D7"/>
    <w:rsid w:val="004D5982"/>
    <w:rsid w:val="004D6182"/>
    <w:rsid w:val="004D780E"/>
    <w:rsid w:val="004D787C"/>
    <w:rsid w:val="004E021E"/>
    <w:rsid w:val="004E0C46"/>
    <w:rsid w:val="004E0CD2"/>
    <w:rsid w:val="004E0F95"/>
    <w:rsid w:val="004E12FF"/>
    <w:rsid w:val="004E15AC"/>
    <w:rsid w:val="004E174F"/>
    <w:rsid w:val="004E280D"/>
    <w:rsid w:val="004E29EC"/>
    <w:rsid w:val="004E2BBF"/>
    <w:rsid w:val="004E2D07"/>
    <w:rsid w:val="004E3BBE"/>
    <w:rsid w:val="004E456D"/>
    <w:rsid w:val="004E4738"/>
    <w:rsid w:val="004E4955"/>
    <w:rsid w:val="004E59EE"/>
    <w:rsid w:val="004E5FCF"/>
    <w:rsid w:val="004E6486"/>
    <w:rsid w:val="004E684B"/>
    <w:rsid w:val="004E7BDB"/>
    <w:rsid w:val="004E7BDE"/>
    <w:rsid w:val="004F171B"/>
    <w:rsid w:val="004F1856"/>
    <w:rsid w:val="004F1C2B"/>
    <w:rsid w:val="004F4B92"/>
    <w:rsid w:val="004F535A"/>
    <w:rsid w:val="004F566E"/>
    <w:rsid w:val="004F5BEF"/>
    <w:rsid w:val="004F5EAD"/>
    <w:rsid w:val="004F6054"/>
    <w:rsid w:val="004F6186"/>
    <w:rsid w:val="004F6578"/>
    <w:rsid w:val="004F77E9"/>
    <w:rsid w:val="0050077E"/>
    <w:rsid w:val="005012FB"/>
    <w:rsid w:val="00501CBA"/>
    <w:rsid w:val="00503482"/>
    <w:rsid w:val="005037E6"/>
    <w:rsid w:val="0050396E"/>
    <w:rsid w:val="00503ED1"/>
    <w:rsid w:val="0050571B"/>
    <w:rsid w:val="00505F98"/>
    <w:rsid w:val="005062AD"/>
    <w:rsid w:val="00506AB4"/>
    <w:rsid w:val="0050700B"/>
    <w:rsid w:val="005108B9"/>
    <w:rsid w:val="005112B2"/>
    <w:rsid w:val="0051200B"/>
    <w:rsid w:val="00512720"/>
    <w:rsid w:val="0051354C"/>
    <w:rsid w:val="005137A7"/>
    <w:rsid w:val="005139D8"/>
    <w:rsid w:val="005141EC"/>
    <w:rsid w:val="005144CA"/>
    <w:rsid w:val="005160A5"/>
    <w:rsid w:val="005160E1"/>
    <w:rsid w:val="00516913"/>
    <w:rsid w:val="00516942"/>
    <w:rsid w:val="0051784C"/>
    <w:rsid w:val="00520D34"/>
    <w:rsid w:val="00521528"/>
    <w:rsid w:val="00521AFF"/>
    <w:rsid w:val="005227E2"/>
    <w:rsid w:val="00523930"/>
    <w:rsid w:val="0052413E"/>
    <w:rsid w:val="00524535"/>
    <w:rsid w:val="005249C7"/>
    <w:rsid w:val="00524A72"/>
    <w:rsid w:val="00524B5A"/>
    <w:rsid w:val="00524C2F"/>
    <w:rsid w:val="0052516A"/>
    <w:rsid w:val="005253F4"/>
    <w:rsid w:val="00526A46"/>
    <w:rsid w:val="00526CF3"/>
    <w:rsid w:val="00527687"/>
    <w:rsid w:val="00530BA0"/>
    <w:rsid w:val="005310D7"/>
    <w:rsid w:val="005335DE"/>
    <w:rsid w:val="005337AE"/>
    <w:rsid w:val="00533D02"/>
    <w:rsid w:val="0053486F"/>
    <w:rsid w:val="00534FFF"/>
    <w:rsid w:val="00536286"/>
    <w:rsid w:val="00536BFB"/>
    <w:rsid w:val="00536E78"/>
    <w:rsid w:val="005371BC"/>
    <w:rsid w:val="005374C9"/>
    <w:rsid w:val="00537B3A"/>
    <w:rsid w:val="00537B95"/>
    <w:rsid w:val="005404EC"/>
    <w:rsid w:val="0054091F"/>
    <w:rsid w:val="005409A8"/>
    <w:rsid w:val="00540DFD"/>
    <w:rsid w:val="00541C1B"/>
    <w:rsid w:val="00541C6E"/>
    <w:rsid w:val="00543001"/>
    <w:rsid w:val="005443B7"/>
    <w:rsid w:val="0054461E"/>
    <w:rsid w:val="0054560E"/>
    <w:rsid w:val="005457A8"/>
    <w:rsid w:val="005462AA"/>
    <w:rsid w:val="005462CF"/>
    <w:rsid w:val="00546478"/>
    <w:rsid w:val="00546512"/>
    <w:rsid w:val="00546B54"/>
    <w:rsid w:val="00547914"/>
    <w:rsid w:val="00547E68"/>
    <w:rsid w:val="00547FD1"/>
    <w:rsid w:val="005500D1"/>
    <w:rsid w:val="0055049C"/>
    <w:rsid w:val="00551AAD"/>
    <w:rsid w:val="005531FA"/>
    <w:rsid w:val="00553DA1"/>
    <w:rsid w:val="00554299"/>
    <w:rsid w:val="00554324"/>
    <w:rsid w:val="005548C3"/>
    <w:rsid w:val="00554D2C"/>
    <w:rsid w:val="00555DCB"/>
    <w:rsid w:val="00556368"/>
    <w:rsid w:val="00556480"/>
    <w:rsid w:val="00556E03"/>
    <w:rsid w:val="005605C4"/>
    <w:rsid w:val="005617AC"/>
    <w:rsid w:val="00561F06"/>
    <w:rsid w:val="005620A1"/>
    <w:rsid w:val="005627EC"/>
    <w:rsid w:val="0056334D"/>
    <w:rsid w:val="005636E7"/>
    <w:rsid w:val="00563919"/>
    <w:rsid w:val="00563D97"/>
    <w:rsid w:val="00564C67"/>
    <w:rsid w:val="00565A4F"/>
    <w:rsid w:val="00565E4D"/>
    <w:rsid w:val="00565FFC"/>
    <w:rsid w:val="00566B40"/>
    <w:rsid w:val="00567508"/>
    <w:rsid w:val="00567602"/>
    <w:rsid w:val="00570643"/>
    <w:rsid w:val="00570C9A"/>
    <w:rsid w:val="00571063"/>
    <w:rsid w:val="0057225D"/>
    <w:rsid w:val="00573218"/>
    <w:rsid w:val="00573662"/>
    <w:rsid w:val="0057381C"/>
    <w:rsid w:val="0057396F"/>
    <w:rsid w:val="00574BE6"/>
    <w:rsid w:val="00574FDA"/>
    <w:rsid w:val="00574FDB"/>
    <w:rsid w:val="00575148"/>
    <w:rsid w:val="00575252"/>
    <w:rsid w:val="00575369"/>
    <w:rsid w:val="0057593F"/>
    <w:rsid w:val="00575AE2"/>
    <w:rsid w:val="00575D8C"/>
    <w:rsid w:val="00575E6E"/>
    <w:rsid w:val="0057668B"/>
    <w:rsid w:val="00576AEB"/>
    <w:rsid w:val="00577524"/>
    <w:rsid w:val="00577813"/>
    <w:rsid w:val="00581205"/>
    <w:rsid w:val="00581783"/>
    <w:rsid w:val="005827AA"/>
    <w:rsid w:val="00582936"/>
    <w:rsid w:val="005845B4"/>
    <w:rsid w:val="00584665"/>
    <w:rsid w:val="00584B1F"/>
    <w:rsid w:val="005851EB"/>
    <w:rsid w:val="00585A9A"/>
    <w:rsid w:val="00586A92"/>
    <w:rsid w:val="005873A8"/>
    <w:rsid w:val="00587C9F"/>
    <w:rsid w:val="00590920"/>
    <w:rsid w:val="00590941"/>
    <w:rsid w:val="0059133C"/>
    <w:rsid w:val="00592300"/>
    <w:rsid w:val="00592F76"/>
    <w:rsid w:val="00593604"/>
    <w:rsid w:val="0059457A"/>
    <w:rsid w:val="0059470B"/>
    <w:rsid w:val="00594C91"/>
    <w:rsid w:val="00595919"/>
    <w:rsid w:val="00595DEF"/>
    <w:rsid w:val="00595F1D"/>
    <w:rsid w:val="005960C8"/>
    <w:rsid w:val="0059642E"/>
    <w:rsid w:val="00596AE7"/>
    <w:rsid w:val="00596C46"/>
    <w:rsid w:val="005971C3"/>
    <w:rsid w:val="00597828"/>
    <w:rsid w:val="00597F65"/>
    <w:rsid w:val="005A042E"/>
    <w:rsid w:val="005A1255"/>
    <w:rsid w:val="005A1843"/>
    <w:rsid w:val="005A1FC3"/>
    <w:rsid w:val="005A2109"/>
    <w:rsid w:val="005A28AF"/>
    <w:rsid w:val="005A2BBE"/>
    <w:rsid w:val="005A3337"/>
    <w:rsid w:val="005A3804"/>
    <w:rsid w:val="005A3E20"/>
    <w:rsid w:val="005A3FA0"/>
    <w:rsid w:val="005A48D6"/>
    <w:rsid w:val="005A4C33"/>
    <w:rsid w:val="005A4D55"/>
    <w:rsid w:val="005A57C6"/>
    <w:rsid w:val="005A62A8"/>
    <w:rsid w:val="005A63B7"/>
    <w:rsid w:val="005A6640"/>
    <w:rsid w:val="005B00CB"/>
    <w:rsid w:val="005B0922"/>
    <w:rsid w:val="005B0C9B"/>
    <w:rsid w:val="005B1FBA"/>
    <w:rsid w:val="005B2010"/>
    <w:rsid w:val="005B2114"/>
    <w:rsid w:val="005B2153"/>
    <w:rsid w:val="005B2847"/>
    <w:rsid w:val="005B315F"/>
    <w:rsid w:val="005B3186"/>
    <w:rsid w:val="005B325C"/>
    <w:rsid w:val="005B44B1"/>
    <w:rsid w:val="005B4B8A"/>
    <w:rsid w:val="005B4D96"/>
    <w:rsid w:val="005B5452"/>
    <w:rsid w:val="005B57CB"/>
    <w:rsid w:val="005B58B4"/>
    <w:rsid w:val="005B6199"/>
    <w:rsid w:val="005B69C0"/>
    <w:rsid w:val="005C0060"/>
    <w:rsid w:val="005C095F"/>
    <w:rsid w:val="005C0F68"/>
    <w:rsid w:val="005C23A0"/>
    <w:rsid w:val="005C26B3"/>
    <w:rsid w:val="005C2EB3"/>
    <w:rsid w:val="005C3267"/>
    <w:rsid w:val="005C3AFC"/>
    <w:rsid w:val="005C4124"/>
    <w:rsid w:val="005C45E0"/>
    <w:rsid w:val="005C5F3D"/>
    <w:rsid w:val="005C60C3"/>
    <w:rsid w:val="005C62B7"/>
    <w:rsid w:val="005C6959"/>
    <w:rsid w:val="005C6DA9"/>
    <w:rsid w:val="005C709D"/>
    <w:rsid w:val="005C7536"/>
    <w:rsid w:val="005D2117"/>
    <w:rsid w:val="005D300B"/>
    <w:rsid w:val="005D3078"/>
    <w:rsid w:val="005D327A"/>
    <w:rsid w:val="005D38FC"/>
    <w:rsid w:val="005D3BDD"/>
    <w:rsid w:val="005D49CA"/>
    <w:rsid w:val="005D5F50"/>
    <w:rsid w:val="005D750C"/>
    <w:rsid w:val="005D7D4C"/>
    <w:rsid w:val="005E0C82"/>
    <w:rsid w:val="005E129D"/>
    <w:rsid w:val="005E21F4"/>
    <w:rsid w:val="005E3244"/>
    <w:rsid w:val="005E3966"/>
    <w:rsid w:val="005E4385"/>
    <w:rsid w:val="005E50E6"/>
    <w:rsid w:val="005E5E7E"/>
    <w:rsid w:val="005E7583"/>
    <w:rsid w:val="005E7790"/>
    <w:rsid w:val="005E79B0"/>
    <w:rsid w:val="005E7A91"/>
    <w:rsid w:val="005F0051"/>
    <w:rsid w:val="005F189E"/>
    <w:rsid w:val="005F1A0F"/>
    <w:rsid w:val="005F1BCB"/>
    <w:rsid w:val="005F1E5E"/>
    <w:rsid w:val="005F2D89"/>
    <w:rsid w:val="005F37AB"/>
    <w:rsid w:val="005F3AF2"/>
    <w:rsid w:val="005F62B1"/>
    <w:rsid w:val="005F7330"/>
    <w:rsid w:val="005F773E"/>
    <w:rsid w:val="00600259"/>
    <w:rsid w:val="006016FF"/>
    <w:rsid w:val="00601725"/>
    <w:rsid w:val="00601909"/>
    <w:rsid w:val="00601AC4"/>
    <w:rsid w:val="00602D98"/>
    <w:rsid w:val="00602F8A"/>
    <w:rsid w:val="006030DF"/>
    <w:rsid w:val="00603519"/>
    <w:rsid w:val="006035BD"/>
    <w:rsid w:val="0060549D"/>
    <w:rsid w:val="00605643"/>
    <w:rsid w:val="006071CF"/>
    <w:rsid w:val="00607257"/>
    <w:rsid w:val="0060769C"/>
    <w:rsid w:val="006101CA"/>
    <w:rsid w:val="006102F9"/>
    <w:rsid w:val="0061125B"/>
    <w:rsid w:val="00611C56"/>
    <w:rsid w:val="00611DC0"/>
    <w:rsid w:val="00611E35"/>
    <w:rsid w:val="00612F32"/>
    <w:rsid w:val="0061389E"/>
    <w:rsid w:val="00614B18"/>
    <w:rsid w:val="00614B3C"/>
    <w:rsid w:val="0061549A"/>
    <w:rsid w:val="0061577D"/>
    <w:rsid w:val="00615A9D"/>
    <w:rsid w:val="00617315"/>
    <w:rsid w:val="00617A6E"/>
    <w:rsid w:val="00617B89"/>
    <w:rsid w:val="00617C54"/>
    <w:rsid w:val="00621089"/>
    <w:rsid w:val="006213DD"/>
    <w:rsid w:val="006222B6"/>
    <w:rsid w:val="00622CF8"/>
    <w:rsid w:val="0062364F"/>
    <w:rsid w:val="00623860"/>
    <w:rsid w:val="00623F82"/>
    <w:rsid w:val="006249BF"/>
    <w:rsid w:val="00624BE9"/>
    <w:rsid w:val="00625104"/>
    <w:rsid w:val="0062573D"/>
    <w:rsid w:val="006275C7"/>
    <w:rsid w:val="006276C5"/>
    <w:rsid w:val="006309AC"/>
    <w:rsid w:val="00630DC3"/>
    <w:rsid w:val="00630DEC"/>
    <w:rsid w:val="00630EEF"/>
    <w:rsid w:val="00631E30"/>
    <w:rsid w:val="00631F9D"/>
    <w:rsid w:val="00632338"/>
    <w:rsid w:val="00633261"/>
    <w:rsid w:val="00633BC0"/>
    <w:rsid w:val="006345D3"/>
    <w:rsid w:val="00634F50"/>
    <w:rsid w:val="0063517E"/>
    <w:rsid w:val="006356B3"/>
    <w:rsid w:val="00636739"/>
    <w:rsid w:val="00637593"/>
    <w:rsid w:val="00637861"/>
    <w:rsid w:val="00637A81"/>
    <w:rsid w:val="00637BFB"/>
    <w:rsid w:val="00637E76"/>
    <w:rsid w:val="006407AB"/>
    <w:rsid w:val="00640C5C"/>
    <w:rsid w:val="00640F34"/>
    <w:rsid w:val="00640FE2"/>
    <w:rsid w:val="006415CF"/>
    <w:rsid w:val="00641652"/>
    <w:rsid w:val="0064292A"/>
    <w:rsid w:val="00642E36"/>
    <w:rsid w:val="006434BC"/>
    <w:rsid w:val="0064364E"/>
    <w:rsid w:val="00643F6A"/>
    <w:rsid w:val="00644205"/>
    <w:rsid w:val="006456D5"/>
    <w:rsid w:val="00646A61"/>
    <w:rsid w:val="00647121"/>
    <w:rsid w:val="00647655"/>
    <w:rsid w:val="006503C9"/>
    <w:rsid w:val="00650FAE"/>
    <w:rsid w:val="00651818"/>
    <w:rsid w:val="00651B52"/>
    <w:rsid w:val="00651FEA"/>
    <w:rsid w:val="00652048"/>
    <w:rsid w:val="0065255C"/>
    <w:rsid w:val="006530C9"/>
    <w:rsid w:val="006543D3"/>
    <w:rsid w:val="00654D75"/>
    <w:rsid w:val="00656649"/>
    <w:rsid w:val="0065672B"/>
    <w:rsid w:val="00656BF6"/>
    <w:rsid w:val="0065710F"/>
    <w:rsid w:val="006572FD"/>
    <w:rsid w:val="0065740D"/>
    <w:rsid w:val="00657679"/>
    <w:rsid w:val="006578E9"/>
    <w:rsid w:val="00657BD4"/>
    <w:rsid w:val="00657F7A"/>
    <w:rsid w:val="00660DBE"/>
    <w:rsid w:val="006610F3"/>
    <w:rsid w:val="00663C06"/>
    <w:rsid w:val="00664363"/>
    <w:rsid w:val="0066680F"/>
    <w:rsid w:val="00667173"/>
    <w:rsid w:val="0066758A"/>
    <w:rsid w:val="006678C6"/>
    <w:rsid w:val="00667B3C"/>
    <w:rsid w:val="00670AEF"/>
    <w:rsid w:val="006724CC"/>
    <w:rsid w:val="00672AB4"/>
    <w:rsid w:val="00672C7A"/>
    <w:rsid w:val="00672F25"/>
    <w:rsid w:val="006732EA"/>
    <w:rsid w:val="00675484"/>
    <w:rsid w:val="006759B1"/>
    <w:rsid w:val="00675B3B"/>
    <w:rsid w:val="00675EF4"/>
    <w:rsid w:val="00676633"/>
    <w:rsid w:val="006772C1"/>
    <w:rsid w:val="006779C2"/>
    <w:rsid w:val="00680071"/>
    <w:rsid w:val="006800A0"/>
    <w:rsid w:val="006802D3"/>
    <w:rsid w:val="006806AD"/>
    <w:rsid w:val="00681770"/>
    <w:rsid w:val="00681CCD"/>
    <w:rsid w:val="00681CD8"/>
    <w:rsid w:val="00681F1D"/>
    <w:rsid w:val="00682369"/>
    <w:rsid w:val="00682E2E"/>
    <w:rsid w:val="0068459A"/>
    <w:rsid w:val="006845AF"/>
    <w:rsid w:val="006851A5"/>
    <w:rsid w:val="00686640"/>
    <w:rsid w:val="00686837"/>
    <w:rsid w:val="00686FD2"/>
    <w:rsid w:val="00687F18"/>
    <w:rsid w:val="0069027B"/>
    <w:rsid w:val="006902E5"/>
    <w:rsid w:val="00690AE4"/>
    <w:rsid w:val="0069152A"/>
    <w:rsid w:val="0069234F"/>
    <w:rsid w:val="00692A9C"/>
    <w:rsid w:val="00692F76"/>
    <w:rsid w:val="006944F5"/>
    <w:rsid w:val="006948B7"/>
    <w:rsid w:val="0069532C"/>
    <w:rsid w:val="006961CF"/>
    <w:rsid w:val="00697BAB"/>
    <w:rsid w:val="006A0818"/>
    <w:rsid w:val="006A0A20"/>
    <w:rsid w:val="006A10EB"/>
    <w:rsid w:val="006A1C53"/>
    <w:rsid w:val="006A262F"/>
    <w:rsid w:val="006A39AE"/>
    <w:rsid w:val="006A40EB"/>
    <w:rsid w:val="006A469E"/>
    <w:rsid w:val="006A546B"/>
    <w:rsid w:val="006A62D0"/>
    <w:rsid w:val="006A66E1"/>
    <w:rsid w:val="006A71A9"/>
    <w:rsid w:val="006A7859"/>
    <w:rsid w:val="006B038E"/>
    <w:rsid w:val="006B0680"/>
    <w:rsid w:val="006B0BD2"/>
    <w:rsid w:val="006B18AC"/>
    <w:rsid w:val="006B19AD"/>
    <w:rsid w:val="006B1C57"/>
    <w:rsid w:val="006B2356"/>
    <w:rsid w:val="006B27F5"/>
    <w:rsid w:val="006B291E"/>
    <w:rsid w:val="006B2C0C"/>
    <w:rsid w:val="006B32F6"/>
    <w:rsid w:val="006B47E8"/>
    <w:rsid w:val="006B48F8"/>
    <w:rsid w:val="006B50DA"/>
    <w:rsid w:val="006B55F6"/>
    <w:rsid w:val="006B5F1E"/>
    <w:rsid w:val="006B626E"/>
    <w:rsid w:val="006B6DEF"/>
    <w:rsid w:val="006B7496"/>
    <w:rsid w:val="006B7767"/>
    <w:rsid w:val="006C0EFC"/>
    <w:rsid w:val="006C1065"/>
    <w:rsid w:val="006C16E8"/>
    <w:rsid w:val="006C19A6"/>
    <w:rsid w:val="006C1C86"/>
    <w:rsid w:val="006C22A8"/>
    <w:rsid w:val="006C302B"/>
    <w:rsid w:val="006C3733"/>
    <w:rsid w:val="006C3BC2"/>
    <w:rsid w:val="006C3C9A"/>
    <w:rsid w:val="006C3D38"/>
    <w:rsid w:val="006C3ED6"/>
    <w:rsid w:val="006C41C9"/>
    <w:rsid w:val="006C497E"/>
    <w:rsid w:val="006C4FE7"/>
    <w:rsid w:val="006C55E5"/>
    <w:rsid w:val="006C5C4D"/>
    <w:rsid w:val="006C651F"/>
    <w:rsid w:val="006C6BD2"/>
    <w:rsid w:val="006C7C31"/>
    <w:rsid w:val="006C7E0B"/>
    <w:rsid w:val="006D0044"/>
    <w:rsid w:val="006D0848"/>
    <w:rsid w:val="006D09A7"/>
    <w:rsid w:val="006D14C0"/>
    <w:rsid w:val="006D14D0"/>
    <w:rsid w:val="006D206A"/>
    <w:rsid w:val="006D336A"/>
    <w:rsid w:val="006D434C"/>
    <w:rsid w:val="006D442E"/>
    <w:rsid w:val="006D528A"/>
    <w:rsid w:val="006D570B"/>
    <w:rsid w:val="006D58D1"/>
    <w:rsid w:val="006D5C87"/>
    <w:rsid w:val="006D5D56"/>
    <w:rsid w:val="006D614F"/>
    <w:rsid w:val="006D651A"/>
    <w:rsid w:val="006D65A4"/>
    <w:rsid w:val="006D7CC2"/>
    <w:rsid w:val="006D7CF7"/>
    <w:rsid w:val="006D7DF0"/>
    <w:rsid w:val="006E0408"/>
    <w:rsid w:val="006E048E"/>
    <w:rsid w:val="006E07F1"/>
    <w:rsid w:val="006E0CAB"/>
    <w:rsid w:val="006E144A"/>
    <w:rsid w:val="006E24A8"/>
    <w:rsid w:val="006E2665"/>
    <w:rsid w:val="006E2CE4"/>
    <w:rsid w:val="006E34CB"/>
    <w:rsid w:val="006E492A"/>
    <w:rsid w:val="006E4C40"/>
    <w:rsid w:val="006E52C1"/>
    <w:rsid w:val="006E66D5"/>
    <w:rsid w:val="006E6A07"/>
    <w:rsid w:val="006E6C8B"/>
    <w:rsid w:val="006E6FD8"/>
    <w:rsid w:val="006E7ABD"/>
    <w:rsid w:val="006F0AC6"/>
    <w:rsid w:val="006F0B9D"/>
    <w:rsid w:val="006F0E9A"/>
    <w:rsid w:val="006F2168"/>
    <w:rsid w:val="006F24CD"/>
    <w:rsid w:val="006F2D3F"/>
    <w:rsid w:val="006F3027"/>
    <w:rsid w:val="006F4663"/>
    <w:rsid w:val="006F5434"/>
    <w:rsid w:val="006F565E"/>
    <w:rsid w:val="006F6C54"/>
    <w:rsid w:val="006F6DCD"/>
    <w:rsid w:val="006F6E8D"/>
    <w:rsid w:val="006F7AF6"/>
    <w:rsid w:val="006F7E8B"/>
    <w:rsid w:val="007003AC"/>
    <w:rsid w:val="007007D2"/>
    <w:rsid w:val="007008A6"/>
    <w:rsid w:val="00701064"/>
    <w:rsid w:val="007011E1"/>
    <w:rsid w:val="00701879"/>
    <w:rsid w:val="00701B67"/>
    <w:rsid w:val="0070225F"/>
    <w:rsid w:val="00702894"/>
    <w:rsid w:val="00703000"/>
    <w:rsid w:val="007042E2"/>
    <w:rsid w:val="00704351"/>
    <w:rsid w:val="00704F97"/>
    <w:rsid w:val="00705953"/>
    <w:rsid w:val="00705AEC"/>
    <w:rsid w:val="007067C9"/>
    <w:rsid w:val="00706C14"/>
    <w:rsid w:val="00706F55"/>
    <w:rsid w:val="007074D9"/>
    <w:rsid w:val="00707BDA"/>
    <w:rsid w:val="00707E5C"/>
    <w:rsid w:val="00707F3D"/>
    <w:rsid w:val="00710680"/>
    <w:rsid w:val="00710F6D"/>
    <w:rsid w:val="00711C47"/>
    <w:rsid w:val="00711E23"/>
    <w:rsid w:val="00712318"/>
    <w:rsid w:val="00712604"/>
    <w:rsid w:val="00712642"/>
    <w:rsid w:val="007131CC"/>
    <w:rsid w:val="00714062"/>
    <w:rsid w:val="00714483"/>
    <w:rsid w:val="00715D2C"/>
    <w:rsid w:val="00716841"/>
    <w:rsid w:val="007169C4"/>
    <w:rsid w:val="00716E3A"/>
    <w:rsid w:val="00717257"/>
    <w:rsid w:val="00717942"/>
    <w:rsid w:val="00720126"/>
    <w:rsid w:val="007201A4"/>
    <w:rsid w:val="00720FA1"/>
    <w:rsid w:val="00721038"/>
    <w:rsid w:val="00722A15"/>
    <w:rsid w:val="00723594"/>
    <w:rsid w:val="00723D5F"/>
    <w:rsid w:val="0072476E"/>
    <w:rsid w:val="00724DF2"/>
    <w:rsid w:val="00726176"/>
    <w:rsid w:val="00726331"/>
    <w:rsid w:val="007274DB"/>
    <w:rsid w:val="007275B7"/>
    <w:rsid w:val="00727937"/>
    <w:rsid w:val="00727AD8"/>
    <w:rsid w:val="007303F3"/>
    <w:rsid w:val="00730757"/>
    <w:rsid w:val="00730DA5"/>
    <w:rsid w:val="00731078"/>
    <w:rsid w:val="007310CE"/>
    <w:rsid w:val="00731396"/>
    <w:rsid w:val="007314EC"/>
    <w:rsid w:val="00731C52"/>
    <w:rsid w:val="007323B0"/>
    <w:rsid w:val="0073295E"/>
    <w:rsid w:val="0073351A"/>
    <w:rsid w:val="00733FC5"/>
    <w:rsid w:val="00734A90"/>
    <w:rsid w:val="007359F2"/>
    <w:rsid w:val="00735D64"/>
    <w:rsid w:val="00737179"/>
    <w:rsid w:val="007376C4"/>
    <w:rsid w:val="00740C31"/>
    <w:rsid w:val="007411DB"/>
    <w:rsid w:val="007425AE"/>
    <w:rsid w:val="00742B11"/>
    <w:rsid w:val="00742BD1"/>
    <w:rsid w:val="00743037"/>
    <w:rsid w:val="00743FA7"/>
    <w:rsid w:val="00744825"/>
    <w:rsid w:val="00744836"/>
    <w:rsid w:val="00744B14"/>
    <w:rsid w:val="00744E69"/>
    <w:rsid w:val="007452F8"/>
    <w:rsid w:val="00746F86"/>
    <w:rsid w:val="00747353"/>
    <w:rsid w:val="00747707"/>
    <w:rsid w:val="007477DC"/>
    <w:rsid w:val="00747E48"/>
    <w:rsid w:val="0075099F"/>
    <w:rsid w:val="007517D8"/>
    <w:rsid w:val="00751DD8"/>
    <w:rsid w:val="00752082"/>
    <w:rsid w:val="00752EB6"/>
    <w:rsid w:val="00752FC0"/>
    <w:rsid w:val="00753E09"/>
    <w:rsid w:val="00753E28"/>
    <w:rsid w:val="00754E88"/>
    <w:rsid w:val="00755317"/>
    <w:rsid w:val="0075648C"/>
    <w:rsid w:val="0075732B"/>
    <w:rsid w:val="0075751B"/>
    <w:rsid w:val="00760F84"/>
    <w:rsid w:val="00761359"/>
    <w:rsid w:val="007626D3"/>
    <w:rsid w:val="007627EF"/>
    <w:rsid w:val="00763022"/>
    <w:rsid w:val="007636AE"/>
    <w:rsid w:val="00764469"/>
    <w:rsid w:val="00764B71"/>
    <w:rsid w:val="00764D80"/>
    <w:rsid w:val="0076511C"/>
    <w:rsid w:val="00765129"/>
    <w:rsid w:val="0076551D"/>
    <w:rsid w:val="007656CA"/>
    <w:rsid w:val="007657FE"/>
    <w:rsid w:val="007658D7"/>
    <w:rsid w:val="007660C1"/>
    <w:rsid w:val="007669F4"/>
    <w:rsid w:val="00770199"/>
    <w:rsid w:val="00770377"/>
    <w:rsid w:val="00770A6F"/>
    <w:rsid w:val="00770F21"/>
    <w:rsid w:val="0077156D"/>
    <w:rsid w:val="00771674"/>
    <w:rsid w:val="00771E7B"/>
    <w:rsid w:val="00772621"/>
    <w:rsid w:val="007729A3"/>
    <w:rsid w:val="00773530"/>
    <w:rsid w:val="0077430E"/>
    <w:rsid w:val="007745C4"/>
    <w:rsid w:val="007749C6"/>
    <w:rsid w:val="00774C73"/>
    <w:rsid w:val="0077517D"/>
    <w:rsid w:val="007755BC"/>
    <w:rsid w:val="007756B9"/>
    <w:rsid w:val="0077572E"/>
    <w:rsid w:val="00775AA5"/>
    <w:rsid w:val="0077672B"/>
    <w:rsid w:val="007770EE"/>
    <w:rsid w:val="007774D0"/>
    <w:rsid w:val="00777FD3"/>
    <w:rsid w:val="00780002"/>
    <w:rsid w:val="007807D3"/>
    <w:rsid w:val="007810D5"/>
    <w:rsid w:val="007824EE"/>
    <w:rsid w:val="00782AD4"/>
    <w:rsid w:val="00782E3B"/>
    <w:rsid w:val="0078395C"/>
    <w:rsid w:val="00783F94"/>
    <w:rsid w:val="00783FEB"/>
    <w:rsid w:val="0078413E"/>
    <w:rsid w:val="00784953"/>
    <w:rsid w:val="007858CB"/>
    <w:rsid w:val="00785E3C"/>
    <w:rsid w:val="00787F02"/>
    <w:rsid w:val="00790A64"/>
    <w:rsid w:val="00791140"/>
    <w:rsid w:val="0079153C"/>
    <w:rsid w:val="00791976"/>
    <w:rsid w:val="00791AC8"/>
    <w:rsid w:val="00791C8A"/>
    <w:rsid w:val="00792F4E"/>
    <w:rsid w:val="0079331C"/>
    <w:rsid w:val="00793D18"/>
    <w:rsid w:val="00793F08"/>
    <w:rsid w:val="0079406A"/>
    <w:rsid w:val="0079427A"/>
    <w:rsid w:val="00794F58"/>
    <w:rsid w:val="007950CA"/>
    <w:rsid w:val="0079534B"/>
    <w:rsid w:val="007959B2"/>
    <w:rsid w:val="00795C9F"/>
    <w:rsid w:val="00795F8D"/>
    <w:rsid w:val="00796D88"/>
    <w:rsid w:val="007A0CD8"/>
    <w:rsid w:val="007A173D"/>
    <w:rsid w:val="007A3E9A"/>
    <w:rsid w:val="007A4308"/>
    <w:rsid w:val="007A4509"/>
    <w:rsid w:val="007A48A8"/>
    <w:rsid w:val="007A4DD3"/>
    <w:rsid w:val="007A50C3"/>
    <w:rsid w:val="007A5BB7"/>
    <w:rsid w:val="007A5D55"/>
    <w:rsid w:val="007A75BD"/>
    <w:rsid w:val="007A76D2"/>
    <w:rsid w:val="007A7862"/>
    <w:rsid w:val="007B0235"/>
    <w:rsid w:val="007B066C"/>
    <w:rsid w:val="007B0E50"/>
    <w:rsid w:val="007B1085"/>
    <w:rsid w:val="007B1096"/>
    <w:rsid w:val="007B2325"/>
    <w:rsid w:val="007B27D1"/>
    <w:rsid w:val="007B351C"/>
    <w:rsid w:val="007B3D79"/>
    <w:rsid w:val="007B5220"/>
    <w:rsid w:val="007B542F"/>
    <w:rsid w:val="007B54C3"/>
    <w:rsid w:val="007B5D90"/>
    <w:rsid w:val="007B5F53"/>
    <w:rsid w:val="007B7133"/>
    <w:rsid w:val="007B73C3"/>
    <w:rsid w:val="007B7D81"/>
    <w:rsid w:val="007C00FB"/>
    <w:rsid w:val="007C075E"/>
    <w:rsid w:val="007C10DA"/>
    <w:rsid w:val="007C1B5D"/>
    <w:rsid w:val="007C1ECD"/>
    <w:rsid w:val="007C3338"/>
    <w:rsid w:val="007C3EFC"/>
    <w:rsid w:val="007C4D76"/>
    <w:rsid w:val="007C5B64"/>
    <w:rsid w:val="007C5C19"/>
    <w:rsid w:val="007C5DBB"/>
    <w:rsid w:val="007C63CC"/>
    <w:rsid w:val="007C6507"/>
    <w:rsid w:val="007C6ADA"/>
    <w:rsid w:val="007C71D1"/>
    <w:rsid w:val="007C770E"/>
    <w:rsid w:val="007C7873"/>
    <w:rsid w:val="007C7920"/>
    <w:rsid w:val="007D01D9"/>
    <w:rsid w:val="007D0D4C"/>
    <w:rsid w:val="007D1193"/>
    <w:rsid w:val="007D14CA"/>
    <w:rsid w:val="007D2252"/>
    <w:rsid w:val="007D2BD1"/>
    <w:rsid w:val="007D34BF"/>
    <w:rsid w:val="007D4E8A"/>
    <w:rsid w:val="007D5002"/>
    <w:rsid w:val="007D557D"/>
    <w:rsid w:val="007D6F77"/>
    <w:rsid w:val="007E0C76"/>
    <w:rsid w:val="007E0E90"/>
    <w:rsid w:val="007E3FE8"/>
    <w:rsid w:val="007E406A"/>
    <w:rsid w:val="007E4B42"/>
    <w:rsid w:val="007E4E0F"/>
    <w:rsid w:val="007E50E9"/>
    <w:rsid w:val="007E542B"/>
    <w:rsid w:val="007E652F"/>
    <w:rsid w:val="007E68F0"/>
    <w:rsid w:val="007E7158"/>
    <w:rsid w:val="007F0466"/>
    <w:rsid w:val="007F06D0"/>
    <w:rsid w:val="007F0BE4"/>
    <w:rsid w:val="007F0C8C"/>
    <w:rsid w:val="007F0F34"/>
    <w:rsid w:val="007F0F70"/>
    <w:rsid w:val="007F0FAE"/>
    <w:rsid w:val="007F0FD5"/>
    <w:rsid w:val="007F1652"/>
    <w:rsid w:val="007F217B"/>
    <w:rsid w:val="007F3413"/>
    <w:rsid w:val="007F3BFE"/>
    <w:rsid w:val="007F4608"/>
    <w:rsid w:val="007F5019"/>
    <w:rsid w:val="007F5148"/>
    <w:rsid w:val="007F564C"/>
    <w:rsid w:val="007F5D13"/>
    <w:rsid w:val="007F60C9"/>
    <w:rsid w:val="007F6A2F"/>
    <w:rsid w:val="007F7716"/>
    <w:rsid w:val="007F7B88"/>
    <w:rsid w:val="008004AB"/>
    <w:rsid w:val="00800821"/>
    <w:rsid w:val="008011A8"/>
    <w:rsid w:val="00803831"/>
    <w:rsid w:val="008058E6"/>
    <w:rsid w:val="00807274"/>
    <w:rsid w:val="00807A87"/>
    <w:rsid w:val="00810CD4"/>
    <w:rsid w:val="00810F32"/>
    <w:rsid w:val="008116A8"/>
    <w:rsid w:val="008118EA"/>
    <w:rsid w:val="00811A93"/>
    <w:rsid w:val="00811D47"/>
    <w:rsid w:val="008128BB"/>
    <w:rsid w:val="00813AC9"/>
    <w:rsid w:val="00814D1D"/>
    <w:rsid w:val="00814E78"/>
    <w:rsid w:val="00814F12"/>
    <w:rsid w:val="00815059"/>
    <w:rsid w:val="00816FAD"/>
    <w:rsid w:val="008178D4"/>
    <w:rsid w:val="00820A08"/>
    <w:rsid w:val="00820E92"/>
    <w:rsid w:val="00820F77"/>
    <w:rsid w:val="00822AA5"/>
    <w:rsid w:val="00823230"/>
    <w:rsid w:val="0082383A"/>
    <w:rsid w:val="008239E0"/>
    <w:rsid w:val="00823A47"/>
    <w:rsid w:val="0082469E"/>
    <w:rsid w:val="00824842"/>
    <w:rsid w:val="0082491B"/>
    <w:rsid w:val="00826D8F"/>
    <w:rsid w:val="00827670"/>
    <w:rsid w:val="00830A61"/>
    <w:rsid w:val="008312E5"/>
    <w:rsid w:val="00831A5F"/>
    <w:rsid w:val="008331F5"/>
    <w:rsid w:val="00833D5E"/>
    <w:rsid w:val="00833F5F"/>
    <w:rsid w:val="00834AF8"/>
    <w:rsid w:val="00834C31"/>
    <w:rsid w:val="00835733"/>
    <w:rsid w:val="00835A39"/>
    <w:rsid w:val="00836AA4"/>
    <w:rsid w:val="0083712F"/>
    <w:rsid w:val="0084006A"/>
    <w:rsid w:val="00841E9D"/>
    <w:rsid w:val="00842498"/>
    <w:rsid w:val="00842943"/>
    <w:rsid w:val="00842E27"/>
    <w:rsid w:val="00844DAE"/>
    <w:rsid w:val="00844EDC"/>
    <w:rsid w:val="0084560E"/>
    <w:rsid w:val="008458D0"/>
    <w:rsid w:val="00845C60"/>
    <w:rsid w:val="00846596"/>
    <w:rsid w:val="008472C0"/>
    <w:rsid w:val="00850387"/>
    <w:rsid w:val="00851FB6"/>
    <w:rsid w:val="00853275"/>
    <w:rsid w:val="0085440F"/>
    <w:rsid w:val="0085503E"/>
    <w:rsid w:val="0085641A"/>
    <w:rsid w:val="00860983"/>
    <w:rsid w:val="00860D29"/>
    <w:rsid w:val="00861330"/>
    <w:rsid w:val="00861971"/>
    <w:rsid w:val="008619C9"/>
    <w:rsid w:val="00861AC9"/>
    <w:rsid w:val="00862643"/>
    <w:rsid w:val="0086319E"/>
    <w:rsid w:val="00864028"/>
    <w:rsid w:val="00865681"/>
    <w:rsid w:val="00865ABB"/>
    <w:rsid w:val="00865AC3"/>
    <w:rsid w:val="00866C4C"/>
    <w:rsid w:val="00867556"/>
    <w:rsid w:val="00871F3E"/>
    <w:rsid w:val="008724E2"/>
    <w:rsid w:val="00872838"/>
    <w:rsid w:val="00872A01"/>
    <w:rsid w:val="0087317C"/>
    <w:rsid w:val="00873A7D"/>
    <w:rsid w:val="0087483C"/>
    <w:rsid w:val="00874A67"/>
    <w:rsid w:val="008759B8"/>
    <w:rsid w:val="00875AC2"/>
    <w:rsid w:val="008762B0"/>
    <w:rsid w:val="00876804"/>
    <w:rsid w:val="0087723E"/>
    <w:rsid w:val="0087761F"/>
    <w:rsid w:val="00877717"/>
    <w:rsid w:val="00877EB6"/>
    <w:rsid w:val="00881943"/>
    <w:rsid w:val="00882AEA"/>
    <w:rsid w:val="00882D41"/>
    <w:rsid w:val="00882F15"/>
    <w:rsid w:val="00883F36"/>
    <w:rsid w:val="00884529"/>
    <w:rsid w:val="00884CC5"/>
    <w:rsid w:val="00885272"/>
    <w:rsid w:val="00885461"/>
    <w:rsid w:val="00885A2B"/>
    <w:rsid w:val="0088743D"/>
    <w:rsid w:val="0088758D"/>
    <w:rsid w:val="00890ACC"/>
    <w:rsid w:val="008922E8"/>
    <w:rsid w:val="008923D1"/>
    <w:rsid w:val="008924C6"/>
    <w:rsid w:val="00893051"/>
    <w:rsid w:val="0089310F"/>
    <w:rsid w:val="008938D1"/>
    <w:rsid w:val="00893924"/>
    <w:rsid w:val="008940EF"/>
    <w:rsid w:val="0089484B"/>
    <w:rsid w:val="00894D1A"/>
    <w:rsid w:val="00895350"/>
    <w:rsid w:val="008958A1"/>
    <w:rsid w:val="0089611B"/>
    <w:rsid w:val="00896590"/>
    <w:rsid w:val="00896C60"/>
    <w:rsid w:val="008A024B"/>
    <w:rsid w:val="008A320A"/>
    <w:rsid w:val="008A3681"/>
    <w:rsid w:val="008A3D6C"/>
    <w:rsid w:val="008A4E76"/>
    <w:rsid w:val="008A4FCC"/>
    <w:rsid w:val="008A56A0"/>
    <w:rsid w:val="008A5E3D"/>
    <w:rsid w:val="008A620E"/>
    <w:rsid w:val="008A6389"/>
    <w:rsid w:val="008A67C3"/>
    <w:rsid w:val="008A73C1"/>
    <w:rsid w:val="008B1F13"/>
    <w:rsid w:val="008B233D"/>
    <w:rsid w:val="008B23CC"/>
    <w:rsid w:val="008B3355"/>
    <w:rsid w:val="008B3938"/>
    <w:rsid w:val="008B40F9"/>
    <w:rsid w:val="008B4619"/>
    <w:rsid w:val="008B496F"/>
    <w:rsid w:val="008B508A"/>
    <w:rsid w:val="008B560B"/>
    <w:rsid w:val="008B5802"/>
    <w:rsid w:val="008B5AEB"/>
    <w:rsid w:val="008B5E7F"/>
    <w:rsid w:val="008B6209"/>
    <w:rsid w:val="008B6D14"/>
    <w:rsid w:val="008B79CD"/>
    <w:rsid w:val="008B7D62"/>
    <w:rsid w:val="008C0134"/>
    <w:rsid w:val="008C02BB"/>
    <w:rsid w:val="008C08F1"/>
    <w:rsid w:val="008C20E8"/>
    <w:rsid w:val="008C2603"/>
    <w:rsid w:val="008C29DF"/>
    <w:rsid w:val="008C2EF5"/>
    <w:rsid w:val="008C3A2E"/>
    <w:rsid w:val="008C43BE"/>
    <w:rsid w:val="008C4752"/>
    <w:rsid w:val="008C4E70"/>
    <w:rsid w:val="008C59E9"/>
    <w:rsid w:val="008C5AC4"/>
    <w:rsid w:val="008C6E2B"/>
    <w:rsid w:val="008C7AF0"/>
    <w:rsid w:val="008D0093"/>
    <w:rsid w:val="008D1976"/>
    <w:rsid w:val="008D263C"/>
    <w:rsid w:val="008D2D4A"/>
    <w:rsid w:val="008D3FB5"/>
    <w:rsid w:val="008D5160"/>
    <w:rsid w:val="008D54F2"/>
    <w:rsid w:val="008D56AC"/>
    <w:rsid w:val="008D5C38"/>
    <w:rsid w:val="008D736C"/>
    <w:rsid w:val="008E1577"/>
    <w:rsid w:val="008E2214"/>
    <w:rsid w:val="008E37F9"/>
    <w:rsid w:val="008E4122"/>
    <w:rsid w:val="008E4DCB"/>
    <w:rsid w:val="008E6AED"/>
    <w:rsid w:val="008E6D97"/>
    <w:rsid w:val="008E6F7E"/>
    <w:rsid w:val="008E6F86"/>
    <w:rsid w:val="008E7031"/>
    <w:rsid w:val="008E7286"/>
    <w:rsid w:val="008E7379"/>
    <w:rsid w:val="008F0C0B"/>
    <w:rsid w:val="008F0EC2"/>
    <w:rsid w:val="008F17F9"/>
    <w:rsid w:val="008F21CC"/>
    <w:rsid w:val="008F2317"/>
    <w:rsid w:val="008F2AAA"/>
    <w:rsid w:val="008F32BE"/>
    <w:rsid w:val="008F333E"/>
    <w:rsid w:val="008F3D21"/>
    <w:rsid w:val="008F3E82"/>
    <w:rsid w:val="008F4128"/>
    <w:rsid w:val="008F6113"/>
    <w:rsid w:val="008F69E0"/>
    <w:rsid w:val="009007A3"/>
    <w:rsid w:val="00901334"/>
    <w:rsid w:val="00901D51"/>
    <w:rsid w:val="00902154"/>
    <w:rsid w:val="009026BC"/>
    <w:rsid w:val="00902F79"/>
    <w:rsid w:val="00902F93"/>
    <w:rsid w:val="00903B23"/>
    <w:rsid w:val="00903E18"/>
    <w:rsid w:val="00903F4F"/>
    <w:rsid w:val="00904599"/>
    <w:rsid w:val="009046D4"/>
    <w:rsid w:val="00904F17"/>
    <w:rsid w:val="00905BF2"/>
    <w:rsid w:val="009062A5"/>
    <w:rsid w:val="009063DE"/>
    <w:rsid w:val="00906A05"/>
    <w:rsid w:val="00907B91"/>
    <w:rsid w:val="009108B7"/>
    <w:rsid w:val="0091117E"/>
    <w:rsid w:val="00911BA7"/>
    <w:rsid w:val="00911D5B"/>
    <w:rsid w:val="00912924"/>
    <w:rsid w:val="0091320D"/>
    <w:rsid w:val="00913284"/>
    <w:rsid w:val="00913435"/>
    <w:rsid w:val="00913901"/>
    <w:rsid w:val="0091448A"/>
    <w:rsid w:val="00915749"/>
    <w:rsid w:val="00915D68"/>
    <w:rsid w:val="00916906"/>
    <w:rsid w:val="0091699C"/>
    <w:rsid w:val="00916EFD"/>
    <w:rsid w:val="009177C1"/>
    <w:rsid w:val="00920170"/>
    <w:rsid w:val="009202A4"/>
    <w:rsid w:val="009209F4"/>
    <w:rsid w:val="00920DFC"/>
    <w:rsid w:val="0092140A"/>
    <w:rsid w:val="00921A09"/>
    <w:rsid w:val="0092267A"/>
    <w:rsid w:val="00922B88"/>
    <w:rsid w:val="00923DAC"/>
    <w:rsid w:val="0092470E"/>
    <w:rsid w:val="00924DF7"/>
    <w:rsid w:val="00925028"/>
    <w:rsid w:val="009258D0"/>
    <w:rsid w:val="0092590F"/>
    <w:rsid w:val="00926348"/>
    <w:rsid w:val="009266B4"/>
    <w:rsid w:val="00926801"/>
    <w:rsid w:val="009277C0"/>
    <w:rsid w:val="00930B17"/>
    <w:rsid w:val="00930ECC"/>
    <w:rsid w:val="009320E9"/>
    <w:rsid w:val="0093230A"/>
    <w:rsid w:val="009326DE"/>
    <w:rsid w:val="00932D01"/>
    <w:rsid w:val="009330E4"/>
    <w:rsid w:val="009340AF"/>
    <w:rsid w:val="00936145"/>
    <w:rsid w:val="00936E28"/>
    <w:rsid w:val="0093718C"/>
    <w:rsid w:val="0094018E"/>
    <w:rsid w:val="00941B6B"/>
    <w:rsid w:val="009428FA"/>
    <w:rsid w:val="009435BB"/>
    <w:rsid w:val="00943AF7"/>
    <w:rsid w:val="00943F49"/>
    <w:rsid w:val="009441DC"/>
    <w:rsid w:val="009455B5"/>
    <w:rsid w:val="00945614"/>
    <w:rsid w:val="00945EFE"/>
    <w:rsid w:val="009460CB"/>
    <w:rsid w:val="009461DC"/>
    <w:rsid w:val="009463DC"/>
    <w:rsid w:val="009502F3"/>
    <w:rsid w:val="00950586"/>
    <w:rsid w:val="009509A6"/>
    <w:rsid w:val="00951054"/>
    <w:rsid w:val="0095182B"/>
    <w:rsid w:val="00951C29"/>
    <w:rsid w:val="00952376"/>
    <w:rsid w:val="009526C9"/>
    <w:rsid w:val="00952858"/>
    <w:rsid w:val="00952CF8"/>
    <w:rsid w:val="00953259"/>
    <w:rsid w:val="00953699"/>
    <w:rsid w:val="00954695"/>
    <w:rsid w:val="00954E65"/>
    <w:rsid w:val="009551C2"/>
    <w:rsid w:val="0095527B"/>
    <w:rsid w:val="00955825"/>
    <w:rsid w:val="0095597F"/>
    <w:rsid w:val="00956C9C"/>
    <w:rsid w:val="00957CC7"/>
    <w:rsid w:val="009611F0"/>
    <w:rsid w:val="009617F3"/>
    <w:rsid w:val="00961B10"/>
    <w:rsid w:val="00961FFD"/>
    <w:rsid w:val="009628F0"/>
    <w:rsid w:val="0096290F"/>
    <w:rsid w:val="009632A0"/>
    <w:rsid w:val="00964C63"/>
    <w:rsid w:val="00965975"/>
    <w:rsid w:val="00965FAC"/>
    <w:rsid w:val="00967607"/>
    <w:rsid w:val="00970C40"/>
    <w:rsid w:val="0097138A"/>
    <w:rsid w:val="0097161E"/>
    <w:rsid w:val="0097197E"/>
    <w:rsid w:val="00971A24"/>
    <w:rsid w:val="00972EDB"/>
    <w:rsid w:val="00973DEE"/>
    <w:rsid w:val="00973EB8"/>
    <w:rsid w:val="00974DED"/>
    <w:rsid w:val="00974F03"/>
    <w:rsid w:val="009754DD"/>
    <w:rsid w:val="00975B83"/>
    <w:rsid w:val="009760E6"/>
    <w:rsid w:val="00976AF3"/>
    <w:rsid w:val="00976EBD"/>
    <w:rsid w:val="009770DA"/>
    <w:rsid w:val="00977206"/>
    <w:rsid w:val="00977CDE"/>
    <w:rsid w:val="00977F67"/>
    <w:rsid w:val="00980C01"/>
    <w:rsid w:val="009813A5"/>
    <w:rsid w:val="00982E1C"/>
    <w:rsid w:val="0098309B"/>
    <w:rsid w:val="00983131"/>
    <w:rsid w:val="00983586"/>
    <w:rsid w:val="00983ED6"/>
    <w:rsid w:val="0098409E"/>
    <w:rsid w:val="009845CF"/>
    <w:rsid w:val="00985231"/>
    <w:rsid w:val="00985520"/>
    <w:rsid w:val="00985B03"/>
    <w:rsid w:val="00985D70"/>
    <w:rsid w:val="009864D4"/>
    <w:rsid w:val="009864DB"/>
    <w:rsid w:val="00986E3F"/>
    <w:rsid w:val="0098739D"/>
    <w:rsid w:val="0099015B"/>
    <w:rsid w:val="009902EF"/>
    <w:rsid w:val="009920F0"/>
    <w:rsid w:val="00992355"/>
    <w:rsid w:val="00992A81"/>
    <w:rsid w:val="00992A8F"/>
    <w:rsid w:val="00992CAD"/>
    <w:rsid w:val="00993EC1"/>
    <w:rsid w:val="00993FC1"/>
    <w:rsid w:val="0099419F"/>
    <w:rsid w:val="00994644"/>
    <w:rsid w:val="00994BB3"/>
    <w:rsid w:val="0099502B"/>
    <w:rsid w:val="009956DA"/>
    <w:rsid w:val="009968B3"/>
    <w:rsid w:val="009975B9"/>
    <w:rsid w:val="00997747"/>
    <w:rsid w:val="009A0020"/>
    <w:rsid w:val="009A0227"/>
    <w:rsid w:val="009A161E"/>
    <w:rsid w:val="009A3B41"/>
    <w:rsid w:val="009A3EC9"/>
    <w:rsid w:val="009A3F8E"/>
    <w:rsid w:val="009A4218"/>
    <w:rsid w:val="009A4B71"/>
    <w:rsid w:val="009A5022"/>
    <w:rsid w:val="009A5785"/>
    <w:rsid w:val="009A5DAB"/>
    <w:rsid w:val="009A6837"/>
    <w:rsid w:val="009A770B"/>
    <w:rsid w:val="009A786F"/>
    <w:rsid w:val="009B1C77"/>
    <w:rsid w:val="009B347D"/>
    <w:rsid w:val="009B3DB8"/>
    <w:rsid w:val="009B4B26"/>
    <w:rsid w:val="009B4CA5"/>
    <w:rsid w:val="009B622C"/>
    <w:rsid w:val="009B6E70"/>
    <w:rsid w:val="009B72C6"/>
    <w:rsid w:val="009B748E"/>
    <w:rsid w:val="009C01E9"/>
    <w:rsid w:val="009C0505"/>
    <w:rsid w:val="009C0553"/>
    <w:rsid w:val="009C2052"/>
    <w:rsid w:val="009C2144"/>
    <w:rsid w:val="009C2300"/>
    <w:rsid w:val="009C2604"/>
    <w:rsid w:val="009C33C4"/>
    <w:rsid w:val="009C4396"/>
    <w:rsid w:val="009C4EE3"/>
    <w:rsid w:val="009C5518"/>
    <w:rsid w:val="009C64A7"/>
    <w:rsid w:val="009C72A2"/>
    <w:rsid w:val="009C73DC"/>
    <w:rsid w:val="009C748F"/>
    <w:rsid w:val="009C7646"/>
    <w:rsid w:val="009C7CC4"/>
    <w:rsid w:val="009D00E0"/>
    <w:rsid w:val="009D00E1"/>
    <w:rsid w:val="009D0562"/>
    <w:rsid w:val="009D081F"/>
    <w:rsid w:val="009D0BD8"/>
    <w:rsid w:val="009D0E6A"/>
    <w:rsid w:val="009D16E2"/>
    <w:rsid w:val="009D1EEE"/>
    <w:rsid w:val="009D2A5A"/>
    <w:rsid w:val="009D4582"/>
    <w:rsid w:val="009D54EF"/>
    <w:rsid w:val="009D5508"/>
    <w:rsid w:val="009D5689"/>
    <w:rsid w:val="009D5D42"/>
    <w:rsid w:val="009E0E26"/>
    <w:rsid w:val="009E121D"/>
    <w:rsid w:val="009E2737"/>
    <w:rsid w:val="009E33D6"/>
    <w:rsid w:val="009E36B9"/>
    <w:rsid w:val="009E4AB7"/>
    <w:rsid w:val="009E5FA0"/>
    <w:rsid w:val="009E668A"/>
    <w:rsid w:val="009E679A"/>
    <w:rsid w:val="009F0089"/>
    <w:rsid w:val="009F07AD"/>
    <w:rsid w:val="009F165E"/>
    <w:rsid w:val="009F21BD"/>
    <w:rsid w:val="009F2307"/>
    <w:rsid w:val="009F2485"/>
    <w:rsid w:val="009F28C5"/>
    <w:rsid w:val="009F28E3"/>
    <w:rsid w:val="009F31CC"/>
    <w:rsid w:val="009F3605"/>
    <w:rsid w:val="009F3DFF"/>
    <w:rsid w:val="009F44C5"/>
    <w:rsid w:val="009F6195"/>
    <w:rsid w:val="009F6FBB"/>
    <w:rsid w:val="009F77B2"/>
    <w:rsid w:val="009F7DBF"/>
    <w:rsid w:val="00A02F78"/>
    <w:rsid w:val="00A03086"/>
    <w:rsid w:val="00A037B9"/>
    <w:rsid w:val="00A03B28"/>
    <w:rsid w:val="00A04462"/>
    <w:rsid w:val="00A05137"/>
    <w:rsid w:val="00A05ADB"/>
    <w:rsid w:val="00A060D3"/>
    <w:rsid w:val="00A062BF"/>
    <w:rsid w:val="00A066EB"/>
    <w:rsid w:val="00A06C17"/>
    <w:rsid w:val="00A071C4"/>
    <w:rsid w:val="00A07A3D"/>
    <w:rsid w:val="00A10585"/>
    <w:rsid w:val="00A122B2"/>
    <w:rsid w:val="00A12BF7"/>
    <w:rsid w:val="00A1359C"/>
    <w:rsid w:val="00A13756"/>
    <w:rsid w:val="00A13EB0"/>
    <w:rsid w:val="00A142E0"/>
    <w:rsid w:val="00A143AE"/>
    <w:rsid w:val="00A148F2"/>
    <w:rsid w:val="00A14E73"/>
    <w:rsid w:val="00A151EC"/>
    <w:rsid w:val="00A15263"/>
    <w:rsid w:val="00A15D79"/>
    <w:rsid w:val="00A164B5"/>
    <w:rsid w:val="00A16724"/>
    <w:rsid w:val="00A16753"/>
    <w:rsid w:val="00A16C79"/>
    <w:rsid w:val="00A17BA8"/>
    <w:rsid w:val="00A17C71"/>
    <w:rsid w:val="00A20C15"/>
    <w:rsid w:val="00A20C54"/>
    <w:rsid w:val="00A219E6"/>
    <w:rsid w:val="00A21F72"/>
    <w:rsid w:val="00A22499"/>
    <w:rsid w:val="00A225AC"/>
    <w:rsid w:val="00A22931"/>
    <w:rsid w:val="00A22B2E"/>
    <w:rsid w:val="00A23E89"/>
    <w:rsid w:val="00A2470D"/>
    <w:rsid w:val="00A24FC7"/>
    <w:rsid w:val="00A261AF"/>
    <w:rsid w:val="00A265C2"/>
    <w:rsid w:val="00A26BAA"/>
    <w:rsid w:val="00A26FFA"/>
    <w:rsid w:val="00A27DEC"/>
    <w:rsid w:val="00A27EE7"/>
    <w:rsid w:val="00A30019"/>
    <w:rsid w:val="00A308BA"/>
    <w:rsid w:val="00A30E2B"/>
    <w:rsid w:val="00A312E6"/>
    <w:rsid w:val="00A316DA"/>
    <w:rsid w:val="00A3184C"/>
    <w:rsid w:val="00A31ECE"/>
    <w:rsid w:val="00A32360"/>
    <w:rsid w:val="00A32A17"/>
    <w:rsid w:val="00A337A9"/>
    <w:rsid w:val="00A33EE1"/>
    <w:rsid w:val="00A33F87"/>
    <w:rsid w:val="00A34141"/>
    <w:rsid w:val="00A3465D"/>
    <w:rsid w:val="00A3492E"/>
    <w:rsid w:val="00A352B6"/>
    <w:rsid w:val="00A36951"/>
    <w:rsid w:val="00A36B98"/>
    <w:rsid w:val="00A36C13"/>
    <w:rsid w:val="00A36D4D"/>
    <w:rsid w:val="00A37804"/>
    <w:rsid w:val="00A37CC1"/>
    <w:rsid w:val="00A37E4F"/>
    <w:rsid w:val="00A37EA4"/>
    <w:rsid w:val="00A4000D"/>
    <w:rsid w:val="00A40091"/>
    <w:rsid w:val="00A4034F"/>
    <w:rsid w:val="00A40598"/>
    <w:rsid w:val="00A417FA"/>
    <w:rsid w:val="00A41956"/>
    <w:rsid w:val="00A42465"/>
    <w:rsid w:val="00A42772"/>
    <w:rsid w:val="00A42CB4"/>
    <w:rsid w:val="00A42DCD"/>
    <w:rsid w:val="00A42FF8"/>
    <w:rsid w:val="00A43185"/>
    <w:rsid w:val="00A44198"/>
    <w:rsid w:val="00A44320"/>
    <w:rsid w:val="00A445B5"/>
    <w:rsid w:val="00A4667C"/>
    <w:rsid w:val="00A474F7"/>
    <w:rsid w:val="00A4783F"/>
    <w:rsid w:val="00A47A8A"/>
    <w:rsid w:val="00A47E56"/>
    <w:rsid w:val="00A500AA"/>
    <w:rsid w:val="00A510E3"/>
    <w:rsid w:val="00A51612"/>
    <w:rsid w:val="00A51A4B"/>
    <w:rsid w:val="00A534EC"/>
    <w:rsid w:val="00A53951"/>
    <w:rsid w:val="00A5422E"/>
    <w:rsid w:val="00A542D3"/>
    <w:rsid w:val="00A5439C"/>
    <w:rsid w:val="00A54AC8"/>
    <w:rsid w:val="00A54DF8"/>
    <w:rsid w:val="00A55D77"/>
    <w:rsid w:val="00A55F2A"/>
    <w:rsid w:val="00A55F4E"/>
    <w:rsid w:val="00A56515"/>
    <w:rsid w:val="00A56616"/>
    <w:rsid w:val="00A56831"/>
    <w:rsid w:val="00A577F3"/>
    <w:rsid w:val="00A57891"/>
    <w:rsid w:val="00A60313"/>
    <w:rsid w:val="00A60765"/>
    <w:rsid w:val="00A60C1B"/>
    <w:rsid w:val="00A6120B"/>
    <w:rsid w:val="00A61E6E"/>
    <w:rsid w:val="00A62F14"/>
    <w:rsid w:val="00A63034"/>
    <w:rsid w:val="00A63866"/>
    <w:rsid w:val="00A63B2C"/>
    <w:rsid w:val="00A63BAB"/>
    <w:rsid w:val="00A63F8F"/>
    <w:rsid w:val="00A641E1"/>
    <w:rsid w:val="00A64E54"/>
    <w:rsid w:val="00A654EC"/>
    <w:rsid w:val="00A65A45"/>
    <w:rsid w:val="00A65B6E"/>
    <w:rsid w:val="00A65BFC"/>
    <w:rsid w:val="00A65C1F"/>
    <w:rsid w:val="00A65D93"/>
    <w:rsid w:val="00A663D4"/>
    <w:rsid w:val="00A6699F"/>
    <w:rsid w:val="00A678F8"/>
    <w:rsid w:val="00A70150"/>
    <w:rsid w:val="00A70197"/>
    <w:rsid w:val="00A701B0"/>
    <w:rsid w:val="00A708C2"/>
    <w:rsid w:val="00A709CF"/>
    <w:rsid w:val="00A71F88"/>
    <w:rsid w:val="00A7207F"/>
    <w:rsid w:val="00A73516"/>
    <w:rsid w:val="00A73D83"/>
    <w:rsid w:val="00A7674C"/>
    <w:rsid w:val="00A76B2C"/>
    <w:rsid w:val="00A7714E"/>
    <w:rsid w:val="00A777D3"/>
    <w:rsid w:val="00A77A71"/>
    <w:rsid w:val="00A77AFC"/>
    <w:rsid w:val="00A80A8C"/>
    <w:rsid w:val="00A80F67"/>
    <w:rsid w:val="00A81776"/>
    <w:rsid w:val="00A81A8A"/>
    <w:rsid w:val="00A81FEF"/>
    <w:rsid w:val="00A82FEF"/>
    <w:rsid w:val="00A83202"/>
    <w:rsid w:val="00A8329F"/>
    <w:rsid w:val="00A83AE0"/>
    <w:rsid w:val="00A84211"/>
    <w:rsid w:val="00A84B69"/>
    <w:rsid w:val="00A84DC3"/>
    <w:rsid w:val="00A84F10"/>
    <w:rsid w:val="00A85370"/>
    <w:rsid w:val="00A85745"/>
    <w:rsid w:val="00A85883"/>
    <w:rsid w:val="00A8603D"/>
    <w:rsid w:val="00A8613D"/>
    <w:rsid w:val="00A86DF8"/>
    <w:rsid w:val="00A872EF"/>
    <w:rsid w:val="00A9038E"/>
    <w:rsid w:val="00A904E0"/>
    <w:rsid w:val="00A90A33"/>
    <w:rsid w:val="00A90FEB"/>
    <w:rsid w:val="00A93C73"/>
    <w:rsid w:val="00A93CB1"/>
    <w:rsid w:val="00A93F5F"/>
    <w:rsid w:val="00A9450B"/>
    <w:rsid w:val="00A95385"/>
    <w:rsid w:val="00A95C54"/>
    <w:rsid w:val="00A95E12"/>
    <w:rsid w:val="00A96DD3"/>
    <w:rsid w:val="00A9771C"/>
    <w:rsid w:val="00A97A1E"/>
    <w:rsid w:val="00A97C40"/>
    <w:rsid w:val="00AA2058"/>
    <w:rsid w:val="00AA2252"/>
    <w:rsid w:val="00AA28E4"/>
    <w:rsid w:val="00AA2CD5"/>
    <w:rsid w:val="00AA2F70"/>
    <w:rsid w:val="00AA3723"/>
    <w:rsid w:val="00AA4289"/>
    <w:rsid w:val="00AA44E1"/>
    <w:rsid w:val="00AA4521"/>
    <w:rsid w:val="00AA4677"/>
    <w:rsid w:val="00AA4B65"/>
    <w:rsid w:val="00AA4FB2"/>
    <w:rsid w:val="00AA525E"/>
    <w:rsid w:val="00AA540E"/>
    <w:rsid w:val="00AA5B53"/>
    <w:rsid w:val="00AA5BD9"/>
    <w:rsid w:val="00AA6047"/>
    <w:rsid w:val="00AA6091"/>
    <w:rsid w:val="00AA694F"/>
    <w:rsid w:val="00AB00A0"/>
    <w:rsid w:val="00AB0131"/>
    <w:rsid w:val="00AB04BF"/>
    <w:rsid w:val="00AB0658"/>
    <w:rsid w:val="00AB2FFF"/>
    <w:rsid w:val="00AB30F6"/>
    <w:rsid w:val="00AB3E07"/>
    <w:rsid w:val="00AB4644"/>
    <w:rsid w:val="00AB49D1"/>
    <w:rsid w:val="00AB56AB"/>
    <w:rsid w:val="00AB5917"/>
    <w:rsid w:val="00AB60A8"/>
    <w:rsid w:val="00AB7B63"/>
    <w:rsid w:val="00AC06DA"/>
    <w:rsid w:val="00AC1989"/>
    <w:rsid w:val="00AC1E24"/>
    <w:rsid w:val="00AC2134"/>
    <w:rsid w:val="00AC2AD8"/>
    <w:rsid w:val="00AC2D25"/>
    <w:rsid w:val="00AC405C"/>
    <w:rsid w:val="00AC4976"/>
    <w:rsid w:val="00AC498A"/>
    <w:rsid w:val="00AC4B4A"/>
    <w:rsid w:val="00AC5947"/>
    <w:rsid w:val="00AC76F8"/>
    <w:rsid w:val="00AC7D3B"/>
    <w:rsid w:val="00AD15AE"/>
    <w:rsid w:val="00AD27A5"/>
    <w:rsid w:val="00AD2D95"/>
    <w:rsid w:val="00AD2F72"/>
    <w:rsid w:val="00AD3D3A"/>
    <w:rsid w:val="00AD49E5"/>
    <w:rsid w:val="00AD4F51"/>
    <w:rsid w:val="00AD5045"/>
    <w:rsid w:val="00AD57F9"/>
    <w:rsid w:val="00AD613B"/>
    <w:rsid w:val="00AD7370"/>
    <w:rsid w:val="00AD770C"/>
    <w:rsid w:val="00AD7DA4"/>
    <w:rsid w:val="00AD7DB8"/>
    <w:rsid w:val="00AE1219"/>
    <w:rsid w:val="00AE122A"/>
    <w:rsid w:val="00AE1561"/>
    <w:rsid w:val="00AE15BE"/>
    <w:rsid w:val="00AE190B"/>
    <w:rsid w:val="00AE2046"/>
    <w:rsid w:val="00AE2843"/>
    <w:rsid w:val="00AE2AB9"/>
    <w:rsid w:val="00AE383E"/>
    <w:rsid w:val="00AE3D2F"/>
    <w:rsid w:val="00AE430B"/>
    <w:rsid w:val="00AE518A"/>
    <w:rsid w:val="00AE560A"/>
    <w:rsid w:val="00AE5BB6"/>
    <w:rsid w:val="00AE5D36"/>
    <w:rsid w:val="00AE6239"/>
    <w:rsid w:val="00AE70E9"/>
    <w:rsid w:val="00AE7705"/>
    <w:rsid w:val="00AE7841"/>
    <w:rsid w:val="00AE78DE"/>
    <w:rsid w:val="00AF0236"/>
    <w:rsid w:val="00AF08DC"/>
    <w:rsid w:val="00AF16E3"/>
    <w:rsid w:val="00AF18CC"/>
    <w:rsid w:val="00AF1936"/>
    <w:rsid w:val="00AF1DA8"/>
    <w:rsid w:val="00AF2D91"/>
    <w:rsid w:val="00AF40EB"/>
    <w:rsid w:val="00AF4351"/>
    <w:rsid w:val="00AF4981"/>
    <w:rsid w:val="00AF4F28"/>
    <w:rsid w:val="00AF4FD2"/>
    <w:rsid w:val="00AF508F"/>
    <w:rsid w:val="00AF63BA"/>
    <w:rsid w:val="00AF63DE"/>
    <w:rsid w:val="00AF65E8"/>
    <w:rsid w:val="00AF78DA"/>
    <w:rsid w:val="00AF7FFB"/>
    <w:rsid w:val="00B0069B"/>
    <w:rsid w:val="00B00E36"/>
    <w:rsid w:val="00B01744"/>
    <w:rsid w:val="00B01CD1"/>
    <w:rsid w:val="00B01E52"/>
    <w:rsid w:val="00B025E2"/>
    <w:rsid w:val="00B03E6A"/>
    <w:rsid w:val="00B04D28"/>
    <w:rsid w:val="00B059AD"/>
    <w:rsid w:val="00B07776"/>
    <w:rsid w:val="00B07CA4"/>
    <w:rsid w:val="00B07FF9"/>
    <w:rsid w:val="00B105A5"/>
    <w:rsid w:val="00B12C0A"/>
    <w:rsid w:val="00B1378E"/>
    <w:rsid w:val="00B13957"/>
    <w:rsid w:val="00B13D50"/>
    <w:rsid w:val="00B1411A"/>
    <w:rsid w:val="00B14174"/>
    <w:rsid w:val="00B14CF6"/>
    <w:rsid w:val="00B15178"/>
    <w:rsid w:val="00B157AA"/>
    <w:rsid w:val="00B16443"/>
    <w:rsid w:val="00B16C1B"/>
    <w:rsid w:val="00B20F2C"/>
    <w:rsid w:val="00B211A8"/>
    <w:rsid w:val="00B214AE"/>
    <w:rsid w:val="00B21B53"/>
    <w:rsid w:val="00B222DA"/>
    <w:rsid w:val="00B225E6"/>
    <w:rsid w:val="00B23C58"/>
    <w:rsid w:val="00B23D37"/>
    <w:rsid w:val="00B25452"/>
    <w:rsid w:val="00B257E4"/>
    <w:rsid w:val="00B25B14"/>
    <w:rsid w:val="00B26233"/>
    <w:rsid w:val="00B26877"/>
    <w:rsid w:val="00B26DC6"/>
    <w:rsid w:val="00B30908"/>
    <w:rsid w:val="00B30EE7"/>
    <w:rsid w:val="00B318B8"/>
    <w:rsid w:val="00B31B60"/>
    <w:rsid w:val="00B31F0E"/>
    <w:rsid w:val="00B32872"/>
    <w:rsid w:val="00B3360F"/>
    <w:rsid w:val="00B33A1B"/>
    <w:rsid w:val="00B34050"/>
    <w:rsid w:val="00B354F2"/>
    <w:rsid w:val="00B37194"/>
    <w:rsid w:val="00B37323"/>
    <w:rsid w:val="00B37D3B"/>
    <w:rsid w:val="00B41644"/>
    <w:rsid w:val="00B42DC5"/>
    <w:rsid w:val="00B438AB"/>
    <w:rsid w:val="00B43B99"/>
    <w:rsid w:val="00B450A0"/>
    <w:rsid w:val="00B4593D"/>
    <w:rsid w:val="00B46970"/>
    <w:rsid w:val="00B469A0"/>
    <w:rsid w:val="00B469CF"/>
    <w:rsid w:val="00B47705"/>
    <w:rsid w:val="00B47CAB"/>
    <w:rsid w:val="00B5006F"/>
    <w:rsid w:val="00B524A1"/>
    <w:rsid w:val="00B52515"/>
    <w:rsid w:val="00B52AAC"/>
    <w:rsid w:val="00B52AAF"/>
    <w:rsid w:val="00B53D52"/>
    <w:rsid w:val="00B54926"/>
    <w:rsid w:val="00B54B76"/>
    <w:rsid w:val="00B54C05"/>
    <w:rsid w:val="00B550F9"/>
    <w:rsid w:val="00B5555A"/>
    <w:rsid w:val="00B55923"/>
    <w:rsid w:val="00B56482"/>
    <w:rsid w:val="00B56AFB"/>
    <w:rsid w:val="00B602C3"/>
    <w:rsid w:val="00B602D7"/>
    <w:rsid w:val="00B60465"/>
    <w:rsid w:val="00B60BE8"/>
    <w:rsid w:val="00B60E48"/>
    <w:rsid w:val="00B60F50"/>
    <w:rsid w:val="00B62791"/>
    <w:rsid w:val="00B62ECF"/>
    <w:rsid w:val="00B62EE8"/>
    <w:rsid w:val="00B6355F"/>
    <w:rsid w:val="00B636A0"/>
    <w:rsid w:val="00B63870"/>
    <w:rsid w:val="00B63B69"/>
    <w:rsid w:val="00B640E3"/>
    <w:rsid w:val="00B658F3"/>
    <w:rsid w:val="00B672AF"/>
    <w:rsid w:val="00B672FB"/>
    <w:rsid w:val="00B677BB"/>
    <w:rsid w:val="00B6783C"/>
    <w:rsid w:val="00B700CD"/>
    <w:rsid w:val="00B70964"/>
    <w:rsid w:val="00B712E3"/>
    <w:rsid w:val="00B71E4B"/>
    <w:rsid w:val="00B720D8"/>
    <w:rsid w:val="00B7253F"/>
    <w:rsid w:val="00B729BB"/>
    <w:rsid w:val="00B734CD"/>
    <w:rsid w:val="00B73964"/>
    <w:rsid w:val="00B73CFF"/>
    <w:rsid w:val="00B7454A"/>
    <w:rsid w:val="00B74628"/>
    <w:rsid w:val="00B74CD3"/>
    <w:rsid w:val="00B75C22"/>
    <w:rsid w:val="00B75E63"/>
    <w:rsid w:val="00B7700A"/>
    <w:rsid w:val="00B771CD"/>
    <w:rsid w:val="00B77556"/>
    <w:rsid w:val="00B8156F"/>
    <w:rsid w:val="00B81571"/>
    <w:rsid w:val="00B81B0E"/>
    <w:rsid w:val="00B81B9B"/>
    <w:rsid w:val="00B82F40"/>
    <w:rsid w:val="00B83307"/>
    <w:rsid w:val="00B83668"/>
    <w:rsid w:val="00B8500B"/>
    <w:rsid w:val="00B8524F"/>
    <w:rsid w:val="00B858C9"/>
    <w:rsid w:val="00B85F07"/>
    <w:rsid w:val="00B86985"/>
    <w:rsid w:val="00B86ACF"/>
    <w:rsid w:val="00B86E7C"/>
    <w:rsid w:val="00B8775E"/>
    <w:rsid w:val="00B87DB6"/>
    <w:rsid w:val="00B9016A"/>
    <w:rsid w:val="00B9018B"/>
    <w:rsid w:val="00B902E7"/>
    <w:rsid w:val="00B90546"/>
    <w:rsid w:val="00B905C0"/>
    <w:rsid w:val="00B905EC"/>
    <w:rsid w:val="00B90A07"/>
    <w:rsid w:val="00B9147D"/>
    <w:rsid w:val="00B917E2"/>
    <w:rsid w:val="00B91A29"/>
    <w:rsid w:val="00B92375"/>
    <w:rsid w:val="00B9292F"/>
    <w:rsid w:val="00B92C3B"/>
    <w:rsid w:val="00B92D1A"/>
    <w:rsid w:val="00B9341A"/>
    <w:rsid w:val="00B934F1"/>
    <w:rsid w:val="00B93662"/>
    <w:rsid w:val="00B93769"/>
    <w:rsid w:val="00B93F38"/>
    <w:rsid w:val="00B94461"/>
    <w:rsid w:val="00B95B48"/>
    <w:rsid w:val="00B96365"/>
    <w:rsid w:val="00B964BF"/>
    <w:rsid w:val="00B97AEE"/>
    <w:rsid w:val="00BA008F"/>
    <w:rsid w:val="00BA0247"/>
    <w:rsid w:val="00BA0842"/>
    <w:rsid w:val="00BA13D3"/>
    <w:rsid w:val="00BA150A"/>
    <w:rsid w:val="00BA16E9"/>
    <w:rsid w:val="00BA2B9F"/>
    <w:rsid w:val="00BA34B5"/>
    <w:rsid w:val="00BA351A"/>
    <w:rsid w:val="00BA3F36"/>
    <w:rsid w:val="00BA44B3"/>
    <w:rsid w:val="00BA48F9"/>
    <w:rsid w:val="00BA5C06"/>
    <w:rsid w:val="00BA5E21"/>
    <w:rsid w:val="00BA6BB3"/>
    <w:rsid w:val="00BA71FB"/>
    <w:rsid w:val="00BA725C"/>
    <w:rsid w:val="00BB190D"/>
    <w:rsid w:val="00BB21CD"/>
    <w:rsid w:val="00BB2319"/>
    <w:rsid w:val="00BB2AAA"/>
    <w:rsid w:val="00BB3908"/>
    <w:rsid w:val="00BB3E97"/>
    <w:rsid w:val="00BB4DA6"/>
    <w:rsid w:val="00BB5555"/>
    <w:rsid w:val="00BB567A"/>
    <w:rsid w:val="00BB64D8"/>
    <w:rsid w:val="00BB67E9"/>
    <w:rsid w:val="00BC0351"/>
    <w:rsid w:val="00BC0551"/>
    <w:rsid w:val="00BC0973"/>
    <w:rsid w:val="00BC0AFF"/>
    <w:rsid w:val="00BC0BAA"/>
    <w:rsid w:val="00BC2135"/>
    <w:rsid w:val="00BC286B"/>
    <w:rsid w:val="00BC2C80"/>
    <w:rsid w:val="00BC4168"/>
    <w:rsid w:val="00BC4414"/>
    <w:rsid w:val="00BC5285"/>
    <w:rsid w:val="00BC5AC8"/>
    <w:rsid w:val="00BC63A8"/>
    <w:rsid w:val="00BC6F72"/>
    <w:rsid w:val="00BC7024"/>
    <w:rsid w:val="00BC71D5"/>
    <w:rsid w:val="00BC7D27"/>
    <w:rsid w:val="00BD0675"/>
    <w:rsid w:val="00BD07FD"/>
    <w:rsid w:val="00BD1BC4"/>
    <w:rsid w:val="00BD1CD9"/>
    <w:rsid w:val="00BD2E7D"/>
    <w:rsid w:val="00BD3234"/>
    <w:rsid w:val="00BD339C"/>
    <w:rsid w:val="00BD3642"/>
    <w:rsid w:val="00BD53B8"/>
    <w:rsid w:val="00BD62B4"/>
    <w:rsid w:val="00BD6883"/>
    <w:rsid w:val="00BD6B39"/>
    <w:rsid w:val="00BD6B5B"/>
    <w:rsid w:val="00BD75A2"/>
    <w:rsid w:val="00BD771F"/>
    <w:rsid w:val="00BD7B7C"/>
    <w:rsid w:val="00BE070A"/>
    <w:rsid w:val="00BE08C3"/>
    <w:rsid w:val="00BE0D19"/>
    <w:rsid w:val="00BE1133"/>
    <w:rsid w:val="00BE1360"/>
    <w:rsid w:val="00BE15C9"/>
    <w:rsid w:val="00BE187A"/>
    <w:rsid w:val="00BE23BE"/>
    <w:rsid w:val="00BE2B79"/>
    <w:rsid w:val="00BE2D84"/>
    <w:rsid w:val="00BE4DF3"/>
    <w:rsid w:val="00BE4E04"/>
    <w:rsid w:val="00BE50B1"/>
    <w:rsid w:val="00BE5D60"/>
    <w:rsid w:val="00BE6526"/>
    <w:rsid w:val="00BE75F5"/>
    <w:rsid w:val="00BE782F"/>
    <w:rsid w:val="00BE7BE9"/>
    <w:rsid w:val="00BF03C4"/>
    <w:rsid w:val="00BF07A0"/>
    <w:rsid w:val="00BF1298"/>
    <w:rsid w:val="00BF162B"/>
    <w:rsid w:val="00BF16ED"/>
    <w:rsid w:val="00BF1AF9"/>
    <w:rsid w:val="00BF22BE"/>
    <w:rsid w:val="00BF2E4F"/>
    <w:rsid w:val="00BF3062"/>
    <w:rsid w:val="00BF47C2"/>
    <w:rsid w:val="00BF4EE7"/>
    <w:rsid w:val="00BF5789"/>
    <w:rsid w:val="00BF5FBF"/>
    <w:rsid w:val="00BF63D8"/>
    <w:rsid w:val="00BF6A8B"/>
    <w:rsid w:val="00BF6CFD"/>
    <w:rsid w:val="00BF6DB0"/>
    <w:rsid w:val="00BF7AA6"/>
    <w:rsid w:val="00BF7AC9"/>
    <w:rsid w:val="00BF7DD1"/>
    <w:rsid w:val="00C00444"/>
    <w:rsid w:val="00C00723"/>
    <w:rsid w:val="00C010D8"/>
    <w:rsid w:val="00C01A95"/>
    <w:rsid w:val="00C022B8"/>
    <w:rsid w:val="00C029EE"/>
    <w:rsid w:val="00C035B6"/>
    <w:rsid w:val="00C04710"/>
    <w:rsid w:val="00C04743"/>
    <w:rsid w:val="00C04E6D"/>
    <w:rsid w:val="00C04F86"/>
    <w:rsid w:val="00C0635D"/>
    <w:rsid w:val="00C06EA4"/>
    <w:rsid w:val="00C07356"/>
    <w:rsid w:val="00C1139D"/>
    <w:rsid w:val="00C11B0D"/>
    <w:rsid w:val="00C137C1"/>
    <w:rsid w:val="00C14127"/>
    <w:rsid w:val="00C1451B"/>
    <w:rsid w:val="00C1567B"/>
    <w:rsid w:val="00C15837"/>
    <w:rsid w:val="00C1641F"/>
    <w:rsid w:val="00C16CA1"/>
    <w:rsid w:val="00C17646"/>
    <w:rsid w:val="00C2139E"/>
    <w:rsid w:val="00C22090"/>
    <w:rsid w:val="00C238EB"/>
    <w:rsid w:val="00C23F3C"/>
    <w:rsid w:val="00C26161"/>
    <w:rsid w:val="00C26469"/>
    <w:rsid w:val="00C27CEC"/>
    <w:rsid w:val="00C302D6"/>
    <w:rsid w:val="00C3047E"/>
    <w:rsid w:val="00C304E9"/>
    <w:rsid w:val="00C31FB2"/>
    <w:rsid w:val="00C3254D"/>
    <w:rsid w:val="00C326CF"/>
    <w:rsid w:val="00C330E0"/>
    <w:rsid w:val="00C33C82"/>
    <w:rsid w:val="00C34380"/>
    <w:rsid w:val="00C344F6"/>
    <w:rsid w:val="00C34B1C"/>
    <w:rsid w:val="00C34DFB"/>
    <w:rsid w:val="00C3597C"/>
    <w:rsid w:val="00C368CC"/>
    <w:rsid w:val="00C40DF6"/>
    <w:rsid w:val="00C42173"/>
    <w:rsid w:val="00C45442"/>
    <w:rsid w:val="00C45DAF"/>
    <w:rsid w:val="00C4603B"/>
    <w:rsid w:val="00C46BD2"/>
    <w:rsid w:val="00C46E59"/>
    <w:rsid w:val="00C46F36"/>
    <w:rsid w:val="00C4746D"/>
    <w:rsid w:val="00C47790"/>
    <w:rsid w:val="00C503AA"/>
    <w:rsid w:val="00C50740"/>
    <w:rsid w:val="00C51118"/>
    <w:rsid w:val="00C5203D"/>
    <w:rsid w:val="00C527EF"/>
    <w:rsid w:val="00C52893"/>
    <w:rsid w:val="00C5346C"/>
    <w:rsid w:val="00C54D5A"/>
    <w:rsid w:val="00C56262"/>
    <w:rsid w:val="00C56642"/>
    <w:rsid w:val="00C568D2"/>
    <w:rsid w:val="00C569CB"/>
    <w:rsid w:val="00C56E3A"/>
    <w:rsid w:val="00C57467"/>
    <w:rsid w:val="00C57643"/>
    <w:rsid w:val="00C57BDD"/>
    <w:rsid w:val="00C57C80"/>
    <w:rsid w:val="00C57D49"/>
    <w:rsid w:val="00C57F6E"/>
    <w:rsid w:val="00C609A0"/>
    <w:rsid w:val="00C610A8"/>
    <w:rsid w:val="00C61450"/>
    <w:rsid w:val="00C61532"/>
    <w:rsid w:val="00C626A7"/>
    <w:rsid w:val="00C62C56"/>
    <w:rsid w:val="00C63659"/>
    <w:rsid w:val="00C65198"/>
    <w:rsid w:val="00C65202"/>
    <w:rsid w:val="00C6530D"/>
    <w:rsid w:val="00C662E3"/>
    <w:rsid w:val="00C66A32"/>
    <w:rsid w:val="00C70DA2"/>
    <w:rsid w:val="00C70E96"/>
    <w:rsid w:val="00C726AB"/>
    <w:rsid w:val="00C73ABD"/>
    <w:rsid w:val="00C740FF"/>
    <w:rsid w:val="00C74250"/>
    <w:rsid w:val="00C74857"/>
    <w:rsid w:val="00C7528D"/>
    <w:rsid w:val="00C758AD"/>
    <w:rsid w:val="00C761A2"/>
    <w:rsid w:val="00C777D1"/>
    <w:rsid w:val="00C80B97"/>
    <w:rsid w:val="00C80DEA"/>
    <w:rsid w:val="00C80F90"/>
    <w:rsid w:val="00C81197"/>
    <w:rsid w:val="00C8156E"/>
    <w:rsid w:val="00C81E9F"/>
    <w:rsid w:val="00C82070"/>
    <w:rsid w:val="00C828D3"/>
    <w:rsid w:val="00C82EF4"/>
    <w:rsid w:val="00C83789"/>
    <w:rsid w:val="00C83B39"/>
    <w:rsid w:val="00C83FE8"/>
    <w:rsid w:val="00C843EA"/>
    <w:rsid w:val="00C84A64"/>
    <w:rsid w:val="00C85B50"/>
    <w:rsid w:val="00C86E30"/>
    <w:rsid w:val="00C86E95"/>
    <w:rsid w:val="00C90E39"/>
    <w:rsid w:val="00C911B6"/>
    <w:rsid w:val="00C9143E"/>
    <w:rsid w:val="00C916F0"/>
    <w:rsid w:val="00C9224A"/>
    <w:rsid w:val="00C9295F"/>
    <w:rsid w:val="00C933DB"/>
    <w:rsid w:val="00C93BC1"/>
    <w:rsid w:val="00C93CF2"/>
    <w:rsid w:val="00C941FD"/>
    <w:rsid w:val="00C94226"/>
    <w:rsid w:val="00C9458C"/>
    <w:rsid w:val="00C952E0"/>
    <w:rsid w:val="00C95DE4"/>
    <w:rsid w:val="00C95ECF"/>
    <w:rsid w:val="00C966AF"/>
    <w:rsid w:val="00C9764E"/>
    <w:rsid w:val="00CA0B23"/>
    <w:rsid w:val="00CA1121"/>
    <w:rsid w:val="00CA1327"/>
    <w:rsid w:val="00CA1670"/>
    <w:rsid w:val="00CA194B"/>
    <w:rsid w:val="00CA2002"/>
    <w:rsid w:val="00CA254D"/>
    <w:rsid w:val="00CA28E6"/>
    <w:rsid w:val="00CA2DF7"/>
    <w:rsid w:val="00CA2F3C"/>
    <w:rsid w:val="00CA30B4"/>
    <w:rsid w:val="00CA4317"/>
    <w:rsid w:val="00CA4EC4"/>
    <w:rsid w:val="00CA5AD0"/>
    <w:rsid w:val="00CA6BE0"/>
    <w:rsid w:val="00CA7905"/>
    <w:rsid w:val="00CA7E35"/>
    <w:rsid w:val="00CB0B22"/>
    <w:rsid w:val="00CB0CAC"/>
    <w:rsid w:val="00CB23D9"/>
    <w:rsid w:val="00CB3B50"/>
    <w:rsid w:val="00CB41DC"/>
    <w:rsid w:val="00CB4500"/>
    <w:rsid w:val="00CB4EFA"/>
    <w:rsid w:val="00CB590B"/>
    <w:rsid w:val="00CB5ACB"/>
    <w:rsid w:val="00CB7304"/>
    <w:rsid w:val="00CB7950"/>
    <w:rsid w:val="00CC0397"/>
    <w:rsid w:val="00CC0640"/>
    <w:rsid w:val="00CC1163"/>
    <w:rsid w:val="00CC14A3"/>
    <w:rsid w:val="00CC17F5"/>
    <w:rsid w:val="00CC2683"/>
    <w:rsid w:val="00CC26B4"/>
    <w:rsid w:val="00CC306D"/>
    <w:rsid w:val="00CC3D88"/>
    <w:rsid w:val="00CC40B0"/>
    <w:rsid w:val="00CC4370"/>
    <w:rsid w:val="00CC5986"/>
    <w:rsid w:val="00CC5B65"/>
    <w:rsid w:val="00CC5B8F"/>
    <w:rsid w:val="00CC5D73"/>
    <w:rsid w:val="00CC5DFB"/>
    <w:rsid w:val="00CC5FE1"/>
    <w:rsid w:val="00CC674F"/>
    <w:rsid w:val="00CC6E14"/>
    <w:rsid w:val="00CC714A"/>
    <w:rsid w:val="00CC78AD"/>
    <w:rsid w:val="00CC7C7A"/>
    <w:rsid w:val="00CC7E3D"/>
    <w:rsid w:val="00CD1373"/>
    <w:rsid w:val="00CD1ABF"/>
    <w:rsid w:val="00CD222D"/>
    <w:rsid w:val="00CD320B"/>
    <w:rsid w:val="00CD351E"/>
    <w:rsid w:val="00CD3628"/>
    <w:rsid w:val="00CD3849"/>
    <w:rsid w:val="00CD3CAE"/>
    <w:rsid w:val="00CD5630"/>
    <w:rsid w:val="00CD7204"/>
    <w:rsid w:val="00CD7225"/>
    <w:rsid w:val="00CD755B"/>
    <w:rsid w:val="00CD75DC"/>
    <w:rsid w:val="00CE0B0B"/>
    <w:rsid w:val="00CE1EDB"/>
    <w:rsid w:val="00CE29BE"/>
    <w:rsid w:val="00CE2B83"/>
    <w:rsid w:val="00CE2C78"/>
    <w:rsid w:val="00CE326D"/>
    <w:rsid w:val="00CE356D"/>
    <w:rsid w:val="00CE441D"/>
    <w:rsid w:val="00CE4491"/>
    <w:rsid w:val="00CE4599"/>
    <w:rsid w:val="00CE4610"/>
    <w:rsid w:val="00CE5094"/>
    <w:rsid w:val="00CE585E"/>
    <w:rsid w:val="00CE70A4"/>
    <w:rsid w:val="00CE7142"/>
    <w:rsid w:val="00CE721D"/>
    <w:rsid w:val="00CE7498"/>
    <w:rsid w:val="00CE7D5B"/>
    <w:rsid w:val="00CF0702"/>
    <w:rsid w:val="00CF1139"/>
    <w:rsid w:val="00CF141C"/>
    <w:rsid w:val="00CF3EEC"/>
    <w:rsid w:val="00CF45EE"/>
    <w:rsid w:val="00CF4BCE"/>
    <w:rsid w:val="00CF5094"/>
    <w:rsid w:val="00CF6512"/>
    <w:rsid w:val="00CF6DC0"/>
    <w:rsid w:val="00CF78F3"/>
    <w:rsid w:val="00CF7B4B"/>
    <w:rsid w:val="00CF7CBC"/>
    <w:rsid w:val="00D00C88"/>
    <w:rsid w:val="00D00EBD"/>
    <w:rsid w:val="00D01130"/>
    <w:rsid w:val="00D0123E"/>
    <w:rsid w:val="00D0200F"/>
    <w:rsid w:val="00D020A7"/>
    <w:rsid w:val="00D0229F"/>
    <w:rsid w:val="00D02848"/>
    <w:rsid w:val="00D03262"/>
    <w:rsid w:val="00D03AD7"/>
    <w:rsid w:val="00D03F23"/>
    <w:rsid w:val="00D0414F"/>
    <w:rsid w:val="00D0422C"/>
    <w:rsid w:val="00D048B8"/>
    <w:rsid w:val="00D04B94"/>
    <w:rsid w:val="00D068D0"/>
    <w:rsid w:val="00D07369"/>
    <w:rsid w:val="00D10876"/>
    <w:rsid w:val="00D10CA1"/>
    <w:rsid w:val="00D12A9B"/>
    <w:rsid w:val="00D134C3"/>
    <w:rsid w:val="00D1397D"/>
    <w:rsid w:val="00D1590D"/>
    <w:rsid w:val="00D16D25"/>
    <w:rsid w:val="00D20A2C"/>
    <w:rsid w:val="00D20CDB"/>
    <w:rsid w:val="00D229A7"/>
    <w:rsid w:val="00D23B68"/>
    <w:rsid w:val="00D23C40"/>
    <w:rsid w:val="00D2451B"/>
    <w:rsid w:val="00D2482B"/>
    <w:rsid w:val="00D253B5"/>
    <w:rsid w:val="00D26CD6"/>
    <w:rsid w:val="00D2748B"/>
    <w:rsid w:val="00D3087F"/>
    <w:rsid w:val="00D310C0"/>
    <w:rsid w:val="00D316BC"/>
    <w:rsid w:val="00D31BED"/>
    <w:rsid w:val="00D32F8B"/>
    <w:rsid w:val="00D32FCB"/>
    <w:rsid w:val="00D33272"/>
    <w:rsid w:val="00D3350A"/>
    <w:rsid w:val="00D337F7"/>
    <w:rsid w:val="00D3381B"/>
    <w:rsid w:val="00D33A40"/>
    <w:rsid w:val="00D350BF"/>
    <w:rsid w:val="00D369A1"/>
    <w:rsid w:val="00D40196"/>
    <w:rsid w:val="00D40634"/>
    <w:rsid w:val="00D42E16"/>
    <w:rsid w:val="00D42FFC"/>
    <w:rsid w:val="00D430A7"/>
    <w:rsid w:val="00D4332C"/>
    <w:rsid w:val="00D43923"/>
    <w:rsid w:val="00D44F75"/>
    <w:rsid w:val="00D4516F"/>
    <w:rsid w:val="00D452BD"/>
    <w:rsid w:val="00D45F0A"/>
    <w:rsid w:val="00D464CD"/>
    <w:rsid w:val="00D4660D"/>
    <w:rsid w:val="00D470D4"/>
    <w:rsid w:val="00D475FB"/>
    <w:rsid w:val="00D47E70"/>
    <w:rsid w:val="00D47FBD"/>
    <w:rsid w:val="00D505EC"/>
    <w:rsid w:val="00D511E1"/>
    <w:rsid w:val="00D513A8"/>
    <w:rsid w:val="00D5142E"/>
    <w:rsid w:val="00D51B63"/>
    <w:rsid w:val="00D51C79"/>
    <w:rsid w:val="00D51CCF"/>
    <w:rsid w:val="00D53946"/>
    <w:rsid w:val="00D53AB2"/>
    <w:rsid w:val="00D53F74"/>
    <w:rsid w:val="00D54214"/>
    <w:rsid w:val="00D5454E"/>
    <w:rsid w:val="00D5486C"/>
    <w:rsid w:val="00D54E28"/>
    <w:rsid w:val="00D558DD"/>
    <w:rsid w:val="00D564F7"/>
    <w:rsid w:val="00D56C1F"/>
    <w:rsid w:val="00D57048"/>
    <w:rsid w:val="00D6025C"/>
    <w:rsid w:val="00D60BAD"/>
    <w:rsid w:val="00D630E6"/>
    <w:rsid w:val="00D63B81"/>
    <w:rsid w:val="00D6649D"/>
    <w:rsid w:val="00D67C29"/>
    <w:rsid w:val="00D67D0E"/>
    <w:rsid w:val="00D67FA0"/>
    <w:rsid w:val="00D70E4A"/>
    <w:rsid w:val="00D71163"/>
    <w:rsid w:val="00D71990"/>
    <w:rsid w:val="00D73E97"/>
    <w:rsid w:val="00D742F2"/>
    <w:rsid w:val="00D747A9"/>
    <w:rsid w:val="00D76DE9"/>
    <w:rsid w:val="00D77326"/>
    <w:rsid w:val="00D77D10"/>
    <w:rsid w:val="00D80577"/>
    <w:rsid w:val="00D806A1"/>
    <w:rsid w:val="00D8182A"/>
    <w:rsid w:val="00D81F94"/>
    <w:rsid w:val="00D82034"/>
    <w:rsid w:val="00D823ED"/>
    <w:rsid w:val="00D83F30"/>
    <w:rsid w:val="00D858D9"/>
    <w:rsid w:val="00D86F6E"/>
    <w:rsid w:val="00D87156"/>
    <w:rsid w:val="00D877D3"/>
    <w:rsid w:val="00D879E6"/>
    <w:rsid w:val="00D87BB6"/>
    <w:rsid w:val="00D91688"/>
    <w:rsid w:val="00D91BDF"/>
    <w:rsid w:val="00D92162"/>
    <w:rsid w:val="00D92850"/>
    <w:rsid w:val="00D92D16"/>
    <w:rsid w:val="00D93CBE"/>
    <w:rsid w:val="00D93F3A"/>
    <w:rsid w:val="00D94810"/>
    <w:rsid w:val="00D974D8"/>
    <w:rsid w:val="00D97DA4"/>
    <w:rsid w:val="00DA0A6B"/>
    <w:rsid w:val="00DA1684"/>
    <w:rsid w:val="00DA2F94"/>
    <w:rsid w:val="00DA327B"/>
    <w:rsid w:val="00DA34DD"/>
    <w:rsid w:val="00DA39B6"/>
    <w:rsid w:val="00DA3AC6"/>
    <w:rsid w:val="00DA3FD3"/>
    <w:rsid w:val="00DA404C"/>
    <w:rsid w:val="00DA47CF"/>
    <w:rsid w:val="00DA487D"/>
    <w:rsid w:val="00DA48C3"/>
    <w:rsid w:val="00DA5D2E"/>
    <w:rsid w:val="00DA65CC"/>
    <w:rsid w:val="00DB0E09"/>
    <w:rsid w:val="00DB0FAE"/>
    <w:rsid w:val="00DB1B61"/>
    <w:rsid w:val="00DB2062"/>
    <w:rsid w:val="00DB35C8"/>
    <w:rsid w:val="00DB4A86"/>
    <w:rsid w:val="00DB539C"/>
    <w:rsid w:val="00DB54B7"/>
    <w:rsid w:val="00DB550D"/>
    <w:rsid w:val="00DB72A2"/>
    <w:rsid w:val="00DC164C"/>
    <w:rsid w:val="00DC16BF"/>
    <w:rsid w:val="00DC16FF"/>
    <w:rsid w:val="00DC1AD3"/>
    <w:rsid w:val="00DC1BC6"/>
    <w:rsid w:val="00DC4393"/>
    <w:rsid w:val="00DC4684"/>
    <w:rsid w:val="00DC5922"/>
    <w:rsid w:val="00DC5C18"/>
    <w:rsid w:val="00DC6EBC"/>
    <w:rsid w:val="00DC7AD2"/>
    <w:rsid w:val="00DC7BE4"/>
    <w:rsid w:val="00DC7D9B"/>
    <w:rsid w:val="00DC7FC7"/>
    <w:rsid w:val="00DD17F4"/>
    <w:rsid w:val="00DD1E08"/>
    <w:rsid w:val="00DD2027"/>
    <w:rsid w:val="00DD25C0"/>
    <w:rsid w:val="00DD281E"/>
    <w:rsid w:val="00DD30BE"/>
    <w:rsid w:val="00DD32BA"/>
    <w:rsid w:val="00DD4779"/>
    <w:rsid w:val="00DD49B4"/>
    <w:rsid w:val="00DD5138"/>
    <w:rsid w:val="00DD53F1"/>
    <w:rsid w:val="00DD5615"/>
    <w:rsid w:val="00DD5A01"/>
    <w:rsid w:val="00DE0979"/>
    <w:rsid w:val="00DE0B45"/>
    <w:rsid w:val="00DE5B92"/>
    <w:rsid w:val="00DE6770"/>
    <w:rsid w:val="00DE68C0"/>
    <w:rsid w:val="00DE69A3"/>
    <w:rsid w:val="00DE6DFB"/>
    <w:rsid w:val="00DE7427"/>
    <w:rsid w:val="00DF194B"/>
    <w:rsid w:val="00DF1D9A"/>
    <w:rsid w:val="00DF1E04"/>
    <w:rsid w:val="00DF2396"/>
    <w:rsid w:val="00DF2BCB"/>
    <w:rsid w:val="00DF2C39"/>
    <w:rsid w:val="00DF2F4B"/>
    <w:rsid w:val="00DF414D"/>
    <w:rsid w:val="00DF4616"/>
    <w:rsid w:val="00DF50AE"/>
    <w:rsid w:val="00DF5378"/>
    <w:rsid w:val="00DF62CB"/>
    <w:rsid w:val="00DF6E2E"/>
    <w:rsid w:val="00DF77B2"/>
    <w:rsid w:val="00E00772"/>
    <w:rsid w:val="00E008C4"/>
    <w:rsid w:val="00E018FC"/>
    <w:rsid w:val="00E036C0"/>
    <w:rsid w:val="00E0385E"/>
    <w:rsid w:val="00E04CA8"/>
    <w:rsid w:val="00E05411"/>
    <w:rsid w:val="00E06E8F"/>
    <w:rsid w:val="00E0791D"/>
    <w:rsid w:val="00E10A22"/>
    <w:rsid w:val="00E10B81"/>
    <w:rsid w:val="00E11C23"/>
    <w:rsid w:val="00E138D8"/>
    <w:rsid w:val="00E13BDC"/>
    <w:rsid w:val="00E14085"/>
    <w:rsid w:val="00E15136"/>
    <w:rsid w:val="00E15801"/>
    <w:rsid w:val="00E158A2"/>
    <w:rsid w:val="00E1595D"/>
    <w:rsid w:val="00E171B8"/>
    <w:rsid w:val="00E171CA"/>
    <w:rsid w:val="00E173CA"/>
    <w:rsid w:val="00E177F1"/>
    <w:rsid w:val="00E17EEC"/>
    <w:rsid w:val="00E200E0"/>
    <w:rsid w:val="00E22486"/>
    <w:rsid w:val="00E2290A"/>
    <w:rsid w:val="00E22B19"/>
    <w:rsid w:val="00E22BCA"/>
    <w:rsid w:val="00E231B6"/>
    <w:rsid w:val="00E23C8E"/>
    <w:rsid w:val="00E265F1"/>
    <w:rsid w:val="00E266B8"/>
    <w:rsid w:val="00E274B3"/>
    <w:rsid w:val="00E30285"/>
    <w:rsid w:val="00E30530"/>
    <w:rsid w:val="00E31F6D"/>
    <w:rsid w:val="00E323EB"/>
    <w:rsid w:val="00E324B2"/>
    <w:rsid w:val="00E329B3"/>
    <w:rsid w:val="00E329D5"/>
    <w:rsid w:val="00E32A0D"/>
    <w:rsid w:val="00E32D8F"/>
    <w:rsid w:val="00E3443E"/>
    <w:rsid w:val="00E35F78"/>
    <w:rsid w:val="00E370B8"/>
    <w:rsid w:val="00E37F04"/>
    <w:rsid w:val="00E419F8"/>
    <w:rsid w:val="00E42323"/>
    <w:rsid w:val="00E42807"/>
    <w:rsid w:val="00E42B8B"/>
    <w:rsid w:val="00E42B9A"/>
    <w:rsid w:val="00E43E48"/>
    <w:rsid w:val="00E440C8"/>
    <w:rsid w:val="00E4423A"/>
    <w:rsid w:val="00E45240"/>
    <w:rsid w:val="00E45A00"/>
    <w:rsid w:val="00E45C77"/>
    <w:rsid w:val="00E45CAE"/>
    <w:rsid w:val="00E4615C"/>
    <w:rsid w:val="00E462C4"/>
    <w:rsid w:val="00E467D9"/>
    <w:rsid w:val="00E473C5"/>
    <w:rsid w:val="00E47ED1"/>
    <w:rsid w:val="00E50170"/>
    <w:rsid w:val="00E5073B"/>
    <w:rsid w:val="00E5081D"/>
    <w:rsid w:val="00E50E12"/>
    <w:rsid w:val="00E5114A"/>
    <w:rsid w:val="00E52186"/>
    <w:rsid w:val="00E53103"/>
    <w:rsid w:val="00E53141"/>
    <w:rsid w:val="00E53C4F"/>
    <w:rsid w:val="00E54493"/>
    <w:rsid w:val="00E54C54"/>
    <w:rsid w:val="00E54D31"/>
    <w:rsid w:val="00E55B92"/>
    <w:rsid w:val="00E5641D"/>
    <w:rsid w:val="00E56DF1"/>
    <w:rsid w:val="00E56F6E"/>
    <w:rsid w:val="00E57A4C"/>
    <w:rsid w:val="00E57A59"/>
    <w:rsid w:val="00E61B40"/>
    <w:rsid w:val="00E61F8F"/>
    <w:rsid w:val="00E63411"/>
    <w:rsid w:val="00E63427"/>
    <w:rsid w:val="00E64078"/>
    <w:rsid w:val="00E641E5"/>
    <w:rsid w:val="00E64B54"/>
    <w:rsid w:val="00E652ED"/>
    <w:rsid w:val="00E6541F"/>
    <w:rsid w:val="00E67FAA"/>
    <w:rsid w:val="00E7080A"/>
    <w:rsid w:val="00E72D2D"/>
    <w:rsid w:val="00E739C0"/>
    <w:rsid w:val="00E73A77"/>
    <w:rsid w:val="00E73BE0"/>
    <w:rsid w:val="00E73E02"/>
    <w:rsid w:val="00E7411F"/>
    <w:rsid w:val="00E7440F"/>
    <w:rsid w:val="00E746AF"/>
    <w:rsid w:val="00E74B2B"/>
    <w:rsid w:val="00E75AFF"/>
    <w:rsid w:val="00E7666D"/>
    <w:rsid w:val="00E772DF"/>
    <w:rsid w:val="00E7736B"/>
    <w:rsid w:val="00E77951"/>
    <w:rsid w:val="00E77E55"/>
    <w:rsid w:val="00E80E0E"/>
    <w:rsid w:val="00E80FEE"/>
    <w:rsid w:val="00E81481"/>
    <w:rsid w:val="00E817EF"/>
    <w:rsid w:val="00E828A8"/>
    <w:rsid w:val="00E8303E"/>
    <w:rsid w:val="00E83083"/>
    <w:rsid w:val="00E8321B"/>
    <w:rsid w:val="00E83256"/>
    <w:rsid w:val="00E847F3"/>
    <w:rsid w:val="00E84F41"/>
    <w:rsid w:val="00E860F7"/>
    <w:rsid w:val="00E861D6"/>
    <w:rsid w:val="00E865E9"/>
    <w:rsid w:val="00E86DFE"/>
    <w:rsid w:val="00E87054"/>
    <w:rsid w:val="00E8751D"/>
    <w:rsid w:val="00E90C58"/>
    <w:rsid w:val="00E90F14"/>
    <w:rsid w:val="00E91120"/>
    <w:rsid w:val="00E91503"/>
    <w:rsid w:val="00E919C6"/>
    <w:rsid w:val="00E92AF8"/>
    <w:rsid w:val="00E93A67"/>
    <w:rsid w:val="00E94071"/>
    <w:rsid w:val="00E9463D"/>
    <w:rsid w:val="00E9486D"/>
    <w:rsid w:val="00E9587F"/>
    <w:rsid w:val="00E96DBE"/>
    <w:rsid w:val="00E974FF"/>
    <w:rsid w:val="00E97D9F"/>
    <w:rsid w:val="00E97E7D"/>
    <w:rsid w:val="00E97F3E"/>
    <w:rsid w:val="00E97F74"/>
    <w:rsid w:val="00E97FF9"/>
    <w:rsid w:val="00EA06E9"/>
    <w:rsid w:val="00EA0807"/>
    <w:rsid w:val="00EA0A0E"/>
    <w:rsid w:val="00EA1175"/>
    <w:rsid w:val="00EA11A2"/>
    <w:rsid w:val="00EA1BDC"/>
    <w:rsid w:val="00EA2392"/>
    <w:rsid w:val="00EA2FEE"/>
    <w:rsid w:val="00EA3442"/>
    <w:rsid w:val="00EA3EE5"/>
    <w:rsid w:val="00EA441A"/>
    <w:rsid w:val="00EA45D8"/>
    <w:rsid w:val="00EA4911"/>
    <w:rsid w:val="00EA55BA"/>
    <w:rsid w:val="00EA55FE"/>
    <w:rsid w:val="00EA5861"/>
    <w:rsid w:val="00EA5A87"/>
    <w:rsid w:val="00EA5F10"/>
    <w:rsid w:val="00EA5F97"/>
    <w:rsid w:val="00EA6846"/>
    <w:rsid w:val="00EA6D64"/>
    <w:rsid w:val="00EA7570"/>
    <w:rsid w:val="00EA795D"/>
    <w:rsid w:val="00EA7D8D"/>
    <w:rsid w:val="00EB06CA"/>
    <w:rsid w:val="00EB0ADE"/>
    <w:rsid w:val="00EB10AF"/>
    <w:rsid w:val="00EB10F0"/>
    <w:rsid w:val="00EB180C"/>
    <w:rsid w:val="00EB2125"/>
    <w:rsid w:val="00EB28F2"/>
    <w:rsid w:val="00EB3929"/>
    <w:rsid w:val="00EB4909"/>
    <w:rsid w:val="00EB556A"/>
    <w:rsid w:val="00EB55DA"/>
    <w:rsid w:val="00EB5636"/>
    <w:rsid w:val="00EB5B34"/>
    <w:rsid w:val="00EB5B8B"/>
    <w:rsid w:val="00EB6B68"/>
    <w:rsid w:val="00EB73FD"/>
    <w:rsid w:val="00EB7433"/>
    <w:rsid w:val="00EB7447"/>
    <w:rsid w:val="00EC0BD9"/>
    <w:rsid w:val="00EC0CDE"/>
    <w:rsid w:val="00EC18C5"/>
    <w:rsid w:val="00EC18D8"/>
    <w:rsid w:val="00EC2819"/>
    <w:rsid w:val="00EC2C6F"/>
    <w:rsid w:val="00EC336B"/>
    <w:rsid w:val="00EC417F"/>
    <w:rsid w:val="00EC4FBB"/>
    <w:rsid w:val="00EC5074"/>
    <w:rsid w:val="00EC5088"/>
    <w:rsid w:val="00EC5CFA"/>
    <w:rsid w:val="00EC66D6"/>
    <w:rsid w:val="00EC7EAC"/>
    <w:rsid w:val="00ED01E3"/>
    <w:rsid w:val="00ED12AD"/>
    <w:rsid w:val="00ED25F3"/>
    <w:rsid w:val="00ED2C82"/>
    <w:rsid w:val="00ED3224"/>
    <w:rsid w:val="00ED3FD3"/>
    <w:rsid w:val="00ED4002"/>
    <w:rsid w:val="00ED426E"/>
    <w:rsid w:val="00ED4424"/>
    <w:rsid w:val="00ED46E4"/>
    <w:rsid w:val="00ED5E97"/>
    <w:rsid w:val="00ED66C7"/>
    <w:rsid w:val="00ED6FC8"/>
    <w:rsid w:val="00ED7401"/>
    <w:rsid w:val="00ED7C4C"/>
    <w:rsid w:val="00EE026B"/>
    <w:rsid w:val="00EE1BF2"/>
    <w:rsid w:val="00EE25E8"/>
    <w:rsid w:val="00EE287E"/>
    <w:rsid w:val="00EE28F2"/>
    <w:rsid w:val="00EE3BDF"/>
    <w:rsid w:val="00EE4588"/>
    <w:rsid w:val="00EE459F"/>
    <w:rsid w:val="00EE534E"/>
    <w:rsid w:val="00EE53B5"/>
    <w:rsid w:val="00EE61B5"/>
    <w:rsid w:val="00EE63C3"/>
    <w:rsid w:val="00EE6B01"/>
    <w:rsid w:val="00EE6F0E"/>
    <w:rsid w:val="00EE6FD3"/>
    <w:rsid w:val="00EE7692"/>
    <w:rsid w:val="00EE76FC"/>
    <w:rsid w:val="00EF09C0"/>
    <w:rsid w:val="00EF11F8"/>
    <w:rsid w:val="00EF2721"/>
    <w:rsid w:val="00EF3F16"/>
    <w:rsid w:val="00EF5A0A"/>
    <w:rsid w:val="00EF6853"/>
    <w:rsid w:val="00EF6F04"/>
    <w:rsid w:val="00EF7236"/>
    <w:rsid w:val="00EF75E0"/>
    <w:rsid w:val="00F0060C"/>
    <w:rsid w:val="00F01E70"/>
    <w:rsid w:val="00F01FDE"/>
    <w:rsid w:val="00F0271E"/>
    <w:rsid w:val="00F02734"/>
    <w:rsid w:val="00F03333"/>
    <w:rsid w:val="00F03BD4"/>
    <w:rsid w:val="00F03FE4"/>
    <w:rsid w:val="00F045B3"/>
    <w:rsid w:val="00F046DF"/>
    <w:rsid w:val="00F04794"/>
    <w:rsid w:val="00F05997"/>
    <w:rsid w:val="00F06728"/>
    <w:rsid w:val="00F06833"/>
    <w:rsid w:val="00F06FAE"/>
    <w:rsid w:val="00F0753D"/>
    <w:rsid w:val="00F0769D"/>
    <w:rsid w:val="00F07852"/>
    <w:rsid w:val="00F0792F"/>
    <w:rsid w:val="00F07C5D"/>
    <w:rsid w:val="00F10122"/>
    <w:rsid w:val="00F102E3"/>
    <w:rsid w:val="00F10A88"/>
    <w:rsid w:val="00F115CE"/>
    <w:rsid w:val="00F1204D"/>
    <w:rsid w:val="00F1254F"/>
    <w:rsid w:val="00F14D6B"/>
    <w:rsid w:val="00F15342"/>
    <w:rsid w:val="00F15544"/>
    <w:rsid w:val="00F155EB"/>
    <w:rsid w:val="00F157BD"/>
    <w:rsid w:val="00F1658B"/>
    <w:rsid w:val="00F16826"/>
    <w:rsid w:val="00F17B12"/>
    <w:rsid w:val="00F17C27"/>
    <w:rsid w:val="00F2199A"/>
    <w:rsid w:val="00F21FE0"/>
    <w:rsid w:val="00F22C80"/>
    <w:rsid w:val="00F22CBD"/>
    <w:rsid w:val="00F231EA"/>
    <w:rsid w:val="00F23FB5"/>
    <w:rsid w:val="00F24B0D"/>
    <w:rsid w:val="00F258E6"/>
    <w:rsid w:val="00F271C9"/>
    <w:rsid w:val="00F27AD0"/>
    <w:rsid w:val="00F27C5F"/>
    <w:rsid w:val="00F309B2"/>
    <w:rsid w:val="00F30A97"/>
    <w:rsid w:val="00F30C91"/>
    <w:rsid w:val="00F30CEA"/>
    <w:rsid w:val="00F30DB4"/>
    <w:rsid w:val="00F3102E"/>
    <w:rsid w:val="00F31735"/>
    <w:rsid w:val="00F31AF4"/>
    <w:rsid w:val="00F31E83"/>
    <w:rsid w:val="00F32035"/>
    <w:rsid w:val="00F323D9"/>
    <w:rsid w:val="00F32BED"/>
    <w:rsid w:val="00F33A6B"/>
    <w:rsid w:val="00F34ED3"/>
    <w:rsid w:val="00F34FCB"/>
    <w:rsid w:val="00F351C4"/>
    <w:rsid w:val="00F3567D"/>
    <w:rsid w:val="00F35AFE"/>
    <w:rsid w:val="00F35BC4"/>
    <w:rsid w:val="00F362B1"/>
    <w:rsid w:val="00F367EE"/>
    <w:rsid w:val="00F368D7"/>
    <w:rsid w:val="00F369EA"/>
    <w:rsid w:val="00F36ACE"/>
    <w:rsid w:val="00F36D68"/>
    <w:rsid w:val="00F37158"/>
    <w:rsid w:val="00F403BD"/>
    <w:rsid w:val="00F40408"/>
    <w:rsid w:val="00F405AC"/>
    <w:rsid w:val="00F41DD1"/>
    <w:rsid w:val="00F42910"/>
    <w:rsid w:val="00F42FE6"/>
    <w:rsid w:val="00F43FF8"/>
    <w:rsid w:val="00F4411C"/>
    <w:rsid w:val="00F4452F"/>
    <w:rsid w:val="00F44640"/>
    <w:rsid w:val="00F4482D"/>
    <w:rsid w:val="00F44A6F"/>
    <w:rsid w:val="00F44AF0"/>
    <w:rsid w:val="00F44EBD"/>
    <w:rsid w:val="00F4513C"/>
    <w:rsid w:val="00F46ACB"/>
    <w:rsid w:val="00F46C24"/>
    <w:rsid w:val="00F46CAA"/>
    <w:rsid w:val="00F47904"/>
    <w:rsid w:val="00F47D39"/>
    <w:rsid w:val="00F500F1"/>
    <w:rsid w:val="00F5109E"/>
    <w:rsid w:val="00F5125A"/>
    <w:rsid w:val="00F514E9"/>
    <w:rsid w:val="00F519B3"/>
    <w:rsid w:val="00F51B9C"/>
    <w:rsid w:val="00F525A0"/>
    <w:rsid w:val="00F52A2F"/>
    <w:rsid w:val="00F5310E"/>
    <w:rsid w:val="00F53142"/>
    <w:rsid w:val="00F5315F"/>
    <w:rsid w:val="00F53AAC"/>
    <w:rsid w:val="00F53DFE"/>
    <w:rsid w:val="00F53F94"/>
    <w:rsid w:val="00F54162"/>
    <w:rsid w:val="00F542F4"/>
    <w:rsid w:val="00F55A08"/>
    <w:rsid w:val="00F56769"/>
    <w:rsid w:val="00F5694B"/>
    <w:rsid w:val="00F6067D"/>
    <w:rsid w:val="00F60759"/>
    <w:rsid w:val="00F60760"/>
    <w:rsid w:val="00F60806"/>
    <w:rsid w:val="00F615CA"/>
    <w:rsid w:val="00F62FC2"/>
    <w:rsid w:val="00F631CD"/>
    <w:rsid w:val="00F63CC4"/>
    <w:rsid w:val="00F64118"/>
    <w:rsid w:val="00F642EA"/>
    <w:rsid w:val="00F653B5"/>
    <w:rsid w:val="00F65553"/>
    <w:rsid w:val="00F65685"/>
    <w:rsid w:val="00F663D1"/>
    <w:rsid w:val="00F66D25"/>
    <w:rsid w:val="00F67F50"/>
    <w:rsid w:val="00F7010A"/>
    <w:rsid w:val="00F704B8"/>
    <w:rsid w:val="00F706A6"/>
    <w:rsid w:val="00F72D84"/>
    <w:rsid w:val="00F7310B"/>
    <w:rsid w:val="00F73569"/>
    <w:rsid w:val="00F73656"/>
    <w:rsid w:val="00F73851"/>
    <w:rsid w:val="00F73A13"/>
    <w:rsid w:val="00F73C87"/>
    <w:rsid w:val="00F73DA3"/>
    <w:rsid w:val="00F742AC"/>
    <w:rsid w:val="00F748F7"/>
    <w:rsid w:val="00F74E5A"/>
    <w:rsid w:val="00F7678F"/>
    <w:rsid w:val="00F76D5B"/>
    <w:rsid w:val="00F77457"/>
    <w:rsid w:val="00F77C83"/>
    <w:rsid w:val="00F80471"/>
    <w:rsid w:val="00F80740"/>
    <w:rsid w:val="00F80CA9"/>
    <w:rsid w:val="00F81B5E"/>
    <w:rsid w:val="00F825BD"/>
    <w:rsid w:val="00F82DDD"/>
    <w:rsid w:val="00F83C55"/>
    <w:rsid w:val="00F85865"/>
    <w:rsid w:val="00F85DBD"/>
    <w:rsid w:val="00F86352"/>
    <w:rsid w:val="00F865CF"/>
    <w:rsid w:val="00F86BC5"/>
    <w:rsid w:val="00F86D04"/>
    <w:rsid w:val="00F87685"/>
    <w:rsid w:val="00F9141C"/>
    <w:rsid w:val="00F9177E"/>
    <w:rsid w:val="00F91C2B"/>
    <w:rsid w:val="00F91F99"/>
    <w:rsid w:val="00F9256D"/>
    <w:rsid w:val="00F926C9"/>
    <w:rsid w:val="00F92BB2"/>
    <w:rsid w:val="00F92D9F"/>
    <w:rsid w:val="00F93F7A"/>
    <w:rsid w:val="00F940B1"/>
    <w:rsid w:val="00F949C3"/>
    <w:rsid w:val="00F94FBC"/>
    <w:rsid w:val="00F95BA0"/>
    <w:rsid w:val="00F9662C"/>
    <w:rsid w:val="00F97204"/>
    <w:rsid w:val="00F97E1B"/>
    <w:rsid w:val="00FA029A"/>
    <w:rsid w:val="00FA0678"/>
    <w:rsid w:val="00FA0AB0"/>
    <w:rsid w:val="00FA17DC"/>
    <w:rsid w:val="00FA1AD9"/>
    <w:rsid w:val="00FA1C83"/>
    <w:rsid w:val="00FA202A"/>
    <w:rsid w:val="00FA21BD"/>
    <w:rsid w:val="00FA23AB"/>
    <w:rsid w:val="00FA2928"/>
    <w:rsid w:val="00FA2ABB"/>
    <w:rsid w:val="00FA2C48"/>
    <w:rsid w:val="00FA4302"/>
    <w:rsid w:val="00FA5CEF"/>
    <w:rsid w:val="00FA5DAE"/>
    <w:rsid w:val="00FA68DE"/>
    <w:rsid w:val="00FA757D"/>
    <w:rsid w:val="00FB0022"/>
    <w:rsid w:val="00FB06BA"/>
    <w:rsid w:val="00FB10CB"/>
    <w:rsid w:val="00FB141A"/>
    <w:rsid w:val="00FB2C9A"/>
    <w:rsid w:val="00FB37C9"/>
    <w:rsid w:val="00FB4283"/>
    <w:rsid w:val="00FB4526"/>
    <w:rsid w:val="00FB4766"/>
    <w:rsid w:val="00FB55A9"/>
    <w:rsid w:val="00FB5A4A"/>
    <w:rsid w:val="00FB5AEA"/>
    <w:rsid w:val="00FB611A"/>
    <w:rsid w:val="00FB7B7E"/>
    <w:rsid w:val="00FB7E1E"/>
    <w:rsid w:val="00FC0568"/>
    <w:rsid w:val="00FC0967"/>
    <w:rsid w:val="00FC0E3B"/>
    <w:rsid w:val="00FC1782"/>
    <w:rsid w:val="00FC1C91"/>
    <w:rsid w:val="00FC1E9F"/>
    <w:rsid w:val="00FC1F0E"/>
    <w:rsid w:val="00FC2E97"/>
    <w:rsid w:val="00FC2F85"/>
    <w:rsid w:val="00FC2FC8"/>
    <w:rsid w:val="00FC3038"/>
    <w:rsid w:val="00FC3985"/>
    <w:rsid w:val="00FC3F44"/>
    <w:rsid w:val="00FC498E"/>
    <w:rsid w:val="00FC4D35"/>
    <w:rsid w:val="00FC59C0"/>
    <w:rsid w:val="00FC5E9D"/>
    <w:rsid w:val="00FD0050"/>
    <w:rsid w:val="00FD008B"/>
    <w:rsid w:val="00FD04BA"/>
    <w:rsid w:val="00FD0D64"/>
    <w:rsid w:val="00FD199E"/>
    <w:rsid w:val="00FD1B02"/>
    <w:rsid w:val="00FD245E"/>
    <w:rsid w:val="00FD3F6B"/>
    <w:rsid w:val="00FD4222"/>
    <w:rsid w:val="00FD463D"/>
    <w:rsid w:val="00FD4A8F"/>
    <w:rsid w:val="00FD4C25"/>
    <w:rsid w:val="00FD4E83"/>
    <w:rsid w:val="00FD5473"/>
    <w:rsid w:val="00FD57B0"/>
    <w:rsid w:val="00FD5804"/>
    <w:rsid w:val="00FD6880"/>
    <w:rsid w:val="00FD6B0B"/>
    <w:rsid w:val="00FD7C74"/>
    <w:rsid w:val="00FE1028"/>
    <w:rsid w:val="00FE1FB7"/>
    <w:rsid w:val="00FE220F"/>
    <w:rsid w:val="00FE25C8"/>
    <w:rsid w:val="00FE274F"/>
    <w:rsid w:val="00FE2A5B"/>
    <w:rsid w:val="00FE3222"/>
    <w:rsid w:val="00FE3E08"/>
    <w:rsid w:val="00FE4883"/>
    <w:rsid w:val="00FE4BD8"/>
    <w:rsid w:val="00FE524E"/>
    <w:rsid w:val="00FE6682"/>
    <w:rsid w:val="00FE6BB8"/>
    <w:rsid w:val="00FE7617"/>
    <w:rsid w:val="00FE7FC5"/>
    <w:rsid w:val="00FF0114"/>
    <w:rsid w:val="00FF09A4"/>
    <w:rsid w:val="00FF2674"/>
    <w:rsid w:val="00FF3D20"/>
    <w:rsid w:val="00FF476E"/>
    <w:rsid w:val="00FF4BCA"/>
    <w:rsid w:val="00FF4BF3"/>
    <w:rsid w:val="00FF4D02"/>
    <w:rsid w:val="00FF4DF6"/>
    <w:rsid w:val="00FF58DA"/>
    <w:rsid w:val="00FF6029"/>
    <w:rsid w:val="00FF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2017-03-14T03:00:00Z</dcterms:created>
  <dcterms:modified xsi:type="dcterms:W3CDTF">2017-03-14T04:06:00Z</dcterms:modified>
</cp:coreProperties>
</file>